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BC" w:rsidRDefault="00662ABC" w:rsidP="00F33048">
      <w:pPr>
        <w:autoSpaceDE w:val="0"/>
        <w:autoSpaceDN w:val="0"/>
        <w:adjustRightInd w:val="0"/>
        <w:ind w:leftChars="171" w:left="376"/>
        <w:jc w:val="both"/>
        <w:rPr>
          <w:color w:val="272525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708"/>
        <w:gridCol w:w="3447"/>
        <w:gridCol w:w="327"/>
        <w:gridCol w:w="54"/>
        <w:gridCol w:w="1275"/>
      </w:tblGrid>
      <w:tr w:rsidR="00C22C96" w:rsidRPr="00C43125" w:rsidTr="009B5892">
        <w:trPr>
          <w:trHeight w:val="327"/>
        </w:trPr>
        <w:tc>
          <w:tcPr>
            <w:tcW w:w="675" w:type="dxa"/>
            <w:shd w:val="clear" w:color="auto" w:fill="FBD4B4" w:themeFill="accent6" w:themeFillTint="66"/>
          </w:tcPr>
          <w:p w:rsidR="00C22C96" w:rsidRPr="00D9342C" w:rsidRDefault="00C22C96" w:rsidP="00F33048">
            <w:pPr>
              <w:jc w:val="center"/>
              <w:rPr>
                <w:b/>
                <w:bCs/>
                <w:sz w:val="20"/>
                <w:szCs w:val="20"/>
              </w:rPr>
            </w:pPr>
            <w:r w:rsidRPr="00D9342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639" w:type="dxa"/>
            <w:gridSpan w:val="6"/>
            <w:shd w:val="clear" w:color="auto" w:fill="FBD4B4" w:themeFill="accent6" w:themeFillTint="66"/>
          </w:tcPr>
          <w:p w:rsidR="00C22C96" w:rsidRPr="00D9342C" w:rsidRDefault="00486964" w:rsidP="00F33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GENERAL INFORMATION</w:t>
            </w:r>
          </w:p>
        </w:tc>
      </w:tr>
      <w:tr w:rsidR="003B5B4D" w:rsidRPr="00C43125" w:rsidTr="009B5892">
        <w:tc>
          <w:tcPr>
            <w:tcW w:w="675" w:type="dxa"/>
            <w:shd w:val="clear" w:color="auto" w:fill="auto"/>
          </w:tcPr>
          <w:p w:rsidR="003B5B4D" w:rsidRPr="0009399C" w:rsidRDefault="003B5B4D" w:rsidP="003B5B4D">
            <w:pPr>
              <w:pStyle w:val="ListParagraph"/>
              <w:ind w:left="426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0" w:type="dxa"/>
            <w:gridSpan w:val="4"/>
            <w:shd w:val="clear" w:color="auto" w:fill="auto"/>
          </w:tcPr>
          <w:p w:rsidR="003B5B4D" w:rsidRPr="003B5B4D" w:rsidRDefault="00486964" w:rsidP="003B5B4D">
            <w:pPr>
              <w:pStyle w:val="ListParagraph"/>
              <w:numPr>
                <w:ilvl w:val="0"/>
                <w:numId w:val="26"/>
              </w:numPr>
              <w:tabs>
                <w:tab w:val="right" w:pos="7156"/>
              </w:tabs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If clients are children under 18 </w:t>
            </w:r>
            <w:proofErr w:type="spellStart"/>
            <w:r>
              <w:rPr>
                <w:b/>
                <w:bCs/>
                <w:sz w:val="20"/>
                <w:szCs w:val="20"/>
              </w:rPr>
              <w:t>y.o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., enroll their guardian, and </w:t>
            </w:r>
            <w:r w:rsidRPr="00486964">
              <w:rPr>
                <w:b/>
                <w:bCs/>
                <w:sz w:val="20"/>
                <w:szCs w:val="20"/>
                <w:u w:val="single"/>
              </w:rPr>
              <w:t xml:space="preserve">fill in both column A1.1 and A1.2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B5B4D" w:rsidRPr="003B5B4D" w:rsidRDefault="00486964" w:rsidP="00486964">
            <w:pPr>
              <w:pStyle w:val="ListParagraph"/>
              <w:numPr>
                <w:ilvl w:val="0"/>
                <w:numId w:val="26"/>
              </w:num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clients are over 18 </w:t>
            </w:r>
            <w:proofErr w:type="spellStart"/>
            <w:r>
              <w:rPr>
                <w:b/>
                <w:bCs/>
                <w:sz w:val="20"/>
                <w:szCs w:val="20"/>
              </w:rPr>
              <w:t>y.o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., enroll the clients themselves, only </w:t>
            </w:r>
            <w:r w:rsidRPr="00486964">
              <w:rPr>
                <w:b/>
                <w:bCs/>
                <w:sz w:val="20"/>
                <w:szCs w:val="20"/>
                <w:u w:val="single"/>
              </w:rPr>
              <w:t>fill in column A1.2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3B5B4D" w:rsidRDefault="003B5B4D" w:rsidP="00F33048">
            <w:pPr>
              <w:jc w:val="both"/>
              <w:rPr>
                <w:sz w:val="20"/>
                <w:szCs w:val="20"/>
              </w:rPr>
            </w:pPr>
          </w:p>
        </w:tc>
      </w:tr>
      <w:tr w:rsidR="00C22C96" w:rsidRPr="00C43125" w:rsidTr="009B5892">
        <w:tc>
          <w:tcPr>
            <w:tcW w:w="675" w:type="dxa"/>
            <w:shd w:val="clear" w:color="auto" w:fill="FBD4B4" w:themeFill="accent6" w:themeFillTint="66"/>
          </w:tcPr>
          <w:p w:rsidR="00C22C96" w:rsidRPr="0009399C" w:rsidRDefault="00C22C96" w:rsidP="0009399C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FBD4B4" w:themeFill="accent6" w:themeFillTint="66"/>
          </w:tcPr>
          <w:p w:rsidR="00C22C96" w:rsidRPr="009B5892" w:rsidRDefault="00486964" w:rsidP="009B5892">
            <w:pPr>
              <w:pStyle w:val="ListParagraph"/>
              <w:numPr>
                <w:ilvl w:val="0"/>
                <w:numId w:val="24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RESPONDENT</w:t>
            </w:r>
          </w:p>
        </w:tc>
        <w:tc>
          <w:tcPr>
            <w:tcW w:w="5103" w:type="dxa"/>
            <w:gridSpan w:val="4"/>
            <w:shd w:val="clear" w:color="auto" w:fill="FBD4B4" w:themeFill="accent6" w:themeFillTint="66"/>
          </w:tcPr>
          <w:p w:rsidR="00C22C96" w:rsidRPr="009B5892" w:rsidRDefault="00486964" w:rsidP="009B5892">
            <w:pPr>
              <w:pStyle w:val="ListParagraph"/>
              <w:numPr>
                <w:ilvl w:val="0"/>
                <w:numId w:val="24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CLIENT</w:t>
            </w:r>
          </w:p>
        </w:tc>
      </w:tr>
      <w:tr w:rsidR="00CB3187" w:rsidRPr="00C43125" w:rsidTr="009B5892">
        <w:trPr>
          <w:trHeight w:val="422"/>
        </w:trPr>
        <w:tc>
          <w:tcPr>
            <w:tcW w:w="675" w:type="dxa"/>
          </w:tcPr>
          <w:p w:rsidR="00CB3187" w:rsidRPr="0009399C" w:rsidRDefault="00CB3187" w:rsidP="00CB3187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CB3187" w:rsidRDefault="00CB3187" w:rsidP="00CB3187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of birth </w:t>
            </w:r>
          </w:p>
          <w:p w:rsidR="00CB3187" w:rsidRPr="00C43125" w:rsidRDefault="00CB3187" w:rsidP="00CB3187">
            <w:pPr>
              <w:tabs>
                <w:tab w:val="right" w:pos="7539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……………………...........</w:t>
            </w:r>
          </w:p>
        </w:tc>
        <w:tc>
          <w:tcPr>
            <w:tcW w:w="708" w:type="dxa"/>
          </w:tcPr>
          <w:p w:rsidR="00CB3187" w:rsidRPr="00C43125" w:rsidRDefault="00CB3187" w:rsidP="00CB3187">
            <w:pPr>
              <w:tabs>
                <w:tab w:val="right" w:pos="7539"/>
              </w:tabs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:rsidR="00CB3187" w:rsidRDefault="00CB3187" w:rsidP="00CB3187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of birth </w:t>
            </w:r>
          </w:p>
          <w:p w:rsidR="00CB3187" w:rsidRPr="00C43125" w:rsidRDefault="00CB3187" w:rsidP="00CB3187">
            <w:pPr>
              <w:tabs>
                <w:tab w:val="right" w:pos="7539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……………………...........</w:t>
            </w:r>
          </w:p>
        </w:tc>
        <w:tc>
          <w:tcPr>
            <w:tcW w:w="1275" w:type="dxa"/>
          </w:tcPr>
          <w:p w:rsidR="00CB3187" w:rsidRPr="00C43125" w:rsidRDefault="00CB3187" w:rsidP="00CB3187">
            <w:pPr>
              <w:tabs>
                <w:tab w:val="right" w:pos="7539"/>
              </w:tabs>
              <w:rPr>
                <w:sz w:val="20"/>
                <w:szCs w:val="20"/>
              </w:rPr>
            </w:pPr>
          </w:p>
        </w:tc>
      </w:tr>
      <w:tr w:rsidR="00CB3187" w:rsidRPr="00C43125" w:rsidTr="009B5892">
        <w:trPr>
          <w:trHeight w:val="422"/>
        </w:trPr>
        <w:tc>
          <w:tcPr>
            <w:tcW w:w="675" w:type="dxa"/>
          </w:tcPr>
          <w:p w:rsidR="00CB3187" w:rsidRPr="0009399C" w:rsidRDefault="00CB3187" w:rsidP="00CB3187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CB3187" w:rsidRDefault="00CB3187" w:rsidP="00CB3187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Sex</w:t>
            </w:r>
          </w:p>
          <w:p w:rsidR="00CB3187" w:rsidRDefault="00CB3187" w:rsidP="00CB3187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Male </w:t>
            </w:r>
          </w:p>
          <w:p w:rsidR="00CB3187" w:rsidRPr="00C43125" w:rsidRDefault="00CB3187" w:rsidP="00CB3187">
            <w:pPr>
              <w:tabs>
                <w:tab w:val="right" w:pos="7539"/>
              </w:tabs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Female</w:t>
            </w:r>
            <w:r w:rsidRPr="00C4312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</w:t>
            </w:r>
            <w:r w:rsidRPr="00C43125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708" w:type="dxa"/>
          </w:tcPr>
          <w:p w:rsidR="00CB3187" w:rsidRDefault="00CB3187" w:rsidP="00CB3187">
            <w:pPr>
              <w:rPr>
                <w:sz w:val="20"/>
                <w:szCs w:val="20"/>
              </w:rPr>
            </w:pPr>
          </w:p>
          <w:p w:rsidR="00CB3187" w:rsidRPr="00C43125" w:rsidRDefault="00CB3187" w:rsidP="00CB3187">
            <w:pPr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</w:p>
          <w:p w:rsidR="00CB3187" w:rsidRPr="00C43125" w:rsidRDefault="00CB3187" w:rsidP="00CB3187">
            <w:pPr>
              <w:tabs>
                <w:tab w:val="right" w:pos="7539"/>
              </w:tabs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3"/>
          </w:tcPr>
          <w:p w:rsidR="00CB3187" w:rsidRDefault="00CB3187" w:rsidP="00CB3187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Sex</w:t>
            </w:r>
          </w:p>
          <w:p w:rsidR="00CB3187" w:rsidRDefault="00CB3187" w:rsidP="00CB3187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Male </w:t>
            </w:r>
          </w:p>
          <w:p w:rsidR="00CB3187" w:rsidRPr="00C43125" w:rsidRDefault="00CB3187" w:rsidP="00CB3187">
            <w:pPr>
              <w:tabs>
                <w:tab w:val="right" w:pos="7539"/>
              </w:tabs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Female</w:t>
            </w:r>
            <w:r w:rsidRPr="00C4312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</w:t>
            </w:r>
            <w:r w:rsidRPr="00C43125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1275" w:type="dxa"/>
          </w:tcPr>
          <w:p w:rsidR="00CB3187" w:rsidRDefault="00CB3187" w:rsidP="00CB3187">
            <w:pPr>
              <w:rPr>
                <w:sz w:val="20"/>
                <w:szCs w:val="20"/>
              </w:rPr>
            </w:pPr>
          </w:p>
          <w:p w:rsidR="00CB3187" w:rsidRPr="00C43125" w:rsidRDefault="00CB3187" w:rsidP="00CB3187">
            <w:pPr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</w:p>
          <w:p w:rsidR="00CB3187" w:rsidRPr="00C43125" w:rsidRDefault="00CB3187" w:rsidP="00CB3187">
            <w:pPr>
              <w:tabs>
                <w:tab w:val="right" w:pos="7539"/>
              </w:tabs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</w:tc>
      </w:tr>
      <w:tr w:rsidR="00CB3187" w:rsidRPr="00C43125" w:rsidTr="009B5892">
        <w:trPr>
          <w:trHeight w:val="422"/>
        </w:trPr>
        <w:tc>
          <w:tcPr>
            <w:tcW w:w="675" w:type="dxa"/>
          </w:tcPr>
          <w:p w:rsidR="00CB3187" w:rsidRPr="0009399C" w:rsidRDefault="00CB3187" w:rsidP="00CB3187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CB3187" w:rsidRDefault="00CB3187" w:rsidP="00CB3187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r w:rsidRPr="00CB3187">
              <w:rPr>
                <w:b/>
                <w:bCs/>
                <w:sz w:val="20"/>
                <w:szCs w:val="20"/>
              </w:rPr>
              <w:t>Ethnicity</w:t>
            </w:r>
          </w:p>
          <w:p w:rsidR="00CB3187" w:rsidRDefault="00CB3187" w:rsidP="00CB3187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Kinh</w:t>
            </w:r>
            <w:proofErr w:type="spellEnd"/>
          </w:p>
          <w:p w:rsidR="00CB3187" w:rsidRPr="00AD7C53" w:rsidRDefault="00CB3187" w:rsidP="00CB3187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Other (</w:t>
            </w:r>
            <w:r w:rsidRPr="00CB3187">
              <w:rPr>
                <w:bCs/>
                <w:sz w:val="20"/>
                <w:szCs w:val="20"/>
              </w:rPr>
              <w:t>Specify</w:t>
            </w:r>
            <w:r>
              <w:rPr>
                <w:bCs/>
                <w:sz w:val="20"/>
                <w:szCs w:val="20"/>
              </w:rPr>
              <w:t>)</w:t>
            </w:r>
            <w:proofErr w:type="gramStart"/>
            <w:r>
              <w:rPr>
                <w:bCs/>
                <w:sz w:val="20"/>
                <w:szCs w:val="20"/>
              </w:rPr>
              <w:t>:...............</w:t>
            </w:r>
            <w:proofErr w:type="gramEnd"/>
          </w:p>
        </w:tc>
        <w:tc>
          <w:tcPr>
            <w:tcW w:w="708" w:type="dxa"/>
          </w:tcPr>
          <w:p w:rsidR="00CB3187" w:rsidRDefault="00CB3187" w:rsidP="00CB3187">
            <w:pPr>
              <w:rPr>
                <w:sz w:val="20"/>
                <w:szCs w:val="20"/>
              </w:rPr>
            </w:pPr>
          </w:p>
          <w:p w:rsidR="00CB3187" w:rsidRDefault="00CB3187" w:rsidP="00CB3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B3187" w:rsidRDefault="00CB3187" w:rsidP="00CB3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3"/>
          </w:tcPr>
          <w:p w:rsidR="00CB3187" w:rsidRDefault="00CB3187" w:rsidP="00CB3187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r w:rsidRPr="00CB3187">
              <w:rPr>
                <w:b/>
                <w:bCs/>
                <w:sz w:val="20"/>
                <w:szCs w:val="20"/>
              </w:rPr>
              <w:t>Ethnicity</w:t>
            </w:r>
          </w:p>
          <w:p w:rsidR="00CB3187" w:rsidRDefault="00CB3187" w:rsidP="00CB3187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Kinh</w:t>
            </w:r>
            <w:proofErr w:type="spellEnd"/>
          </w:p>
          <w:p w:rsidR="00CB3187" w:rsidRPr="00AD7C53" w:rsidRDefault="00CB3187" w:rsidP="00CB3187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Other (</w:t>
            </w:r>
            <w:r w:rsidRPr="00CB3187">
              <w:rPr>
                <w:bCs/>
                <w:sz w:val="20"/>
                <w:szCs w:val="20"/>
              </w:rPr>
              <w:t>Specify</w:t>
            </w:r>
            <w:r>
              <w:rPr>
                <w:bCs/>
                <w:sz w:val="20"/>
                <w:szCs w:val="20"/>
              </w:rPr>
              <w:t>)</w:t>
            </w:r>
            <w:proofErr w:type="gramStart"/>
            <w:r>
              <w:rPr>
                <w:bCs/>
                <w:sz w:val="20"/>
                <w:szCs w:val="20"/>
              </w:rPr>
              <w:t>:...............</w:t>
            </w:r>
            <w:proofErr w:type="gramEnd"/>
          </w:p>
        </w:tc>
        <w:tc>
          <w:tcPr>
            <w:tcW w:w="1275" w:type="dxa"/>
          </w:tcPr>
          <w:p w:rsidR="00CB3187" w:rsidRDefault="00CB3187" w:rsidP="00CB3187">
            <w:pPr>
              <w:rPr>
                <w:sz w:val="20"/>
                <w:szCs w:val="20"/>
              </w:rPr>
            </w:pPr>
          </w:p>
          <w:p w:rsidR="00CB3187" w:rsidRDefault="00CB3187" w:rsidP="00CB3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B3187" w:rsidRDefault="00CB3187" w:rsidP="00CB3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3187" w:rsidRPr="00C43125" w:rsidTr="009B5892">
        <w:trPr>
          <w:trHeight w:val="422"/>
        </w:trPr>
        <w:tc>
          <w:tcPr>
            <w:tcW w:w="675" w:type="dxa"/>
          </w:tcPr>
          <w:p w:rsidR="00CB3187" w:rsidRPr="0009399C" w:rsidRDefault="00CB3187" w:rsidP="00CB3187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CB3187" w:rsidRDefault="00CB3187" w:rsidP="00CB3187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Height</w:t>
            </w:r>
          </w:p>
          <w:p w:rsidR="00CB3187" w:rsidRPr="004A11C8" w:rsidRDefault="00CB3187" w:rsidP="00CB3187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 cm</w:t>
            </w:r>
          </w:p>
        </w:tc>
        <w:tc>
          <w:tcPr>
            <w:tcW w:w="708" w:type="dxa"/>
          </w:tcPr>
          <w:p w:rsidR="00CB3187" w:rsidRDefault="00CB3187" w:rsidP="00CB318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:rsidR="00CB3187" w:rsidRDefault="00CB3187" w:rsidP="00CB3187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Height</w:t>
            </w:r>
          </w:p>
          <w:p w:rsidR="00CB3187" w:rsidRPr="004A11C8" w:rsidRDefault="00CB3187" w:rsidP="00CB3187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 cm</w:t>
            </w:r>
          </w:p>
        </w:tc>
        <w:tc>
          <w:tcPr>
            <w:tcW w:w="1275" w:type="dxa"/>
          </w:tcPr>
          <w:p w:rsidR="00CB3187" w:rsidRDefault="00CB3187" w:rsidP="00CB3187">
            <w:pPr>
              <w:rPr>
                <w:sz w:val="20"/>
                <w:szCs w:val="20"/>
              </w:rPr>
            </w:pPr>
          </w:p>
        </w:tc>
      </w:tr>
      <w:tr w:rsidR="00CB3187" w:rsidRPr="00C43125" w:rsidTr="009B5892">
        <w:trPr>
          <w:trHeight w:val="422"/>
        </w:trPr>
        <w:tc>
          <w:tcPr>
            <w:tcW w:w="675" w:type="dxa"/>
          </w:tcPr>
          <w:p w:rsidR="00CB3187" w:rsidRPr="0009399C" w:rsidRDefault="00CB3187" w:rsidP="00CB3187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CB3187" w:rsidRDefault="00CB3187" w:rsidP="00CB3187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Weight</w:t>
            </w:r>
          </w:p>
          <w:p w:rsidR="00CB3187" w:rsidRPr="004A11C8" w:rsidRDefault="00CB3187" w:rsidP="00CB3187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.............kg </w:t>
            </w:r>
          </w:p>
        </w:tc>
        <w:tc>
          <w:tcPr>
            <w:tcW w:w="708" w:type="dxa"/>
          </w:tcPr>
          <w:p w:rsidR="00CB3187" w:rsidRDefault="00CB3187" w:rsidP="00CB318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:rsidR="00CB3187" w:rsidRDefault="00CB3187" w:rsidP="00CB3187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Weight</w:t>
            </w:r>
          </w:p>
          <w:p w:rsidR="00CB3187" w:rsidRPr="004A11C8" w:rsidRDefault="00CB3187" w:rsidP="00CB3187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.............kg </w:t>
            </w:r>
          </w:p>
        </w:tc>
        <w:tc>
          <w:tcPr>
            <w:tcW w:w="1275" w:type="dxa"/>
          </w:tcPr>
          <w:p w:rsidR="00CB3187" w:rsidRDefault="00CB3187" w:rsidP="00CB3187">
            <w:pPr>
              <w:rPr>
                <w:sz w:val="20"/>
                <w:szCs w:val="20"/>
              </w:rPr>
            </w:pPr>
          </w:p>
        </w:tc>
      </w:tr>
      <w:tr w:rsidR="00CB3187" w:rsidRPr="00C43125" w:rsidTr="009B5892">
        <w:trPr>
          <w:trHeight w:val="715"/>
        </w:trPr>
        <w:tc>
          <w:tcPr>
            <w:tcW w:w="675" w:type="dxa"/>
          </w:tcPr>
          <w:p w:rsidR="00CB3187" w:rsidRPr="0009399C" w:rsidRDefault="00CB3187" w:rsidP="00CB3187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CB3187" w:rsidRPr="00C43125" w:rsidRDefault="00CB3187" w:rsidP="00CB3187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Religion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Pr="00C43125">
              <w:rPr>
                <w:sz w:val="20"/>
                <w:szCs w:val="20"/>
              </w:rPr>
              <w:t xml:space="preserve"> </w:t>
            </w:r>
          </w:p>
          <w:p w:rsidR="00CB3187" w:rsidRPr="009F3AE4" w:rsidRDefault="00CB3187" w:rsidP="00CB318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Other</w:t>
            </w:r>
          </w:p>
        </w:tc>
        <w:tc>
          <w:tcPr>
            <w:tcW w:w="708" w:type="dxa"/>
          </w:tcPr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3"/>
          </w:tcPr>
          <w:p w:rsidR="00CB3187" w:rsidRPr="00C43125" w:rsidRDefault="00CB3187" w:rsidP="00CB3187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Religion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Pr="00C43125">
              <w:rPr>
                <w:sz w:val="20"/>
                <w:szCs w:val="20"/>
              </w:rPr>
              <w:t xml:space="preserve"> </w:t>
            </w:r>
          </w:p>
          <w:p w:rsidR="00CB3187" w:rsidRPr="009F3AE4" w:rsidRDefault="00CB3187" w:rsidP="00CB318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Other</w:t>
            </w:r>
          </w:p>
        </w:tc>
        <w:tc>
          <w:tcPr>
            <w:tcW w:w="1275" w:type="dxa"/>
          </w:tcPr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</w:tc>
      </w:tr>
      <w:tr w:rsidR="00CB3187" w:rsidRPr="00C43125" w:rsidTr="009B5892">
        <w:trPr>
          <w:trHeight w:val="422"/>
        </w:trPr>
        <w:tc>
          <w:tcPr>
            <w:tcW w:w="675" w:type="dxa"/>
          </w:tcPr>
          <w:p w:rsidR="00CB3187" w:rsidRPr="0009399C" w:rsidRDefault="00CB3187" w:rsidP="00CB3187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CB3187" w:rsidRDefault="00CB3187" w:rsidP="00CB3187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 w:rsidRPr="00CB3187">
              <w:rPr>
                <w:b/>
                <w:bCs/>
                <w:sz w:val="20"/>
                <w:szCs w:val="20"/>
              </w:rPr>
              <w:t>What is the highest level of education you have completed?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Uneducated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school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 school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or technical school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ind w:left="72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Post graduate studies</w:t>
            </w:r>
          </w:p>
        </w:tc>
        <w:tc>
          <w:tcPr>
            <w:tcW w:w="708" w:type="dxa"/>
          </w:tcPr>
          <w:p w:rsidR="00CB3187" w:rsidRDefault="00CB3187" w:rsidP="00CB3187">
            <w:pPr>
              <w:jc w:val="both"/>
              <w:rPr>
                <w:sz w:val="20"/>
                <w:szCs w:val="20"/>
              </w:rPr>
            </w:pPr>
          </w:p>
          <w:p w:rsidR="00CB3187" w:rsidRDefault="00CB3187" w:rsidP="00CB3187">
            <w:pPr>
              <w:jc w:val="both"/>
              <w:rPr>
                <w:sz w:val="20"/>
                <w:szCs w:val="20"/>
              </w:rPr>
            </w:pP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3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4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5</w:t>
            </w:r>
          </w:p>
          <w:p w:rsidR="00CB3187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6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gridSpan w:val="3"/>
          </w:tcPr>
          <w:p w:rsidR="00CB3187" w:rsidRDefault="00CB3187" w:rsidP="00CB3187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 w:rsidRPr="00CB3187">
              <w:rPr>
                <w:b/>
                <w:bCs/>
                <w:sz w:val="20"/>
                <w:szCs w:val="20"/>
              </w:rPr>
              <w:t>What is the highest level of education you have completed?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Uneducated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school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 school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or technical school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ind w:left="72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Post graduate studies</w:t>
            </w:r>
          </w:p>
        </w:tc>
        <w:tc>
          <w:tcPr>
            <w:tcW w:w="1275" w:type="dxa"/>
          </w:tcPr>
          <w:p w:rsidR="00CB3187" w:rsidRDefault="00CB3187" w:rsidP="00CB3187">
            <w:pPr>
              <w:jc w:val="both"/>
              <w:rPr>
                <w:sz w:val="20"/>
                <w:szCs w:val="20"/>
              </w:rPr>
            </w:pPr>
          </w:p>
          <w:p w:rsidR="00CB3187" w:rsidRDefault="00CB3187" w:rsidP="00CB3187">
            <w:pPr>
              <w:jc w:val="both"/>
              <w:rPr>
                <w:sz w:val="20"/>
                <w:szCs w:val="20"/>
              </w:rPr>
            </w:pP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3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4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5</w:t>
            </w:r>
          </w:p>
          <w:p w:rsidR="00CB3187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6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B3187" w:rsidRPr="00C43125" w:rsidTr="009B5892">
        <w:trPr>
          <w:trHeight w:val="422"/>
        </w:trPr>
        <w:tc>
          <w:tcPr>
            <w:tcW w:w="675" w:type="dxa"/>
          </w:tcPr>
          <w:p w:rsidR="00CB3187" w:rsidRPr="0009399C" w:rsidRDefault="00CB3187" w:rsidP="00CB3187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CB3187" w:rsidRDefault="00CB3187" w:rsidP="00CB3187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Marital status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with spouse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with partner</w:t>
            </w:r>
          </w:p>
          <w:p w:rsidR="00CB3187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 w:rsidRPr="00CB3187">
              <w:rPr>
                <w:sz w:val="20"/>
                <w:szCs w:val="20"/>
              </w:rPr>
              <w:t xml:space="preserve">Divorced 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Widowed</w:t>
            </w:r>
          </w:p>
        </w:tc>
        <w:tc>
          <w:tcPr>
            <w:tcW w:w="708" w:type="dxa"/>
          </w:tcPr>
          <w:p w:rsidR="00CB3187" w:rsidRDefault="00CB3187" w:rsidP="00CB3187">
            <w:pPr>
              <w:jc w:val="both"/>
              <w:rPr>
                <w:sz w:val="20"/>
                <w:szCs w:val="20"/>
              </w:rPr>
            </w:pP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3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4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gridSpan w:val="3"/>
          </w:tcPr>
          <w:p w:rsidR="00CB3187" w:rsidRDefault="00CB3187" w:rsidP="00CB3187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Marital status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with spouse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with partner</w:t>
            </w:r>
          </w:p>
          <w:p w:rsidR="00CB3187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 w:rsidRPr="00CB3187">
              <w:rPr>
                <w:sz w:val="20"/>
                <w:szCs w:val="20"/>
              </w:rPr>
              <w:t xml:space="preserve">Divorced 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Widowed</w:t>
            </w:r>
          </w:p>
        </w:tc>
        <w:tc>
          <w:tcPr>
            <w:tcW w:w="1275" w:type="dxa"/>
          </w:tcPr>
          <w:p w:rsidR="00CB3187" w:rsidRDefault="00CB3187" w:rsidP="00CB3187">
            <w:pPr>
              <w:jc w:val="both"/>
              <w:rPr>
                <w:sz w:val="20"/>
                <w:szCs w:val="20"/>
              </w:rPr>
            </w:pP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3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4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5</w:t>
            </w:r>
          </w:p>
        </w:tc>
      </w:tr>
      <w:tr w:rsidR="00CB3187" w:rsidRPr="00C43125" w:rsidTr="009B5892">
        <w:trPr>
          <w:trHeight w:val="422"/>
        </w:trPr>
        <w:tc>
          <w:tcPr>
            <w:tcW w:w="675" w:type="dxa"/>
          </w:tcPr>
          <w:p w:rsidR="00CB3187" w:rsidRPr="0009399C" w:rsidRDefault="00CB3187" w:rsidP="00CB3187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CB3187" w:rsidRPr="00C43125" w:rsidRDefault="00CB3187" w:rsidP="00CB3187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is your current occupation? (with salary)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Unemployed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Freelance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collar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Farmer, worker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Others (with salary)</w:t>
            </w:r>
          </w:p>
        </w:tc>
        <w:tc>
          <w:tcPr>
            <w:tcW w:w="708" w:type="dxa"/>
          </w:tcPr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</w:p>
          <w:p w:rsidR="00CB3187" w:rsidRDefault="00CB3187" w:rsidP="00CB3187">
            <w:pPr>
              <w:jc w:val="both"/>
              <w:rPr>
                <w:sz w:val="20"/>
                <w:szCs w:val="20"/>
              </w:rPr>
            </w:pP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3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4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5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gridSpan w:val="3"/>
          </w:tcPr>
          <w:p w:rsidR="00CB3187" w:rsidRPr="00C43125" w:rsidRDefault="00CB3187" w:rsidP="00CB3187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is your current occupation? (with salary)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Unemployed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Freelance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collar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Farmer, worker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  <w:p w:rsidR="00CB3187" w:rsidRDefault="00CB3187" w:rsidP="00CB3187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 (with salary)</w:t>
            </w:r>
          </w:p>
          <w:p w:rsidR="00CB3187" w:rsidRPr="00C43125" w:rsidRDefault="00CB3187" w:rsidP="00CB3187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</w:t>
            </w:r>
          </w:p>
        </w:tc>
        <w:tc>
          <w:tcPr>
            <w:tcW w:w="1275" w:type="dxa"/>
          </w:tcPr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</w:p>
          <w:p w:rsidR="00CB3187" w:rsidRDefault="00CB3187" w:rsidP="00CB3187">
            <w:pPr>
              <w:jc w:val="both"/>
              <w:rPr>
                <w:sz w:val="20"/>
                <w:szCs w:val="20"/>
              </w:rPr>
            </w:pP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3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4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5</w:t>
            </w:r>
          </w:p>
          <w:p w:rsidR="00CB3187" w:rsidRDefault="00CB3187" w:rsidP="00CB3187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6</w:t>
            </w:r>
          </w:p>
          <w:p w:rsidR="00CB3187" w:rsidRPr="00C43125" w:rsidRDefault="00CB3187" w:rsidP="00CB31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</w:tr>
      <w:tr w:rsidR="00AD7C53" w:rsidRPr="00C43125" w:rsidTr="009B5892">
        <w:trPr>
          <w:trHeight w:val="422"/>
        </w:trPr>
        <w:tc>
          <w:tcPr>
            <w:tcW w:w="675" w:type="dxa"/>
          </w:tcPr>
          <w:p w:rsidR="00AD7C53" w:rsidRPr="0009399C" w:rsidRDefault="00AD7C53" w:rsidP="000F556C">
            <w:pPr>
              <w:pStyle w:val="ListParagraph"/>
              <w:numPr>
                <w:ilvl w:val="0"/>
                <w:numId w:val="18"/>
              </w:numPr>
              <w:ind w:lef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4" w:type="dxa"/>
            <w:gridSpan w:val="5"/>
          </w:tcPr>
          <w:p w:rsidR="00AD7C53" w:rsidRPr="0029456C" w:rsidRDefault="00CB3187" w:rsidP="000F556C">
            <w:pPr>
              <w:tabs>
                <w:tab w:val="right" w:pos="71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3E6790">
              <w:rPr>
                <w:b/>
                <w:bCs/>
                <w:sz w:val="20"/>
                <w:szCs w:val="20"/>
              </w:rPr>
              <w:t>hat is your average</w:t>
            </w:r>
            <w:r>
              <w:rPr>
                <w:b/>
                <w:bCs/>
                <w:sz w:val="20"/>
                <w:szCs w:val="20"/>
              </w:rPr>
              <w:t xml:space="preserve"> monthly </w:t>
            </w:r>
            <w:r w:rsidR="003E6790">
              <w:rPr>
                <w:b/>
                <w:bCs/>
                <w:sz w:val="20"/>
                <w:szCs w:val="20"/>
              </w:rPr>
              <w:t>HOUSEHOLD</w:t>
            </w:r>
            <w:r>
              <w:rPr>
                <w:b/>
                <w:bCs/>
                <w:sz w:val="20"/>
                <w:szCs w:val="20"/>
              </w:rPr>
              <w:t xml:space="preserve"> income</w:t>
            </w:r>
            <w:r w:rsidR="005919F9">
              <w:rPr>
                <w:b/>
                <w:bCs/>
                <w:sz w:val="20"/>
                <w:szCs w:val="20"/>
              </w:rPr>
              <w:t>?</w:t>
            </w:r>
          </w:p>
          <w:p w:rsidR="00AD7C53" w:rsidRPr="00A768A5" w:rsidRDefault="00AD7C53" w:rsidP="003E6790">
            <w:pPr>
              <w:tabs>
                <w:tab w:val="right" w:pos="7156"/>
              </w:tabs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(</w:t>
            </w:r>
            <w:r w:rsidR="003E6790">
              <w:rPr>
                <w:bCs/>
                <w:i/>
                <w:sz w:val="20"/>
                <w:szCs w:val="20"/>
              </w:rPr>
              <w:t>Unit</w:t>
            </w:r>
            <w:r>
              <w:rPr>
                <w:bCs/>
                <w:i/>
                <w:sz w:val="20"/>
                <w:szCs w:val="20"/>
              </w:rPr>
              <w:t xml:space="preserve">: </w:t>
            </w:r>
            <w:r w:rsidR="003E6790">
              <w:rPr>
                <w:bCs/>
                <w:i/>
                <w:sz w:val="20"/>
                <w:szCs w:val="20"/>
              </w:rPr>
              <w:t>million VND</w:t>
            </w:r>
            <w:r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D7C53" w:rsidRDefault="00AD7C53" w:rsidP="00F33048">
            <w:pPr>
              <w:jc w:val="both"/>
              <w:rPr>
                <w:sz w:val="20"/>
                <w:szCs w:val="20"/>
              </w:rPr>
            </w:pPr>
          </w:p>
          <w:p w:rsidR="00AD7C53" w:rsidRDefault="00AD7C53" w:rsidP="00F330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</w:t>
            </w:r>
          </w:p>
        </w:tc>
      </w:tr>
      <w:tr w:rsidR="00AD7C53" w:rsidRPr="00C43125" w:rsidTr="009B5892">
        <w:trPr>
          <w:trHeight w:val="539"/>
        </w:trPr>
        <w:tc>
          <w:tcPr>
            <w:tcW w:w="675" w:type="dxa"/>
          </w:tcPr>
          <w:p w:rsidR="00AD7C53" w:rsidRPr="0009399C" w:rsidRDefault="00AD7C53" w:rsidP="000F556C">
            <w:pPr>
              <w:pStyle w:val="ListParagraph"/>
              <w:numPr>
                <w:ilvl w:val="0"/>
                <w:numId w:val="18"/>
              </w:numPr>
              <w:ind w:lef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4" w:type="dxa"/>
            <w:gridSpan w:val="5"/>
          </w:tcPr>
          <w:p w:rsidR="00D301CE" w:rsidRDefault="003E6790" w:rsidP="001D1806">
            <w:pPr>
              <w:tabs>
                <w:tab w:val="right" w:pos="71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Currently, how many children do you have</w:t>
            </w:r>
            <w:r w:rsidR="00D301CE">
              <w:rPr>
                <w:b/>
                <w:bCs/>
                <w:sz w:val="20"/>
                <w:szCs w:val="20"/>
              </w:rPr>
              <w:t>?</w:t>
            </w:r>
            <w:r w:rsidR="00AD7C53">
              <w:rPr>
                <w:b/>
                <w:bCs/>
                <w:sz w:val="20"/>
                <w:szCs w:val="20"/>
              </w:rPr>
              <w:t xml:space="preserve"> </w:t>
            </w:r>
            <w:r w:rsidR="0029456C" w:rsidRPr="0029456C">
              <w:rPr>
                <w:bCs/>
                <w:i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</w:rPr>
              <w:t>From the youngest to the oldest</w:t>
            </w:r>
            <w:r w:rsidR="0029456C" w:rsidRPr="0029456C">
              <w:rPr>
                <w:bCs/>
                <w:i/>
                <w:sz w:val="20"/>
                <w:szCs w:val="20"/>
              </w:rPr>
              <w:t>)</w:t>
            </w:r>
            <w:r w:rsidR="001D1806">
              <w:rPr>
                <w:bCs/>
                <w:i/>
                <w:sz w:val="20"/>
                <w:szCs w:val="20"/>
              </w:rPr>
              <w:t xml:space="preserve"> </w:t>
            </w:r>
            <w:r w:rsidR="001D1806" w:rsidRPr="003B5B4D">
              <w:rPr>
                <w:bCs/>
                <w:i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</w:rPr>
              <w:t>Only for married clients</w:t>
            </w:r>
            <w:r w:rsidR="001D1806" w:rsidRPr="003B5B4D">
              <w:rPr>
                <w:bCs/>
                <w:i/>
                <w:sz w:val="20"/>
                <w:szCs w:val="20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328"/>
              <w:gridCol w:w="2200"/>
              <w:gridCol w:w="1867"/>
            </w:tblGrid>
            <w:tr w:rsidR="0029456C" w:rsidTr="0029456C">
              <w:tc>
                <w:tcPr>
                  <w:tcW w:w="738" w:type="dxa"/>
                </w:tcPr>
                <w:p w:rsidR="0029456C" w:rsidRPr="0029456C" w:rsidRDefault="003E6790" w:rsidP="0029456C">
                  <w:pPr>
                    <w:tabs>
                      <w:tab w:val="right" w:pos="7156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328" w:type="dxa"/>
                </w:tcPr>
                <w:p w:rsidR="0029456C" w:rsidRPr="0029456C" w:rsidRDefault="003E6790" w:rsidP="0029456C">
                  <w:pPr>
                    <w:tabs>
                      <w:tab w:val="right" w:pos="7156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200" w:type="dxa"/>
                </w:tcPr>
                <w:p w:rsidR="0029456C" w:rsidRPr="0029456C" w:rsidRDefault="003E6790" w:rsidP="0029456C">
                  <w:pPr>
                    <w:tabs>
                      <w:tab w:val="right" w:pos="7156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Date of birth</w:t>
                  </w:r>
                </w:p>
              </w:tc>
              <w:tc>
                <w:tcPr>
                  <w:tcW w:w="1867" w:type="dxa"/>
                </w:tcPr>
                <w:p w:rsidR="0029456C" w:rsidRPr="0029456C" w:rsidRDefault="003E6790" w:rsidP="0029456C">
                  <w:pPr>
                    <w:tabs>
                      <w:tab w:val="right" w:pos="7156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Sex</w:t>
                  </w:r>
                </w:p>
              </w:tc>
            </w:tr>
            <w:tr w:rsidR="0029456C" w:rsidTr="0029456C">
              <w:tc>
                <w:tcPr>
                  <w:tcW w:w="738" w:type="dxa"/>
                </w:tcPr>
                <w:p w:rsidR="0029456C" w:rsidRDefault="0029456C" w:rsidP="0029456C">
                  <w:pPr>
                    <w:tabs>
                      <w:tab w:val="right" w:pos="7156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28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9456C" w:rsidTr="0029456C">
              <w:tc>
                <w:tcPr>
                  <w:tcW w:w="738" w:type="dxa"/>
                </w:tcPr>
                <w:p w:rsidR="0029456C" w:rsidRDefault="0029456C" w:rsidP="0029456C">
                  <w:pPr>
                    <w:tabs>
                      <w:tab w:val="right" w:pos="7156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28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9456C" w:rsidTr="0029456C">
              <w:tc>
                <w:tcPr>
                  <w:tcW w:w="738" w:type="dxa"/>
                </w:tcPr>
                <w:p w:rsidR="0029456C" w:rsidRDefault="0029456C" w:rsidP="0029456C">
                  <w:pPr>
                    <w:tabs>
                      <w:tab w:val="right" w:pos="7156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28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9456C" w:rsidTr="0029456C">
              <w:tc>
                <w:tcPr>
                  <w:tcW w:w="738" w:type="dxa"/>
                </w:tcPr>
                <w:p w:rsidR="0029456C" w:rsidRDefault="0029456C" w:rsidP="0029456C">
                  <w:pPr>
                    <w:tabs>
                      <w:tab w:val="right" w:pos="7156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28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9456C" w:rsidTr="0029456C">
              <w:tc>
                <w:tcPr>
                  <w:tcW w:w="738" w:type="dxa"/>
                </w:tcPr>
                <w:p w:rsidR="0029456C" w:rsidRDefault="0029456C" w:rsidP="0029456C">
                  <w:pPr>
                    <w:tabs>
                      <w:tab w:val="right" w:pos="7156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28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9456C" w:rsidRPr="00D301CE" w:rsidRDefault="0029456C" w:rsidP="00D301CE">
            <w:pPr>
              <w:tabs>
                <w:tab w:val="right" w:pos="71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D7C53" w:rsidRPr="00C43125" w:rsidRDefault="00AD7C53" w:rsidP="00F33048">
            <w:pPr>
              <w:jc w:val="both"/>
              <w:rPr>
                <w:sz w:val="20"/>
                <w:szCs w:val="20"/>
              </w:rPr>
            </w:pPr>
          </w:p>
        </w:tc>
      </w:tr>
      <w:tr w:rsidR="00AD7C53" w:rsidRPr="00C43125" w:rsidTr="009B5892">
        <w:trPr>
          <w:trHeight w:val="539"/>
        </w:trPr>
        <w:tc>
          <w:tcPr>
            <w:tcW w:w="675" w:type="dxa"/>
          </w:tcPr>
          <w:p w:rsidR="00AD7C53" w:rsidRPr="0009399C" w:rsidRDefault="00AD7C53" w:rsidP="000F556C">
            <w:pPr>
              <w:pStyle w:val="ListParagraph"/>
              <w:numPr>
                <w:ilvl w:val="0"/>
                <w:numId w:val="18"/>
              </w:numPr>
              <w:ind w:lef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4" w:type="dxa"/>
            <w:gridSpan w:val="5"/>
          </w:tcPr>
          <w:p w:rsidR="00AD7C53" w:rsidRDefault="003E6790" w:rsidP="000F556C">
            <w:pPr>
              <w:tabs>
                <w:tab w:val="right" w:pos="71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was your age when you had your first child</w:t>
            </w:r>
            <w:r w:rsidR="00AD7C53">
              <w:rPr>
                <w:b/>
                <w:bCs/>
                <w:sz w:val="20"/>
                <w:szCs w:val="20"/>
              </w:rPr>
              <w:t>?</w:t>
            </w:r>
          </w:p>
          <w:p w:rsidR="003B5B4D" w:rsidRPr="003B5B4D" w:rsidRDefault="003B5B4D" w:rsidP="003B5B4D">
            <w:pPr>
              <w:tabs>
                <w:tab w:val="right" w:pos="7156"/>
              </w:tabs>
              <w:jc w:val="right"/>
              <w:rPr>
                <w:bCs/>
                <w:i/>
                <w:sz w:val="20"/>
                <w:szCs w:val="20"/>
              </w:rPr>
            </w:pPr>
            <w:r w:rsidRPr="003B5B4D">
              <w:rPr>
                <w:bCs/>
                <w:i/>
                <w:sz w:val="20"/>
                <w:szCs w:val="20"/>
              </w:rPr>
              <w:t>(</w:t>
            </w:r>
            <w:r w:rsidR="003E6790">
              <w:rPr>
                <w:bCs/>
                <w:i/>
                <w:sz w:val="20"/>
                <w:szCs w:val="20"/>
              </w:rPr>
              <w:t>Only for married clients</w:t>
            </w:r>
            <w:r w:rsidRPr="003B5B4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D7C53" w:rsidRDefault="00AD7C53" w:rsidP="00F33048">
            <w:pPr>
              <w:jc w:val="both"/>
              <w:rPr>
                <w:sz w:val="20"/>
                <w:szCs w:val="20"/>
              </w:rPr>
            </w:pPr>
          </w:p>
          <w:p w:rsidR="00AD7C53" w:rsidRDefault="00AD7C53" w:rsidP="00F330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</w:t>
            </w:r>
          </w:p>
        </w:tc>
      </w:tr>
      <w:tr w:rsidR="00022C62" w:rsidRPr="00C43125" w:rsidTr="002700A1">
        <w:trPr>
          <w:trHeight w:val="340"/>
        </w:trPr>
        <w:tc>
          <w:tcPr>
            <w:tcW w:w="675" w:type="dxa"/>
            <w:shd w:val="clear" w:color="auto" w:fill="FBD4B4" w:themeFill="accent6" w:themeFillTint="66"/>
          </w:tcPr>
          <w:p w:rsidR="0051641F" w:rsidRDefault="0051641F" w:rsidP="00505B0E">
            <w:pPr>
              <w:pStyle w:val="ListParagraph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022C62" w:rsidRPr="004B1FB2" w:rsidRDefault="00022C62" w:rsidP="00505B0E">
            <w:pPr>
              <w:pStyle w:val="ListParagraph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G</w:t>
            </w:r>
          </w:p>
        </w:tc>
        <w:tc>
          <w:tcPr>
            <w:tcW w:w="7983" w:type="dxa"/>
            <w:gridSpan w:val="3"/>
            <w:shd w:val="clear" w:color="auto" w:fill="FBD4B4" w:themeFill="accent6" w:themeFillTint="66"/>
            <w:vAlign w:val="center"/>
          </w:tcPr>
          <w:p w:rsidR="0051641F" w:rsidRDefault="0051641F" w:rsidP="00D021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22C62" w:rsidRDefault="003E6790" w:rsidP="00D0214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lastRenderedPageBreak/>
              <w:t>NUTRITIONS – PREFERENCE FOR NUTRITIONAL CARE</w:t>
            </w:r>
          </w:p>
        </w:tc>
        <w:tc>
          <w:tcPr>
            <w:tcW w:w="1656" w:type="dxa"/>
            <w:gridSpan w:val="3"/>
            <w:shd w:val="clear" w:color="auto" w:fill="FBD4B4" w:themeFill="accent6" w:themeFillTint="66"/>
            <w:vAlign w:val="bottom"/>
          </w:tcPr>
          <w:p w:rsidR="00022C62" w:rsidRDefault="00022C62" w:rsidP="000A7B22">
            <w:pPr>
              <w:rPr>
                <w:bCs/>
                <w:sz w:val="20"/>
                <w:szCs w:val="20"/>
              </w:rPr>
            </w:pP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3E6790" w:rsidP="004D09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Self-</w:t>
            </w:r>
            <w:r>
              <w:t xml:space="preserve"> </w:t>
            </w:r>
            <w:r w:rsidRPr="003E6790">
              <w:rPr>
                <w:b/>
                <w:bCs/>
                <w:sz w:val="20"/>
                <w:szCs w:val="20"/>
              </w:rPr>
              <w:t>assessment</w:t>
            </w:r>
            <w:r>
              <w:rPr>
                <w:b/>
                <w:bCs/>
                <w:sz w:val="20"/>
                <w:szCs w:val="20"/>
              </w:rPr>
              <w:t xml:space="preserve"> of your/your child’s nutritional status</w:t>
            </w:r>
          </w:p>
          <w:p w:rsidR="00022C62" w:rsidRDefault="003E6790" w:rsidP="004D0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Very good</w:t>
            </w:r>
          </w:p>
          <w:p w:rsidR="00022C62" w:rsidRDefault="003E6790" w:rsidP="004D0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Good</w:t>
            </w:r>
          </w:p>
          <w:p w:rsidR="00022C62" w:rsidRDefault="003E6790" w:rsidP="004D0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Average</w:t>
            </w:r>
          </w:p>
          <w:p w:rsidR="00022C62" w:rsidRDefault="003E6790" w:rsidP="004D0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Poor</w:t>
            </w:r>
          </w:p>
          <w:p w:rsidR="00022C62" w:rsidRDefault="003E6790" w:rsidP="004D09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Very poor</w:t>
            </w:r>
            <w:r w:rsidR="00022C6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3"/>
            <w:vAlign w:val="bottom"/>
          </w:tcPr>
          <w:p w:rsidR="00022C62" w:rsidRDefault="00022C62" w:rsidP="000A7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022C62" w:rsidRDefault="00022C62" w:rsidP="000A7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022C62" w:rsidRDefault="00022C62" w:rsidP="000A7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:rsidR="00022C62" w:rsidRDefault="00022C62" w:rsidP="000A7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022C62" w:rsidRDefault="00022C62" w:rsidP="000A7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022C62" w:rsidRPr="00C43125" w:rsidTr="009B5892">
        <w:trPr>
          <w:trHeight w:val="506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Pr="002964B6" w:rsidRDefault="003E6790" w:rsidP="003E679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Yesterday (for the last 24 hours), how many meals did you/ your child have (from last morning to this morning)? </w:t>
            </w:r>
            <w:r w:rsidR="00022C62">
              <w:rPr>
                <w:b/>
                <w:bCs/>
                <w:sz w:val="20"/>
                <w:szCs w:val="20"/>
              </w:rPr>
              <w:t xml:space="preserve"> </w:t>
            </w:r>
            <w:r w:rsidR="00022C62">
              <w:rPr>
                <w:bCs/>
                <w:sz w:val="20"/>
                <w:szCs w:val="20"/>
              </w:rPr>
              <w:t xml:space="preserve">............... </w:t>
            </w:r>
            <w:r>
              <w:rPr>
                <w:bCs/>
                <w:sz w:val="20"/>
                <w:szCs w:val="20"/>
              </w:rPr>
              <w:t>main meals</w:t>
            </w:r>
            <w:r w:rsidR="00022C62">
              <w:rPr>
                <w:bCs/>
                <w:sz w:val="20"/>
                <w:szCs w:val="20"/>
              </w:rPr>
              <w:t xml:space="preserve"> .......... </w:t>
            </w:r>
            <w:r w:rsidRPr="003E6790">
              <w:rPr>
                <w:bCs/>
                <w:sz w:val="20"/>
                <w:szCs w:val="20"/>
              </w:rPr>
              <w:t>adjunct</w:t>
            </w:r>
            <w:r>
              <w:rPr>
                <w:bCs/>
                <w:sz w:val="20"/>
                <w:szCs w:val="20"/>
              </w:rPr>
              <w:t xml:space="preserve"> meals</w:t>
            </w:r>
          </w:p>
        </w:tc>
        <w:tc>
          <w:tcPr>
            <w:tcW w:w="1656" w:type="dxa"/>
            <w:gridSpan w:val="3"/>
            <w:vAlign w:val="bottom"/>
          </w:tcPr>
          <w:p w:rsidR="00022C62" w:rsidRDefault="00022C62" w:rsidP="000A7B22">
            <w:pPr>
              <w:rPr>
                <w:bCs/>
                <w:sz w:val="20"/>
                <w:szCs w:val="20"/>
              </w:rPr>
            </w:pPr>
          </w:p>
        </w:tc>
      </w:tr>
      <w:tr w:rsidR="00022C62" w:rsidRPr="00C43125" w:rsidTr="009B5892">
        <w:trPr>
          <w:trHeight w:val="506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3E6790" w:rsidP="002964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Frequency of </w:t>
            </w:r>
            <w:proofErr w:type="spellStart"/>
            <w:r>
              <w:rPr>
                <w:b/>
                <w:bCs/>
                <w:sz w:val="20"/>
                <w:szCs w:val="20"/>
              </w:rPr>
              <w:t>comsuming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these food yesterday</w:t>
            </w:r>
            <w:r w:rsidR="00022C6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(how many time did you eat these food yesterday?</w:t>
            </w:r>
            <w:r w:rsidR="00022C62">
              <w:rPr>
                <w:b/>
                <w:bCs/>
                <w:sz w:val="20"/>
                <w:szCs w:val="20"/>
              </w:rPr>
              <w:t>)</w:t>
            </w:r>
          </w:p>
          <w:p w:rsidR="00022C62" w:rsidRDefault="003E6790" w:rsidP="002964B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Milk (not breastfeed)</w:t>
            </w:r>
            <w:r w:rsidR="00022C62">
              <w:rPr>
                <w:bCs/>
                <w:sz w:val="20"/>
                <w:szCs w:val="20"/>
              </w:rPr>
              <w:t xml:space="preserve">/ </w:t>
            </w:r>
            <w:r>
              <w:rPr>
                <w:bCs/>
                <w:sz w:val="20"/>
                <w:szCs w:val="20"/>
              </w:rPr>
              <w:t>Dairy products</w:t>
            </w:r>
          </w:p>
          <w:p w:rsidR="00022C62" w:rsidRDefault="003E6790" w:rsidP="002964B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Pr="003E6790">
              <w:rPr>
                <w:bCs/>
                <w:sz w:val="20"/>
                <w:szCs w:val="20"/>
              </w:rPr>
              <w:t xml:space="preserve">tarch </w:t>
            </w:r>
            <w:r w:rsidR="00022C62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Rice</w:t>
            </w:r>
          </w:p>
          <w:p w:rsidR="00022C62" w:rsidRDefault="003E6790" w:rsidP="002964B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Meat</w:t>
            </w:r>
            <w:r w:rsidR="00022C62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Fish</w:t>
            </w:r>
            <w:r w:rsidR="00022C62">
              <w:rPr>
                <w:bCs/>
                <w:sz w:val="20"/>
                <w:szCs w:val="20"/>
              </w:rPr>
              <w:t>/</w:t>
            </w:r>
            <w:r>
              <w:t xml:space="preserve"> </w:t>
            </w:r>
            <w:r w:rsidRPr="003E6790">
              <w:rPr>
                <w:bCs/>
                <w:sz w:val="20"/>
                <w:szCs w:val="20"/>
              </w:rPr>
              <w:t xml:space="preserve">Shrimp </w:t>
            </w:r>
            <w:r>
              <w:rPr>
                <w:bCs/>
                <w:sz w:val="20"/>
                <w:szCs w:val="20"/>
              </w:rPr>
              <w:t>/Crab</w:t>
            </w:r>
          </w:p>
          <w:p w:rsidR="00022C62" w:rsidRDefault="003E6790" w:rsidP="002964B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Egg</w:t>
            </w:r>
          </w:p>
          <w:p w:rsidR="00022C62" w:rsidRDefault="003E6790" w:rsidP="002964B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Oil</w:t>
            </w:r>
          </w:p>
          <w:p w:rsidR="00022C62" w:rsidRDefault="003E6790" w:rsidP="002964B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Peanut</w:t>
            </w:r>
            <w:r w:rsidR="00022C62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S</w:t>
            </w:r>
            <w:r w:rsidR="007C5447">
              <w:rPr>
                <w:bCs/>
                <w:sz w:val="20"/>
                <w:szCs w:val="20"/>
              </w:rPr>
              <w:t>esa</w:t>
            </w:r>
            <w:r>
              <w:rPr>
                <w:bCs/>
                <w:sz w:val="20"/>
                <w:szCs w:val="20"/>
              </w:rPr>
              <w:t>me</w:t>
            </w:r>
            <w:r w:rsidR="00022C62">
              <w:rPr>
                <w:bCs/>
                <w:sz w:val="20"/>
                <w:szCs w:val="20"/>
              </w:rPr>
              <w:t>/</w:t>
            </w:r>
            <w:r w:rsidR="007C5447">
              <w:rPr>
                <w:bCs/>
                <w:sz w:val="20"/>
                <w:szCs w:val="20"/>
              </w:rPr>
              <w:t>Beans</w:t>
            </w:r>
          </w:p>
          <w:p w:rsidR="00022C62" w:rsidRDefault="007C5447" w:rsidP="002964B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Vitamin A rich vegetables</w:t>
            </w:r>
            <w:r w:rsidR="00022C62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carrot</w:t>
            </w:r>
            <w:r w:rsidR="00022C62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tomato</w:t>
            </w:r>
            <w:r w:rsidR="00022C62">
              <w:rPr>
                <w:bCs/>
                <w:sz w:val="20"/>
                <w:szCs w:val="20"/>
              </w:rPr>
              <w:t xml:space="preserve">, </w:t>
            </w:r>
            <w:r w:rsidRPr="007C5447">
              <w:rPr>
                <w:bCs/>
                <w:sz w:val="20"/>
                <w:szCs w:val="20"/>
              </w:rPr>
              <w:t>gooseberry</w:t>
            </w:r>
            <w:r>
              <w:rPr>
                <w:bCs/>
                <w:sz w:val="20"/>
                <w:szCs w:val="20"/>
              </w:rPr>
              <w:t xml:space="preserve"> leaf</w:t>
            </w:r>
            <w:r w:rsidR="00022C62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broccoli</w:t>
            </w:r>
            <w:r w:rsidR="00022C62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pumpkin</w:t>
            </w:r>
            <w:r w:rsidR="00022C62">
              <w:rPr>
                <w:bCs/>
                <w:sz w:val="20"/>
                <w:szCs w:val="20"/>
              </w:rPr>
              <w:t>)</w:t>
            </w:r>
          </w:p>
          <w:p w:rsidR="00022C62" w:rsidRDefault="007C5447" w:rsidP="002964B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Other vegetables</w:t>
            </w:r>
          </w:p>
          <w:p w:rsidR="00022C62" w:rsidRDefault="007C5447" w:rsidP="002964B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Fruits</w:t>
            </w:r>
          </w:p>
          <w:p w:rsidR="00022C62" w:rsidRPr="002964B6" w:rsidRDefault="007C5447" w:rsidP="002964B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Candy/</w:t>
            </w:r>
            <w:proofErr w:type="spellStart"/>
            <w:r>
              <w:rPr>
                <w:bCs/>
                <w:sz w:val="20"/>
                <w:szCs w:val="20"/>
              </w:rPr>
              <w:t>Swet</w:t>
            </w:r>
            <w:proofErr w:type="spellEnd"/>
          </w:p>
          <w:p w:rsidR="00022C62" w:rsidRPr="002964B6" w:rsidRDefault="007C5447" w:rsidP="002964B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Specify the kind of starch you ate</w:t>
            </w:r>
            <w:proofErr w:type="gramStart"/>
            <w:r w:rsidR="00022C62">
              <w:rPr>
                <w:bCs/>
                <w:sz w:val="20"/>
                <w:szCs w:val="20"/>
              </w:rPr>
              <w:t>:...........................</w:t>
            </w:r>
            <w:proofErr w:type="gramEnd"/>
          </w:p>
        </w:tc>
        <w:tc>
          <w:tcPr>
            <w:tcW w:w="1656" w:type="dxa"/>
            <w:gridSpan w:val="3"/>
            <w:vAlign w:val="bottom"/>
          </w:tcPr>
          <w:p w:rsidR="00022C62" w:rsidRPr="002964B6" w:rsidRDefault="003E6790" w:rsidP="003E679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Frequency</w:t>
            </w:r>
          </w:p>
          <w:p w:rsidR="00022C62" w:rsidRDefault="00022C62" w:rsidP="005525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</w:t>
            </w:r>
          </w:p>
          <w:p w:rsidR="00022C62" w:rsidRDefault="00022C62" w:rsidP="005525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</w:t>
            </w:r>
          </w:p>
          <w:p w:rsidR="00022C62" w:rsidRDefault="00022C62" w:rsidP="005525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</w:t>
            </w:r>
          </w:p>
          <w:p w:rsidR="00022C62" w:rsidRDefault="00022C62" w:rsidP="005525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</w:t>
            </w:r>
          </w:p>
          <w:p w:rsidR="00022C62" w:rsidRDefault="00022C62" w:rsidP="005525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</w:t>
            </w:r>
          </w:p>
          <w:p w:rsidR="00022C62" w:rsidRDefault="00022C62" w:rsidP="005525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</w:t>
            </w:r>
          </w:p>
          <w:p w:rsidR="00022C62" w:rsidRDefault="00022C62" w:rsidP="00250E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</w:t>
            </w:r>
          </w:p>
          <w:p w:rsidR="00022C62" w:rsidRDefault="00022C62" w:rsidP="00250E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</w:t>
            </w:r>
          </w:p>
          <w:p w:rsidR="00022C62" w:rsidRDefault="00022C62" w:rsidP="00250E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</w:t>
            </w:r>
          </w:p>
          <w:p w:rsidR="00022C62" w:rsidRDefault="00022C62" w:rsidP="00250E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</w:t>
            </w:r>
          </w:p>
          <w:p w:rsidR="00022C62" w:rsidRDefault="00022C62" w:rsidP="005525FB">
            <w:pPr>
              <w:rPr>
                <w:bCs/>
                <w:sz w:val="20"/>
                <w:szCs w:val="20"/>
              </w:rPr>
            </w:pP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Pr="00A74A94" w:rsidRDefault="007C5447" w:rsidP="000A7B22">
            <w:pPr>
              <w:tabs>
                <w:tab w:val="right" w:pos="7156"/>
              </w:tabs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 do you want to receive nutritional counseling in your family?</w:t>
            </w:r>
            <w:r w:rsidRPr="007C5447">
              <w:rPr>
                <w:bCs/>
                <w:sz w:val="20"/>
                <w:szCs w:val="20"/>
              </w:rPr>
              <w:t xml:space="preserve"> (multiple choices)</w:t>
            </w:r>
          </w:p>
          <w:p w:rsidR="007C5447" w:rsidRDefault="007C5447" w:rsidP="000A7B2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 w:rsidRPr="007C5447">
              <w:rPr>
                <w:bCs/>
                <w:sz w:val="20"/>
                <w:szCs w:val="20"/>
              </w:rPr>
              <w:t>Children - adolescents (&lt;18 years old)</w:t>
            </w:r>
          </w:p>
          <w:p w:rsidR="00022C62" w:rsidRDefault="007C5447" w:rsidP="000A7B2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Adults (18-59 years old</w:t>
            </w:r>
            <w:r w:rsidR="00022C62">
              <w:rPr>
                <w:bCs/>
                <w:sz w:val="20"/>
                <w:szCs w:val="20"/>
              </w:rPr>
              <w:t>)</w:t>
            </w:r>
          </w:p>
          <w:p w:rsidR="00022C62" w:rsidRDefault="007C5447" w:rsidP="000A7B2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 w:rsidRPr="007C5447">
              <w:rPr>
                <w:bCs/>
                <w:sz w:val="20"/>
                <w:szCs w:val="20"/>
              </w:rPr>
              <w:t>Elderly (≥60 years old)</w:t>
            </w:r>
          </w:p>
          <w:p w:rsidR="00022C62" w:rsidRPr="00B55E78" w:rsidRDefault="007C5447" w:rsidP="006739B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don’t want this service</w:t>
            </w:r>
            <w:r w:rsidR="00022C6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3"/>
          </w:tcPr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641E44">
              <w:rPr>
                <w:sz w:val="20"/>
                <w:szCs w:val="20"/>
              </w:rPr>
              <w:sym w:font="Wingdings" w:char="F0E0"/>
            </w:r>
            <w:r w:rsidRPr="00662BE5">
              <w:rPr>
                <w:sz w:val="20"/>
                <w:szCs w:val="20"/>
              </w:rPr>
              <w:t>G23</w:t>
            </w: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7C5447" w:rsidP="005919F9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frequently do you want to receive nutritional counseling services</w:t>
            </w:r>
            <w:r w:rsidR="00022C62">
              <w:rPr>
                <w:b/>
                <w:bCs/>
                <w:sz w:val="20"/>
                <w:szCs w:val="20"/>
              </w:rPr>
              <w:t>?</w:t>
            </w:r>
          </w:p>
          <w:p w:rsidR="00022C62" w:rsidRDefault="007C5447" w:rsidP="005919F9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Daily</w:t>
            </w:r>
          </w:p>
          <w:p w:rsidR="00022C62" w:rsidRDefault="007C5447" w:rsidP="005919F9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Monthly</w:t>
            </w:r>
          </w:p>
          <w:p w:rsidR="007C5447" w:rsidRDefault="007C5447" w:rsidP="005919F9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Once per 3 months </w:t>
            </w:r>
          </w:p>
          <w:p w:rsidR="00B9554C" w:rsidRDefault="007C5447" w:rsidP="005919F9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Once per 6 months</w:t>
            </w:r>
          </w:p>
          <w:p w:rsidR="00022C62" w:rsidRPr="00B55E78" w:rsidRDefault="007C5447" w:rsidP="005919F9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Once per year</w:t>
            </w:r>
            <w:r w:rsidR="00022C6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3"/>
          </w:tcPr>
          <w:p w:rsidR="00022C62" w:rsidRDefault="00022C62" w:rsidP="005919F9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5919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2C62" w:rsidRDefault="00022C62" w:rsidP="005919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22C62" w:rsidRDefault="00022C62" w:rsidP="005919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22C62" w:rsidRDefault="00022C62" w:rsidP="005919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9554C" w:rsidRDefault="00B9554C" w:rsidP="005919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22C62" w:rsidRPr="00C43125" w:rsidTr="005919F9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7C5447" w:rsidP="005919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By what method do you want to receive nutritional counseling?</w:t>
            </w:r>
          </w:p>
          <w:p w:rsidR="00022C62" w:rsidRDefault="007C5447" w:rsidP="005919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Face-to-face </w:t>
            </w:r>
            <w:r w:rsidR="00167C40">
              <w:rPr>
                <w:bCs/>
                <w:sz w:val="20"/>
                <w:szCs w:val="20"/>
              </w:rPr>
              <w:t>counseling</w:t>
            </w:r>
          </w:p>
          <w:p w:rsidR="00022C62" w:rsidRDefault="00167C40" w:rsidP="005919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Telephone counseling</w:t>
            </w:r>
          </w:p>
          <w:p w:rsidR="00022C62" w:rsidRDefault="00167C40" w:rsidP="005919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Mobile phone applications</w:t>
            </w:r>
          </w:p>
          <w:p w:rsidR="00022C62" w:rsidRPr="00B1471E" w:rsidRDefault="00167C40" w:rsidP="005919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Other</w:t>
            </w:r>
            <w:proofErr w:type="gramStart"/>
            <w:r w:rsidR="00022C62">
              <w:rPr>
                <w:bCs/>
                <w:sz w:val="20"/>
                <w:szCs w:val="20"/>
              </w:rPr>
              <w:t>:...............................</w:t>
            </w:r>
            <w:proofErr w:type="gramEnd"/>
          </w:p>
        </w:tc>
        <w:tc>
          <w:tcPr>
            <w:tcW w:w="1656" w:type="dxa"/>
            <w:gridSpan w:val="3"/>
            <w:vAlign w:val="bottom"/>
          </w:tcPr>
          <w:p w:rsidR="00022C62" w:rsidRDefault="00022C62" w:rsidP="005919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022C62" w:rsidRDefault="00022C62" w:rsidP="005919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022C62" w:rsidRDefault="00022C62" w:rsidP="005919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:rsidR="00022C62" w:rsidRDefault="00022C62" w:rsidP="005919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22C62" w:rsidRPr="00C43125" w:rsidTr="005919F9">
        <w:trPr>
          <w:trHeight w:val="440"/>
        </w:trPr>
        <w:tc>
          <w:tcPr>
            <w:tcW w:w="675" w:type="dxa"/>
          </w:tcPr>
          <w:p w:rsidR="00022C62" w:rsidRPr="004B1FB2" w:rsidRDefault="00022C62" w:rsidP="00A74A94">
            <w:pPr>
              <w:pStyle w:val="ListParagraph"/>
              <w:ind w:left="360" w:right="-108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167C40" w:rsidP="00A74A94">
            <w:pPr>
              <w:ind w:firstLine="45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 you know, with the rise of the economy and society, unhealthy lifestyles took a detrimental effect on people’s health, such as overweight, obesity, malnutrition, cardiovascular diseases, gout…</w:t>
            </w:r>
          </w:p>
          <w:p w:rsidR="00022C62" w:rsidRPr="00A74A94" w:rsidRDefault="00167C40" w:rsidP="007D3A77">
            <w:pPr>
              <w:ind w:firstLine="45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 </w:t>
            </w:r>
            <w:r w:rsidRPr="00167C40">
              <w:rPr>
                <w:bCs/>
                <w:sz w:val="20"/>
                <w:szCs w:val="20"/>
              </w:rPr>
              <w:t>improve health</w:t>
            </w:r>
            <w:r>
              <w:rPr>
                <w:bCs/>
                <w:sz w:val="20"/>
                <w:szCs w:val="20"/>
              </w:rPr>
              <w:t xml:space="preserve"> status and</w:t>
            </w:r>
            <w:r>
              <w:t xml:space="preserve"> </w:t>
            </w:r>
            <w:r w:rsidRPr="00167C40">
              <w:rPr>
                <w:bCs/>
                <w:sz w:val="20"/>
                <w:szCs w:val="20"/>
              </w:rPr>
              <w:t>alleviate</w:t>
            </w:r>
            <w:r>
              <w:rPr>
                <w:bCs/>
                <w:sz w:val="20"/>
                <w:szCs w:val="20"/>
              </w:rPr>
              <w:t xml:space="preserve"> the disease burden, we introduce the nutritional counseling services for each particular age groups (children, adults, elder</w:t>
            </w:r>
            <w:r w:rsidR="007D3A77">
              <w:rPr>
                <w:bCs/>
                <w:sz w:val="20"/>
                <w:szCs w:val="20"/>
              </w:rPr>
              <w:t>ly</w:t>
            </w:r>
            <w:r>
              <w:rPr>
                <w:bCs/>
                <w:sz w:val="20"/>
                <w:szCs w:val="20"/>
              </w:rPr>
              <w:t>)</w:t>
            </w:r>
            <w:r w:rsidR="007D3A77">
              <w:rPr>
                <w:bCs/>
                <w:sz w:val="20"/>
                <w:szCs w:val="20"/>
              </w:rPr>
              <w:t xml:space="preserve">, provided by </w:t>
            </w:r>
            <w:r w:rsidR="007D3A77" w:rsidRPr="007D3A77">
              <w:rPr>
                <w:bCs/>
                <w:sz w:val="20"/>
                <w:szCs w:val="20"/>
              </w:rPr>
              <w:t>highly experienced</w:t>
            </w:r>
            <w:r w:rsidR="007D3A77">
              <w:rPr>
                <w:bCs/>
                <w:sz w:val="20"/>
                <w:szCs w:val="20"/>
              </w:rPr>
              <w:t xml:space="preserve"> physicians, answering quickly, completely and accurately all of your questions</w:t>
            </w:r>
            <w:r w:rsidR="00022C6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656" w:type="dxa"/>
            <w:gridSpan w:val="3"/>
            <w:vAlign w:val="bottom"/>
          </w:tcPr>
          <w:p w:rsidR="00022C62" w:rsidRDefault="00022C62" w:rsidP="005919F9">
            <w:pPr>
              <w:rPr>
                <w:bCs/>
                <w:sz w:val="20"/>
                <w:szCs w:val="20"/>
              </w:rPr>
            </w:pP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7D3A77" w:rsidP="0079408A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you want to use this service</w:t>
            </w:r>
            <w:r w:rsidR="00022C62">
              <w:rPr>
                <w:b/>
                <w:bCs/>
                <w:sz w:val="20"/>
                <w:szCs w:val="20"/>
              </w:rPr>
              <w:t>?</w:t>
            </w:r>
          </w:p>
          <w:p w:rsidR="00022C62" w:rsidRDefault="007D3A77" w:rsidP="0079408A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Yes</w:t>
            </w:r>
          </w:p>
          <w:p w:rsidR="007D3A77" w:rsidRPr="0079408A" w:rsidRDefault="007D3A77" w:rsidP="0079408A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656" w:type="dxa"/>
            <w:gridSpan w:val="3"/>
          </w:tcPr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79408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Pr="00662BE5">
              <w:rPr>
                <w:sz w:val="20"/>
                <w:szCs w:val="20"/>
              </w:rPr>
              <w:t>G</w:t>
            </w:r>
            <w:r w:rsidR="008024FF">
              <w:rPr>
                <w:sz w:val="20"/>
                <w:szCs w:val="20"/>
              </w:rPr>
              <w:t>15</w:t>
            </w: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CA4CEF" w:rsidP="00022C62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you want to use this service if it costs you some money?</w:t>
            </w:r>
          </w:p>
          <w:p w:rsidR="007D3A77" w:rsidRDefault="007D3A77" w:rsidP="007D3A7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Yes</w:t>
            </w:r>
          </w:p>
          <w:p w:rsidR="00022C62" w:rsidRPr="004E7585" w:rsidRDefault="007D3A77" w:rsidP="007D3A7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656" w:type="dxa"/>
            <w:gridSpan w:val="3"/>
          </w:tcPr>
          <w:p w:rsidR="00022C62" w:rsidRDefault="00022C62" w:rsidP="00022C6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2C62" w:rsidRDefault="00022C62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E7DE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2C5B0C">
              <w:rPr>
                <w:sz w:val="20"/>
                <w:szCs w:val="20"/>
              </w:rPr>
              <w:t>G15</w:t>
            </w: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CA4CEF" w:rsidP="00022C62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the cost for nutritional counseling is 200,000VND per use, are you willing to use this service?</w:t>
            </w:r>
          </w:p>
          <w:p w:rsidR="007D3A77" w:rsidRDefault="007D3A77" w:rsidP="007D3A7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Yes</w:t>
            </w:r>
          </w:p>
          <w:p w:rsidR="00022C62" w:rsidRPr="0079408A" w:rsidRDefault="007D3A77" w:rsidP="007D3A7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656" w:type="dxa"/>
            <w:gridSpan w:val="3"/>
          </w:tcPr>
          <w:p w:rsidR="00022C62" w:rsidRDefault="00022C62" w:rsidP="00022C62">
            <w:pPr>
              <w:jc w:val="both"/>
              <w:rPr>
                <w:sz w:val="20"/>
                <w:szCs w:val="20"/>
              </w:rPr>
            </w:pPr>
          </w:p>
          <w:p w:rsidR="00CA4CEF" w:rsidRDefault="00CA4CEF" w:rsidP="00022C6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022C62" w:rsidRDefault="00022C62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79408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G1</w:t>
            </w:r>
            <w:r w:rsidR="00066628">
              <w:rPr>
                <w:sz w:val="20"/>
                <w:szCs w:val="20"/>
              </w:rPr>
              <w:t>2</w:t>
            </w: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CA4CEF" w:rsidRDefault="00CA4CEF" w:rsidP="00CA4CEF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the cost for nutritional counseling</w:t>
            </w:r>
            <w:r>
              <w:rPr>
                <w:b/>
                <w:bCs/>
                <w:sz w:val="20"/>
                <w:szCs w:val="20"/>
              </w:rPr>
              <w:t xml:space="preserve"> is 4</w:t>
            </w:r>
            <w:r>
              <w:rPr>
                <w:b/>
                <w:bCs/>
                <w:sz w:val="20"/>
                <w:szCs w:val="20"/>
              </w:rPr>
              <w:t>00,000VND per use, are you willing to use this service?</w:t>
            </w:r>
          </w:p>
          <w:p w:rsidR="007D3A77" w:rsidRDefault="007D3A77" w:rsidP="007D3A7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Yes</w:t>
            </w:r>
          </w:p>
          <w:p w:rsidR="00022C62" w:rsidRDefault="007D3A77" w:rsidP="007D3A77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656" w:type="dxa"/>
            <w:gridSpan w:val="3"/>
          </w:tcPr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  <w:p w:rsidR="00AD30AF" w:rsidRDefault="00AD30AF" w:rsidP="000A7B2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E7DE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G1</w:t>
            </w:r>
            <w:r w:rsidR="00066628">
              <w:rPr>
                <w:sz w:val="20"/>
                <w:szCs w:val="20"/>
              </w:rPr>
              <w:t>4</w:t>
            </w: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CA4CEF" w:rsidRDefault="00CA4CEF" w:rsidP="00CA4CEF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the cost for nutritional counseling</w:t>
            </w:r>
            <w:r>
              <w:rPr>
                <w:b/>
                <w:bCs/>
                <w:sz w:val="20"/>
                <w:szCs w:val="20"/>
              </w:rPr>
              <w:t xml:space="preserve"> is 8</w:t>
            </w:r>
            <w:r>
              <w:rPr>
                <w:b/>
                <w:bCs/>
                <w:sz w:val="20"/>
                <w:szCs w:val="20"/>
              </w:rPr>
              <w:t>00,000VND per use, are you willing to use this service?</w:t>
            </w:r>
          </w:p>
          <w:p w:rsidR="007D3A77" w:rsidRDefault="007D3A77" w:rsidP="007D3A7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Yes</w:t>
            </w:r>
          </w:p>
          <w:p w:rsidR="00022C62" w:rsidRDefault="007D3A77" w:rsidP="007D3A77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656" w:type="dxa"/>
            <w:gridSpan w:val="3"/>
          </w:tcPr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  <w:p w:rsidR="00AD30AF" w:rsidRDefault="00AD30AF" w:rsidP="000A7B2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2E7DEC">
              <w:rPr>
                <w:sz w:val="20"/>
                <w:szCs w:val="20"/>
              </w:rPr>
              <w:sym w:font="Wingdings" w:char="F0E0"/>
            </w:r>
            <w:r w:rsidR="00066628">
              <w:rPr>
                <w:sz w:val="20"/>
                <w:szCs w:val="20"/>
              </w:rPr>
              <w:t xml:space="preserve"> G14</w:t>
            </w: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E7DE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G1</w:t>
            </w:r>
            <w:r w:rsidR="00066628">
              <w:rPr>
                <w:sz w:val="20"/>
                <w:szCs w:val="20"/>
              </w:rPr>
              <w:t>4</w:t>
            </w: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CA4CEF" w:rsidRDefault="00CA4CEF" w:rsidP="00CA4CEF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the cost for nutritional counseling</w:t>
            </w:r>
            <w:r>
              <w:rPr>
                <w:b/>
                <w:bCs/>
                <w:sz w:val="20"/>
                <w:szCs w:val="20"/>
              </w:rPr>
              <w:t xml:space="preserve"> is 1</w:t>
            </w:r>
            <w:r>
              <w:rPr>
                <w:b/>
                <w:bCs/>
                <w:sz w:val="20"/>
                <w:szCs w:val="20"/>
              </w:rPr>
              <w:t>00,000VND per use, are you willing to use this service?</w:t>
            </w:r>
          </w:p>
          <w:p w:rsidR="007D3A77" w:rsidRDefault="007D3A77" w:rsidP="007D3A7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Yes</w:t>
            </w:r>
          </w:p>
          <w:p w:rsidR="00022C62" w:rsidRPr="00931A59" w:rsidRDefault="007D3A77" w:rsidP="007D3A7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656" w:type="dxa"/>
            <w:gridSpan w:val="3"/>
          </w:tcPr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  <w:p w:rsidR="00AD30AF" w:rsidRDefault="00AD30AF" w:rsidP="000A7B2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2E7DEC">
              <w:rPr>
                <w:sz w:val="20"/>
                <w:szCs w:val="20"/>
              </w:rPr>
              <w:sym w:font="Wingdings" w:char="F0E0"/>
            </w:r>
            <w:r w:rsidR="00066628">
              <w:rPr>
                <w:sz w:val="20"/>
                <w:szCs w:val="20"/>
              </w:rPr>
              <w:t>G14</w:t>
            </w: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CA4CEF" w:rsidRDefault="00CA4CEF" w:rsidP="00CA4CEF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the cost for nutritional counseling</w:t>
            </w:r>
            <w:r>
              <w:rPr>
                <w:b/>
                <w:bCs/>
                <w:sz w:val="20"/>
                <w:szCs w:val="20"/>
              </w:rPr>
              <w:t xml:space="preserve"> is 5</w:t>
            </w:r>
            <w:r>
              <w:rPr>
                <w:b/>
                <w:bCs/>
                <w:sz w:val="20"/>
                <w:szCs w:val="20"/>
              </w:rPr>
              <w:t>0,000VND per use, are you willing to use this service?</w:t>
            </w:r>
          </w:p>
          <w:p w:rsidR="007D3A77" w:rsidRDefault="007D3A77" w:rsidP="007D3A7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Yes</w:t>
            </w:r>
          </w:p>
          <w:p w:rsidR="00022C62" w:rsidRPr="00931A59" w:rsidRDefault="007D3A77" w:rsidP="007D3A77">
            <w:pPr>
              <w:tabs>
                <w:tab w:val="right" w:pos="7156"/>
              </w:tabs>
              <w:jc w:val="right"/>
            </w:pPr>
            <w:r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656" w:type="dxa"/>
            <w:gridSpan w:val="3"/>
          </w:tcPr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  <w:p w:rsidR="00AD30AF" w:rsidRDefault="00AD30AF" w:rsidP="000A7B2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2C62" w:rsidRPr="00C43125" w:rsidTr="0079408A">
        <w:trPr>
          <w:trHeight w:val="587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CA4CEF" w:rsidP="0079408A">
            <w:pPr>
              <w:tabs>
                <w:tab w:val="right" w:pos="7156"/>
              </w:tabs>
              <w:rPr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is the maximum amount that you can afford for one time service</w:t>
            </w:r>
            <w:r w:rsidR="00022C62" w:rsidRPr="006B58AC">
              <w:rPr>
                <w:b/>
                <w:bCs/>
                <w:sz w:val="20"/>
                <w:szCs w:val="20"/>
              </w:rPr>
              <w:t>?</w:t>
            </w:r>
          </w:p>
          <w:p w:rsidR="00022C62" w:rsidRDefault="00022C62" w:rsidP="00CA4CEF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....................</w:t>
            </w:r>
            <w:r w:rsidRPr="006B58AC">
              <w:rPr>
                <w:i/>
                <w:sz w:val="20"/>
                <w:szCs w:val="20"/>
              </w:rPr>
              <w:t>(</w:t>
            </w:r>
            <w:proofErr w:type="spellStart"/>
            <w:r w:rsidR="00CA4CEF">
              <w:rPr>
                <w:i/>
                <w:sz w:val="20"/>
                <w:szCs w:val="20"/>
              </w:rPr>
              <w:t>thounsand</w:t>
            </w:r>
            <w:proofErr w:type="spellEnd"/>
            <w:r w:rsidR="00CA4CEF">
              <w:rPr>
                <w:i/>
                <w:sz w:val="20"/>
                <w:szCs w:val="20"/>
              </w:rPr>
              <w:t xml:space="preserve"> VND</w:t>
            </w:r>
            <w:r w:rsidRPr="006B58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656" w:type="dxa"/>
            <w:gridSpan w:val="3"/>
          </w:tcPr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</w:tc>
      </w:tr>
      <w:tr w:rsidR="00022C62" w:rsidRPr="00C43125" w:rsidTr="0079408A">
        <w:trPr>
          <w:trHeight w:val="587"/>
        </w:trPr>
        <w:tc>
          <w:tcPr>
            <w:tcW w:w="675" w:type="dxa"/>
          </w:tcPr>
          <w:p w:rsidR="00022C62" w:rsidRPr="005D0B5F" w:rsidRDefault="00022C62" w:rsidP="005D0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Pr="00662BE5" w:rsidRDefault="00AD30AF" w:rsidP="00AD30AF">
            <w:pPr>
              <w:tabs>
                <w:tab w:val="left" w:pos="1680"/>
              </w:tabs>
              <w:ind w:firstLine="45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 also provide one-year nutritional management package, with cheaper price compares to one-time service. You can come to the Hanoi Medical University Nutrition Clinic to receive counseling anytime you want.</w:t>
            </w:r>
            <w:r w:rsidR="005D0B5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3"/>
          </w:tcPr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</w:tc>
      </w:tr>
      <w:tr w:rsidR="005D0B5F" w:rsidRPr="00C43125" w:rsidTr="0079408A">
        <w:trPr>
          <w:trHeight w:val="587"/>
        </w:trPr>
        <w:tc>
          <w:tcPr>
            <w:tcW w:w="675" w:type="dxa"/>
          </w:tcPr>
          <w:p w:rsidR="005D0B5F" w:rsidRPr="004B1FB2" w:rsidRDefault="005D0B5F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5D0B5F" w:rsidRDefault="00AD30AF" w:rsidP="00BB6E10">
            <w:pPr>
              <w:tabs>
                <w:tab w:val="left" w:pos="1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you want to use the </w:t>
            </w:r>
            <w:r w:rsidRPr="00AD30AF">
              <w:rPr>
                <w:b/>
                <w:bCs/>
                <w:sz w:val="20"/>
                <w:szCs w:val="20"/>
              </w:rPr>
              <w:t>one-year nutritional management package</w:t>
            </w:r>
            <w:r w:rsidR="005D0B5F">
              <w:rPr>
                <w:b/>
                <w:bCs/>
                <w:sz w:val="20"/>
                <w:szCs w:val="20"/>
              </w:rPr>
              <w:t>?</w:t>
            </w:r>
          </w:p>
          <w:p w:rsidR="007D3A77" w:rsidRDefault="007D3A77" w:rsidP="007D3A7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Yes</w:t>
            </w:r>
          </w:p>
          <w:p w:rsidR="005D0B5F" w:rsidRPr="00662BE5" w:rsidRDefault="007D3A77" w:rsidP="007D3A77">
            <w:pPr>
              <w:tabs>
                <w:tab w:val="left" w:pos="16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656" w:type="dxa"/>
            <w:gridSpan w:val="3"/>
          </w:tcPr>
          <w:p w:rsidR="005D0B5F" w:rsidRDefault="005D0B5F" w:rsidP="00BB6E10">
            <w:pPr>
              <w:jc w:val="both"/>
              <w:rPr>
                <w:sz w:val="20"/>
                <w:szCs w:val="20"/>
              </w:rPr>
            </w:pPr>
          </w:p>
          <w:p w:rsidR="005D0B5F" w:rsidRDefault="005D0B5F" w:rsidP="00BB6E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0B5F" w:rsidRDefault="005D0B5F" w:rsidP="00BB6E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662BE5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27686E">
              <w:rPr>
                <w:sz w:val="20"/>
                <w:szCs w:val="20"/>
              </w:rPr>
              <w:t>G23</w:t>
            </w:r>
          </w:p>
        </w:tc>
      </w:tr>
      <w:tr w:rsidR="005D0B5F" w:rsidRPr="00C43125" w:rsidTr="0079408A">
        <w:trPr>
          <w:trHeight w:val="587"/>
        </w:trPr>
        <w:tc>
          <w:tcPr>
            <w:tcW w:w="675" w:type="dxa"/>
          </w:tcPr>
          <w:p w:rsidR="005D0B5F" w:rsidRPr="004B1FB2" w:rsidRDefault="005D0B5F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5D0B5F" w:rsidRPr="00AD30AF" w:rsidRDefault="00AD30AF" w:rsidP="00AD30AF">
            <w:pPr>
              <w:tabs>
                <w:tab w:val="right" w:pos="7156"/>
              </w:tabs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 do you want to receive </w:t>
            </w:r>
            <w:r>
              <w:rPr>
                <w:b/>
                <w:bCs/>
                <w:sz w:val="20"/>
                <w:szCs w:val="20"/>
              </w:rPr>
              <w:t>the one-year nutritional management package</w:t>
            </w:r>
            <w:r>
              <w:rPr>
                <w:b/>
                <w:bCs/>
                <w:sz w:val="20"/>
                <w:szCs w:val="20"/>
              </w:rPr>
              <w:t xml:space="preserve"> in your family</w:t>
            </w:r>
            <w:r w:rsidR="005D0B5F">
              <w:rPr>
                <w:b/>
                <w:bCs/>
                <w:sz w:val="20"/>
                <w:szCs w:val="20"/>
              </w:rPr>
              <w:t xml:space="preserve">? </w:t>
            </w:r>
            <w:r w:rsidRPr="007C5447">
              <w:rPr>
                <w:bCs/>
                <w:sz w:val="20"/>
                <w:szCs w:val="20"/>
              </w:rPr>
              <w:t>(multiple choices)</w:t>
            </w:r>
          </w:p>
          <w:p w:rsidR="00AD30AF" w:rsidRDefault="00AD30AF" w:rsidP="00AD30AF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 w:rsidRPr="007C5447">
              <w:rPr>
                <w:bCs/>
                <w:sz w:val="20"/>
                <w:szCs w:val="20"/>
              </w:rPr>
              <w:t>Children - adolescents (&lt;18 years old)</w:t>
            </w:r>
          </w:p>
          <w:p w:rsidR="00AD30AF" w:rsidRDefault="00AD30AF" w:rsidP="00AD30AF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Adults (18-59 years old)</w:t>
            </w:r>
          </w:p>
          <w:p w:rsidR="005D0B5F" w:rsidRPr="00662BE5" w:rsidRDefault="00AD30AF" w:rsidP="00AD30AF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 w:rsidRPr="007C5447">
              <w:rPr>
                <w:bCs/>
                <w:sz w:val="20"/>
                <w:szCs w:val="20"/>
              </w:rPr>
              <w:t>Elderly (≥60 years old)</w:t>
            </w:r>
          </w:p>
        </w:tc>
        <w:tc>
          <w:tcPr>
            <w:tcW w:w="1656" w:type="dxa"/>
            <w:gridSpan w:val="3"/>
          </w:tcPr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</w:p>
          <w:p w:rsidR="00AD30AF" w:rsidRDefault="00AD30AF" w:rsidP="000A7B22">
            <w:pPr>
              <w:jc w:val="both"/>
              <w:rPr>
                <w:sz w:val="20"/>
                <w:szCs w:val="20"/>
              </w:rPr>
            </w:pPr>
          </w:p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D0B5F" w:rsidRPr="00C43125" w:rsidTr="0079408A">
        <w:trPr>
          <w:trHeight w:val="587"/>
        </w:trPr>
        <w:tc>
          <w:tcPr>
            <w:tcW w:w="675" w:type="dxa"/>
          </w:tcPr>
          <w:p w:rsidR="005D0B5F" w:rsidRPr="004B1FB2" w:rsidRDefault="005D0B5F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AD30AF" w:rsidRDefault="00AD30AF" w:rsidP="00AD30AF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the cost for one-year nutritional management package is </w:t>
            </w:r>
            <w:r>
              <w:rPr>
                <w:b/>
                <w:bCs/>
                <w:sz w:val="20"/>
                <w:szCs w:val="20"/>
              </w:rPr>
              <w:t>3,0</w:t>
            </w:r>
            <w:r>
              <w:rPr>
                <w:b/>
                <w:bCs/>
                <w:sz w:val="20"/>
                <w:szCs w:val="20"/>
              </w:rPr>
              <w:t xml:space="preserve">00,000VND per </w:t>
            </w:r>
            <w:r>
              <w:rPr>
                <w:b/>
                <w:bCs/>
                <w:sz w:val="20"/>
                <w:szCs w:val="20"/>
              </w:rPr>
              <w:t>year</w:t>
            </w:r>
            <w:r>
              <w:rPr>
                <w:b/>
                <w:bCs/>
                <w:sz w:val="20"/>
                <w:szCs w:val="20"/>
              </w:rPr>
              <w:t>, are you willing to use this service?</w:t>
            </w:r>
          </w:p>
          <w:p w:rsidR="007D3A77" w:rsidRDefault="007D3A77" w:rsidP="007D3A7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Yes</w:t>
            </w:r>
          </w:p>
          <w:p w:rsidR="005D0B5F" w:rsidRPr="0079408A" w:rsidRDefault="007D3A77" w:rsidP="007D3A7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656" w:type="dxa"/>
            <w:gridSpan w:val="3"/>
          </w:tcPr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</w:p>
          <w:p w:rsidR="00AD30AF" w:rsidRDefault="00AD30AF" w:rsidP="00022C62">
            <w:pPr>
              <w:jc w:val="both"/>
              <w:rPr>
                <w:sz w:val="20"/>
                <w:szCs w:val="20"/>
              </w:rPr>
            </w:pP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79408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G20</w:t>
            </w:r>
          </w:p>
        </w:tc>
      </w:tr>
      <w:tr w:rsidR="005D0B5F" w:rsidRPr="00C43125" w:rsidTr="0079408A">
        <w:trPr>
          <w:trHeight w:val="587"/>
        </w:trPr>
        <w:tc>
          <w:tcPr>
            <w:tcW w:w="675" w:type="dxa"/>
          </w:tcPr>
          <w:p w:rsidR="005D0B5F" w:rsidRPr="004B1FB2" w:rsidRDefault="005D0B5F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AD30AF" w:rsidRDefault="00AD30AF" w:rsidP="00AD30AF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the cost for one-year nutritional management package is </w:t>
            </w:r>
            <w:r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,000,000VND per year, are you willing to use this service?</w:t>
            </w:r>
          </w:p>
          <w:p w:rsidR="007D3A77" w:rsidRDefault="007D3A77" w:rsidP="007D3A7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Yes</w:t>
            </w:r>
          </w:p>
          <w:p w:rsidR="005D0B5F" w:rsidRDefault="007D3A77" w:rsidP="007D3A77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656" w:type="dxa"/>
            <w:gridSpan w:val="3"/>
          </w:tcPr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</w:p>
          <w:p w:rsidR="00AD30AF" w:rsidRDefault="00AD30AF" w:rsidP="00022C62">
            <w:pPr>
              <w:jc w:val="both"/>
              <w:rPr>
                <w:sz w:val="20"/>
                <w:szCs w:val="20"/>
              </w:rPr>
            </w:pP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E7DE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G22</w:t>
            </w:r>
          </w:p>
        </w:tc>
      </w:tr>
      <w:tr w:rsidR="005D0B5F" w:rsidRPr="00C43125" w:rsidTr="0079408A">
        <w:trPr>
          <w:trHeight w:val="587"/>
        </w:trPr>
        <w:tc>
          <w:tcPr>
            <w:tcW w:w="675" w:type="dxa"/>
          </w:tcPr>
          <w:p w:rsidR="005D0B5F" w:rsidRPr="004B1FB2" w:rsidRDefault="005D0B5F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AD30AF" w:rsidRDefault="00AD30AF" w:rsidP="00AD30AF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the cost for one-year nutritional management package is </w:t>
            </w:r>
            <w:r w:rsidR="00F63EB1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,000,000VND per year, are you willing to use this service?</w:t>
            </w:r>
          </w:p>
          <w:p w:rsidR="007D3A77" w:rsidRDefault="007D3A77" w:rsidP="007D3A7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Yes</w:t>
            </w:r>
          </w:p>
          <w:p w:rsidR="005D0B5F" w:rsidRDefault="007D3A77" w:rsidP="007D3A77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656" w:type="dxa"/>
            <w:gridSpan w:val="3"/>
          </w:tcPr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</w:p>
          <w:p w:rsidR="00AD30AF" w:rsidRDefault="00AD30AF" w:rsidP="00022C62">
            <w:pPr>
              <w:jc w:val="both"/>
              <w:rPr>
                <w:sz w:val="20"/>
                <w:szCs w:val="20"/>
              </w:rPr>
            </w:pP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2E7DE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G22</w:t>
            </w: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E7DE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G22</w:t>
            </w:r>
          </w:p>
        </w:tc>
      </w:tr>
      <w:tr w:rsidR="005D0B5F" w:rsidRPr="00C43125" w:rsidTr="0079408A">
        <w:trPr>
          <w:trHeight w:val="587"/>
        </w:trPr>
        <w:tc>
          <w:tcPr>
            <w:tcW w:w="675" w:type="dxa"/>
          </w:tcPr>
          <w:p w:rsidR="005D0B5F" w:rsidRPr="004B1FB2" w:rsidRDefault="005D0B5F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AD30AF" w:rsidRDefault="00AD30AF" w:rsidP="00AD30AF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the cost for one-year nutritional management package is </w:t>
            </w:r>
            <w:r>
              <w:rPr>
                <w:b/>
                <w:bCs/>
                <w:sz w:val="20"/>
                <w:szCs w:val="20"/>
              </w:rPr>
              <w:t>1,5</w:t>
            </w:r>
            <w:r>
              <w:rPr>
                <w:b/>
                <w:bCs/>
                <w:sz w:val="20"/>
                <w:szCs w:val="20"/>
              </w:rPr>
              <w:t>00,000VND per year, are you willing to use this service?</w:t>
            </w:r>
          </w:p>
          <w:p w:rsidR="007D3A77" w:rsidRDefault="007D3A77" w:rsidP="007D3A7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Yes</w:t>
            </w:r>
          </w:p>
          <w:p w:rsidR="005D0B5F" w:rsidRPr="00931A59" w:rsidRDefault="007D3A77" w:rsidP="007D3A7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656" w:type="dxa"/>
            <w:gridSpan w:val="3"/>
          </w:tcPr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</w:p>
          <w:p w:rsidR="00AD30AF" w:rsidRDefault="00AD30AF" w:rsidP="00022C62">
            <w:pPr>
              <w:jc w:val="both"/>
              <w:rPr>
                <w:sz w:val="20"/>
                <w:szCs w:val="20"/>
              </w:rPr>
            </w:pP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2E7DE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G22</w:t>
            </w: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D0B5F" w:rsidRPr="00C43125" w:rsidTr="0079408A">
        <w:trPr>
          <w:trHeight w:val="587"/>
        </w:trPr>
        <w:tc>
          <w:tcPr>
            <w:tcW w:w="675" w:type="dxa"/>
          </w:tcPr>
          <w:p w:rsidR="005D0B5F" w:rsidRPr="004B1FB2" w:rsidRDefault="005D0B5F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AD30AF" w:rsidRDefault="00AD30AF" w:rsidP="00AD30AF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the cost for one-year nutritional management package is </w:t>
            </w:r>
            <w:r>
              <w:rPr>
                <w:b/>
                <w:bCs/>
                <w:sz w:val="20"/>
                <w:szCs w:val="20"/>
              </w:rPr>
              <w:t>75</w:t>
            </w:r>
            <w:r>
              <w:rPr>
                <w:b/>
                <w:bCs/>
                <w:sz w:val="20"/>
                <w:szCs w:val="20"/>
              </w:rPr>
              <w:t>0,000VND per year, are you willing to use this service?</w:t>
            </w:r>
          </w:p>
          <w:p w:rsidR="00CA4CEF" w:rsidRDefault="00CA4CEF" w:rsidP="00CA4CEF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Yes</w:t>
            </w:r>
          </w:p>
          <w:p w:rsidR="005D0B5F" w:rsidRPr="00931A59" w:rsidRDefault="00CA4CEF" w:rsidP="00CA4CEF">
            <w:pPr>
              <w:tabs>
                <w:tab w:val="right" w:pos="7156"/>
              </w:tabs>
              <w:jc w:val="right"/>
            </w:pPr>
            <w:r>
              <w:rPr>
                <w:bCs/>
                <w:sz w:val="20"/>
                <w:szCs w:val="20"/>
              </w:rPr>
              <w:t>No</w:t>
            </w:r>
            <w:r w:rsidR="005D0B5F">
              <w:t xml:space="preserve"> </w:t>
            </w:r>
          </w:p>
        </w:tc>
        <w:tc>
          <w:tcPr>
            <w:tcW w:w="1656" w:type="dxa"/>
            <w:gridSpan w:val="3"/>
          </w:tcPr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</w:p>
          <w:p w:rsidR="00AD30AF" w:rsidRDefault="00AD30AF" w:rsidP="00022C62">
            <w:pPr>
              <w:jc w:val="both"/>
              <w:rPr>
                <w:sz w:val="20"/>
                <w:szCs w:val="20"/>
              </w:rPr>
            </w:pP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63EB1" w:rsidRPr="00C43125" w:rsidTr="0079408A">
        <w:trPr>
          <w:trHeight w:val="587"/>
        </w:trPr>
        <w:tc>
          <w:tcPr>
            <w:tcW w:w="675" w:type="dxa"/>
          </w:tcPr>
          <w:p w:rsidR="00F63EB1" w:rsidRPr="004B1FB2" w:rsidRDefault="00F63EB1" w:rsidP="00F63EB1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F63EB1" w:rsidRDefault="00F63EB1" w:rsidP="00F63EB1">
            <w:pPr>
              <w:tabs>
                <w:tab w:val="right" w:pos="7156"/>
              </w:tabs>
              <w:rPr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What is the maximum amount that you can afford for </w:t>
            </w:r>
            <w:r>
              <w:rPr>
                <w:b/>
                <w:bCs/>
                <w:sz w:val="20"/>
                <w:szCs w:val="20"/>
              </w:rPr>
              <w:t>one-year nutritional management package</w:t>
            </w:r>
            <w:r w:rsidRPr="006B58AC">
              <w:rPr>
                <w:b/>
                <w:bCs/>
                <w:sz w:val="20"/>
                <w:szCs w:val="20"/>
              </w:rPr>
              <w:t>?</w:t>
            </w:r>
          </w:p>
          <w:p w:rsidR="00F63EB1" w:rsidRDefault="00F63EB1" w:rsidP="00F63EB1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....................</w:t>
            </w:r>
            <w:r w:rsidRPr="006B58AC"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thounsand</w:t>
            </w:r>
            <w:proofErr w:type="spellEnd"/>
            <w:r>
              <w:rPr>
                <w:i/>
                <w:sz w:val="20"/>
                <w:szCs w:val="20"/>
              </w:rPr>
              <w:t xml:space="preserve"> VND</w:t>
            </w:r>
            <w:r w:rsidRPr="006B58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656" w:type="dxa"/>
            <w:gridSpan w:val="3"/>
          </w:tcPr>
          <w:p w:rsidR="00F63EB1" w:rsidRDefault="00F63EB1" w:rsidP="00F63EB1">
            <w:pPr>
              <w:jc w:val="both"/>
              <w:rPr>
                <w:sz w:val="20"/>
                <w:szCs w:val="20"/>
              </w:rPr>
            </w:pPr>
          </w:p>
          <w:p w:rsidR="00F63EB1" w:rsidRPr="00F63EB1" w:rsidRDefault="00F63EB1" w:rsidP="00F63EB1">
            <w:pPr>
              <w:rPr>
                <w:b/>
                <w:sz w:val="20"/>
                <w:szCs w:val="20"/>
              </w:rPr>
            </w:pPr>
          </w:p>
        </w:tc>
      </w:tr>
      <w:tr w:rsidR="005D0B5F" w:rsidRPr="00C43125" w:rsidTr="009B5892">
        <w:trPr>
          <w:trHeight w:val="440"/>
        </w:trPr>
        <w:tc>
          <w:tcPr>
            <w:tcW w:w="675" w:type="dxa"/>
          </w:tcPr>
          <w:p w:rsidR="005D0B5F" w:rsidRPr="004B1FB2" w:rsidRDefault="005D0B5F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5D0B5F" w:rsidRDefault="00F63EB1" w:rsidP="002E7DEC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Why don’t you want to use this service?</w:t>
            </w:r>
          </w:p>
          <w:p w:rsidR="005D0B5F" w:rsidRDefault="00F63EB1" w:rsidP="0079408A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Information available on the Internet </w:t>
            </w:r>
          </w:p>
          <w:p w:rsidR="005D0B5F" w:rsidRDefault="00F63EB1" w:rsidP="0079408A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Used this service elsewhere</w:t>
            </w:r>
          </w:p>
          <w:p w:rsidR="005D0B5F" w:rsidRDefault="00F63EB1" w:rsidP="0079408A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Economic-related issues </w:t>
            </w:r>
          </w:p>
          <w:p w:rsidR="005D0B5F" w:rsidRDefault="00F63EB1" w:rsidP="0079408A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F63EB1">
              <w:rPr>
                <w:bCs/>
                <w:sz w:val="20"/>
                <w:szCs w:val="20"/>
              </w:rPr>
              <w:t>necessary</w:t>
            </w:r>
          </w:p>
          <w:p w:rsidR="005D0B5F" w:rsidRPr="0079408A" w:rsidRDefault="00F63EB1" w:rsidP="00F63EB1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Other</w:t>
            </w:r>
            <w:r w:rsidR="005D0B5F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specify</w:t>
            </w:r>
            <w:r w:rsidR="005D0B5F">
              <w:rPr>
                <w:bCs/>
                <w:sz w:val="20"/>
                <w:szCs w:val="20"/>
              </w:rPr>
              <w:t>)......................................</w:t>
            </w:r>
          </w:p>
        </w:tc>
        <w:tc>
          <w:tcPr>
            <w:tcW w:w="1656" w:type="dxa"/>
            <w:gridSpan w:val="3"/>
          </w:tcPr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</w:p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A226AD" w:rsidRDefault="00A226AD" w:rsidP="00F33048">
      <w:pPr>
        <w:jc w:val="center"/>
        <w:rPr>
          <w:b/>
          <w:i/>
          <w:szCs w:val="20"/>
        </w:rPr>
      </w:pPr>
    </w:p>
    <w:p w:rsidR="006C5069" w:rsidRPr="0046227C" w:rsidRDefault="00F63EB1" w:rsidP="00F33048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THANK YOU FOR YOUR COOPERATION!</w:t>
      </w:r>
    </w:p>
    <w:sectPr w:rsidR="006C5069" w:rsidRPr="0046227C" w:rsidSect="002A75BD">
      <w:footerReference w:type="even" r:id="rId8"/>
      <w:footerReference w:type="default" r:id="rId9"/>
      <w:pgSz w:w="12240" w:h="15840"/>
      <w:pgMar w:top="72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803" w:rsidRDefault="00413803">
      <w:r>
        <w:separator/>
      </w:r>
    </w:p>
  </w:endnote>
  <w:endnote w:type="continuationSeparator" w:id="0">
    <w:p w:rsidR="00413803" w:rsidRDefault="0041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447" w:rsidRDefault="007C5447" w:rsidP="00EE19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447" w:rsidRDefault="007C54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447" w:rsidRPr="002A75BD" w:rsidRDefault="007C5447">
    <w:pPr>
      <w:pStyle w:val="Footer"/>
      <w:jc w:val="center"/>
      <w:rPr>
        <w:sz w:val="20"/>
        <w:szCs w:val="20"/>
      </w:rPr>
    </w:pPr>
    <w:r w:rsidRPr="002A75BD">
      <w:rPr>
        <w:sz w:val="20"/>
        <w:szCs w:val="20"/>
      </w:rPr>
      <w:fldChar w:fldCharType="begin"/>
    </w:r>
    <w:r w:rsidRPr="002A75BD">
      <w:rPr>
        <w:sz w:val="20"/>
        <w:szCs w:val="20"/>
      </w:rPr>
      <w:instrText xml:space="preserve"> PAGE   \* MERGEFORMAT </w:instrText>
    </w:r>
    <w:r w:rsidRPr="002A75BD">
      <w:rPr>
        <w:sz w:val="20"/>
        <w:szCs w:val="20"/>
      </w:rPr>
      <w:fldChar w:fldCharType="separate"/>
    </w:r>
    <w:r w:rsidR="0051641F">
      <w:rPr>
        <w:noProof/>
        <w:sz w:val="20"/>
        <w:szCs w:val="20"/>
      </w:rPr>
      <w:t>1</w:t>
    </w:r>
    <w:r w:rsidRPr="002A75BD">
      <w:rPr>
        <w:noProof/>
        <w:sz w:val="20"/>
        <w:szCs w:val="20"/>
      </w:rPr>
      <w:fldChar w:fldCharType="end"/>
    </w:r>
  </w:p>
  <w:p w:rsidR="007C5447" w:rsidRDefault="007C5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803" w:rsidRDefault="00413803">
      <w:r>
        <w:separator/>
      </w:r>
    </w:p>
  </w:footnote>
  <w:footnote w:type="continuationSeparator" w:id="0">
    <w:p w:rsidR="00413803" w:rsidRDefault="0041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738"/>
    <w:multiLevelType w:val="hybridMultilevel"/>
    <w:tmpl w:val="95DCA828"/>
    <w:lvl w:ilvl="0" w:tplc="C72464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C6781"/>
    <w:multiLevelType w:val="hybridMultilevel"/>
    <w:tmpl w:val="13D40D98"/>
    <w:lvl w:ilvl="0" w:tplc="8FA41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842F3"/>
    <w:multiLevelType w:val="hybridMultilevel"/>
    <w:tmpl w:val="42D09132"/>
    <w:lvl w:ilvl="0" w:tplc="C72464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062017"/>
    <w:multiLevelType w:val="hybridMultilevel"/>
    <w:tmpl w:val="8A0C8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C7A7F"/>
    <w:multiLevelType w:val="hybridMultilevel"/>
    <w:tmpl w:val="1D244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02010"/>
    <w:multiLevelType w:val="hybridMultilevel"/>
    <w:tmpl w:val="F47848B6"/>
    <w:lvl w:ilvl="0" w:tplc="156627FA">
      <w:start w:val="1"/>
      <w:numFmt w:val="decimal"/>
      <w:lvlText w:val="F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219EC"/>
    <w:multiLevelType w:val="multilevel"/>
    <w:tmpl w:val="39FE46B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FF4496"/>
    <w:multiLevelType w:val="hybridMultilevel"/>
    <w:tmpl w:val="C5FCCB2A"/>
    <w:lvl w:ilvl="0" w:tplc="C72464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3048E6"/>
    <w:multiLevelType w:val="hybridMultilevel"/>
    <w:tmpl w:val="D77A0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8058A"/>
    <w:multiLevelType w:val="hybridMultilevel"/>
    <w:tmpl w:val="23DE83AA"/>
    <w:lvl w:ilvl="0" w:tplc="156627FA">
      <w:start w:val="1"/>
      <w:numFmt w:val="decimal"/>
      <w:lvlText w:val="F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B5AC3"/>
    <w:multiLevelType w:val="hybridMultilevel"/>
    <w:tmpl w:val="83E456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B79CD"/>
    <w:multiLevelType w:val="hybridMultilevel"/>
    <w:tmpl w:val="E5CA23D0"/>
    <w:lvl w:ilvl="0" w:tplc="C72464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D36AE"/>
    <w:multiLevelType w:val="hybridMultilevel"/>
    <w:tmpl w:val="D8D06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77273"/>
    <w:multiLevelType w:val="hybridMultilevel"/>
    <w:tmpl w:val="50A0955A"/>
    <w:lvl w:ilvl="0" w:tplc="21DA1B36">
      <w:start w:val="2"/>
      <w:numFmt w:val="bullet"/>
      <w:lvlText w:val=""/>
      <w:lvlJc w:val="left"/>
      <w:pPr>
        <w:ind w:left="4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7F24654"/>
    <w:multiLevelType w:val="hybridMultilevel"/>
    <w:tmpl w:val="92E0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9C2CCF"/>
    <w:multiLevelType w:val="hybridMultilevel"/>
    <w:tmpl w:val="565C752A"/>
    <w:lvl w:ilvl="0" w:tplc="CA5A6A8A">
      <w:start w:val="1"/>
      <w:numFmt w:val="decimal"/>
      <w:lvlText w:val="B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E4A27"/>
    <w:multiLevelType w:val="hybridMultilevel"/>
    <w:tmpl w:val="2EDE64E4"/>
    <w:lvl w:ilvl="0" w:tplc="9330361C">
      <w:start w:val="1"/>
      <w:numFmt w:val="decimal"/>
      <w:lvlText w:val="E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86A4B"/>
    <w:multiLevelType w:val="hybridMultilevel"/>
    <w:tmpl w:val="4A52B424"/>
    <w:lvl w:ilvl="0" w:tplc="CA5A6A8A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A7861"/>
    <w:multiLevelType w:val="hybridMultilevel"/>
    <w:tmpl w:val="46800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8680F"/>
    <w:multiLevelType w:val="hybridMultilevel"/>
    <w:tmpl w:val="A1C0AF8E"/>
    <w:lvl w:ilvl="0" w:tplc="C72464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C5635"/>
    <w:multiLevelType w:val="hybridMultilevel"/>
    <w:tmpl w:val="1020DFF6"/>
    <w:lvl w:ilvl="0" w:tplc="07DCFA08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F4884"/>
    <w:multiLevelType w:val="hybridMultilevel"/>
    <w:tmpl w:val="4C305CC2"/>
    <w:lvl w:ilvl="0" w:tplc="8A88060C">
      <w:start w:val="1"/>
      <w:numFmt w:val="decimal"/>
      <w:lvlText w:val="H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F7B63"/>
    <w:multiLevelType w:val="hybridMultilevel"/>
    <w:tmpl w:val="A7423700"/>
    <w:lvl w:ilvl="0" w:tplc="B5A2AB4E">
      <w:start w:val="1"/>
      <w:numFmt w:val="decimal"/>
      <w:lvlText w:val="G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87181"/>
    <w:multiLevelType w:val="hybridMultilevel"/>
    <w:tmpl w:val="F9945BE2"/>
    <w:lvl w:ilvl="0" w:tplc="07DCFA08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45ADD"/>
    <w:multiLevelType w:val="hybridMultilevel"/>
    <w:tmpl w:val="6C4E86C4"/>
    <w:lvl w:ilvl="0" w:tplc="51D86418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66D22"/>
    <w:multiLevelType w:val="hybridMultilevel"/>
    <w:tmpl w:val="1C1EFAA0"/>
    <w:lvl w:ilvl="0" w:tplc="8FA41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E243E3"/>
    <w:multiLevelType w:val="hybridMultilevel"/>
    <w:tmpl w:val="3112003E"/>
    <w:lvl w:ilvl="0" w:tplc="E1D08A6C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F6BD4"/>
    <w:multiLevelType w:val="hybridMultilevel"/>
    <w:tmpl w:val="F6FA5D36"/>
    <w:lvl w:ilvl="0" w:tplc="F918A9C0">
      <w:start w:val="1"/>
      <w:numFmt w:val="decimal"/>
      <w:lvlText w:val="C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19"/>
  </w:num>
  <w:num w:numId="11">
    <w:abstractNumId w:val="4"/>
  </w:num>
  <w:num w:numId="12">
    <w:abstractNumId w:val="6"/>
  </w:num>
  <w:num w:numId="13">
    <w:abstractNumId w:val="16"/>
  </w:num>
  <w:num w:numId="14">
    <w:abstractNumId w:val="23"/>
  </w:num>
  <w:num w:numId="15">
    <w:abstractNumId w:val="9"/>
  </w:num>
  <w:num w:numId="16">
    <w:abstractNumId w:val="22"/>
  </w:num>
  <w:num w:numId="17">
    <w:abstractNumId w:val="5"/>
  </w:num>
  <w:num w:numId="18">
    <w:abstractNumId w:val="26"/>
  </w:num>
  <w:num w:numId="19">
    <w:abstractNumId w:val="15"/>
  </w:num>
  <w:num w:numId="20">
    <w:abstractNumId w:val="17"/>
  </w:num>
  <w:num w:numId="21">
    <w:abstractNumId w:val="20"/>
  </w:num>
  <w:num w:numId="22">
    <w:abstractNumId w:val="21"/>
  </w:num>
  <w:num w:numId="23">
    <w:abstractNumId w:val="27"/>
  </w:num>
  <w:num w:numId="24">
    <w:abstractNumId w:val="18"/>
  </w:num>
  <w:num w:numId="25">
    <w:abstractNumId w:val="12"/>
  </w:num>
  <w:num w:numId="26">
    <w:abstractNumId w:val="3"/>
  </w:num>
  <w:num w:numId="27">
    <w:abstractNumId w:val="24"/>
  </w:num>
  <w:num w:numId="2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D"/>
    <w:rsid w:val="00000860"/>
    <w:rsid w:val="00001C82"/>
    <w:rsid w:val="0000240D"/>
    <w:rsid w:val="00004469"/>
    <w:rsid w:val="00004E78"/>
    <w:rsid w:val="00007749"/>
    <w:rsid w:val="00011D5F"/>
    <w:rsid w:val="00011E6C"/>
    <w:rsid w:val="00012C0E"/>
    <w:rsid w:val="00014BB6"/>
    <w:rsid w:val="00014CEE"/>
    <w:rsid w:val="0001522D"/>
    <w:rsid w:val="0001542B"/>
    <w:rsid w:val="00017CBB"/>
    <w:rsid w:val="00020A1D"/>
    <w:rsid w:val="00020AA4"/>
    <w:rsid w:val="00022C62"/>
    <w:rsid w:val="000252A5"/>
    <w:rsid w:val="00025D36"/>
    <w:rsid w:val="0002699D"/>
    <w:rsid w:val="00026C7E"/>
    <w:rsid w:val="00026C98"/>
    <w:rsid w:val="00026E21"/>
    <w:rsid w:val="0002720A"/>
    <w:rsid w:val="00027912"/>
    <w:rsid w:val="0003029C"/>
    <w:rsid w:val="0003111D"/>
    <w:rsid w:val="00031228"/>
    <w:rsid w:val="000346CD"/>
    <w:rsid w:val="00036D56"/>
    <w:rsid w:val="00037CDA"/>
    <w:rsid w:val="0004263F"/>
    <w:rsid w:val="0004434D"/>
    <w:rsid w:val="000446A3"/>
    <w:rsid w:val="000509D3"/>
    <w:rsid w:val="000513C8"/>
    <w:rsid w:val="00051C3F"/>
    <w:rsid w:val="00054528"/>
    <w:rsid w:val="0005488D"/>
    <w:rsid w:val="0005621B"/>
    <w:rsid w:val="00062466"/>
    <w:rsid w:val="00062B80"/>
    <w:rsid w:val="00064162"/>
    <w:rsid w:val="00064D1D"/>
    <w:rsid w:val="0006511E"/>
    <w:rsid w:val="00066628"/>
    <w:rsid w:val="00071280"/>
    <w:rsid w:val="00071E7A"/>
    <w:rsid w:val="00072B99"/>
    <w:rsid w:val="00073C99"/>
    <w:rsid w:val="00073D5C"/>
    <w:rsid w:val="0007441C"/>
    <w:rsid w:val="000755BE"/>
    <w:rsid w:val="000765B9"/>
    <w:rsid w:val="00081CD8"/>
    <w:rsid w:val="00081ED2"/>
    <w:rsid w:val="000828A9"/>
    <w:rsid w:val="00090662"/>
    <w:rsid w:val="00092AFF"/>
    <w:rsid w:val="0009399C"/>
    <w:rsid w:val="00094D52"/>
    <w:rsid w:val="000A1FEC"/>
    <w:rsid w:val="000A2759"/>
    <w:rsid w:val="000A29F2"/>
    <w:rsid w:val="000A2AD0"/>
    <w:rsid w:val="000A3843"/>
    <w:rsid w:val="000A55AE"/>
    <w:rsid w:val="000A69A0"/>
    <w:rsid w:val="000A6F93"/>
    <w:rsid w:val="000A7B22"/>
    <w:rsid w:val="000B0501"/>
    <w:rsid w:val="000B20EF"/>
    <w:rsid w:val="000B2352"/>
    <w:rsid w:val="000B3413"/>
    <w:rsid w:val="000B4C69"/>
    <w:rsid w:val="000B4FA1"/>
    <w:rsid w:val="000C0CC3"/>
    <w:rsid w:val="000C13DE"/>
    <w:rsid w:val="000C1FB1"/>
    <w:rsid w:val="000C28A9"/>
    <w:rsid w:val="000C6436"/>
    <w:rsid w:val="000C6F30"/>
    <w:rsid w:val="000C709C"/>
    <w:rsid w:val="000C7BBB"/>
    <w:rsid w:val="000C7C2E"/>
    <w:rsid w:val="000D0243"/>
    <w:rsid w:val="000D073E"/>
    <w:rsid w:val="000D3A3C"/>
    <w:rsid w:val="000D3B67"/>
    <w:rsid w:val="000E1DC5"/>
    <w:rsid w:val="000E2D84"/>
    <w:rsid w:val="000E3338"/>
    <w:rsid w:val="000E53C4"/>
    <w:rsid w:val="000F001E"/>
    <w:rsid w:val="000F05FE"/>
    <w:rsid w:val="000F1748"/>
    <w:rsid w:val="000F19F1"/>
    <w:rsid w:val="000F2973"/>
    <w:rsid w:val="000F2B6A"/>
    <w:rsid w:val="000F2CE3"/>
    <w:rsid w:val="000F4E9C"/>
    <w:rsid w:val="000F556C"/>
    <w:rsid w:val="000F666B"/>
    <w:rsid w:val="000F6EA9"/>
    <w:rsid w:val="000F7279"/>
    <w:rsid w:val="00100D00"/>
    <w:rsid w:val="00102443"/>
    <w:rsid w:val="00103D63"/>
    <w:rsid w:val="00104618"/>
    <w:rsid w:val="00105335"/>
    <w:rsid w:val="00106FA5"/>
    <w:rsid w:val="001078AD"/>
    <w:rsid w:val="00107A69"/>
    <w:rsid w:val="0011056D"/>
    <w:rsid w:val="0011066F"/>
    <w:rsid w:val="00110C6D"/>
    <w:rsid w:val="00112C77"/>
    <w:rsid w:val="00112F34"/>
    <w:rsid w:val="0011636C"/>
    <w:rsid w:val="001170AE"/>
    <w:rsid w:val="0011727C"/>
    <w:rsid w:val="00120D42"/>
    <w:rsid w:val="0012111A"/>
    <w:rsid w:val="0012311D"/>
    <w:rsid w:val="00124EEE"/>
    <w:rsid w:val="00125014"/>
    <w:rsid w:val="001254FF"/>
    <w:rsid w:val="00127475"/>
    <w:rsid w:val="00131B8C"/>
    <w:rsid w:val="00131C02"/>
    <w:rsid w:val="001323F8"/>
    <w:rsid w:val="00132FC3"/>
    <w:rsid w:val="00140C76"/>
    <w:rsid w:val="00140F48"/>
    <w:rsid w:val="0014171E"/>
    <w:rsid w:val="00141B0E"/>
    <w:rsid w:val="00141FA0"/>
    <w:rsid w:val="00144F31"/>
    <w:rsid w:val="001452D9"/>
    <w:rsid w:val="001455A8"/>
    <w:rsid w:val="0014704C"/>
    <w:rsid w:val="001471B1"/>
    <w:rsid w:val="00147246"/>
    <w:rsid w:val="00147A81"/>
    <w:rsid w:val="00150FE6"/>
    <w:rsid w:val="001513BE"/>
    <w:rsid w:val="00152381"/>
    <w:rsid w:val="00152C1F"/>
    <w:rsid w:val="00153511"/>
    <w:rsid w:val="00155993"/>
    <w:rsid w:val="001575A0"/>
    <w:rsid w:val="00157C91"/>
    <w:rsid w:val="00157EB6"/>
    <w:rsid w:val="00160111"/>
    <w:rsid w:val="00162D10"/>
    <w:rsid w:val="001639E3"/>
    <w:rsid w:val="00165781"/>
    <w:rsid w:val="00167C40"/>
    <w:rsid w:val="0017174A"/>
    <w:rsid w:val="0017263F"/>
    <w:rsid w:val="0017348C"/>
    <w:rsid w:val="00173AF9"/>
    <w:rsid w:val="001743F3"/>
    <w:rsid w:val="001745EB"/>
    <w:rsid w:val="0017648E"/>
    <w:rsid w:val="00176632"/>
    <w:rsid w:val="00182501"/>
    <w:rsid w:val="0018557E"/>
    <w:rsid w:val="001861A7"/>
    <w:rsid w:val="0018732A"/>
    <w:rsid w:val="00187583"/>
    <w:rsid w:val="0019356D"/>
    <w:rsid w:val="00193A54"/>
    <w:rsid w:val="001A04CB"/>
    <w:rsid w:val="001A0735"/>
    <w:rsid w:val="001A0D1E"/>
    <w:rsid w:val="001A1182"/>
    <w:rsid w:val="001A347A"/>
    <w:rsid w:val="001A5E9A"/>
    <w:rsid w:val="001B0AE9"/>
    <w:rsid w:val="001B1493"/>
    <w:rsid w:val="001B14E3"/>
    <w:rsid w:val="001B14FC"/>
    <w:rsid w:val="001B160C"/>
    <w:rsid w:val="001B2A71"/>
    <w:rsid w:val="001B2E37"/>
    <w:rsid w:val="001B3B18"/>
    <w:rsid w:val="001B48A6"/>
    <w:rsid w:val="001B7163"/>
    <w:rsid w:val="001C0F6B"/>
    <w:rsid w:val="001C28AF"/>
    <w:rsid w:val="001C399A"/>
    <w:rsid w:val="001C40D2"/>
    <w:rsid w:val="001D0799"/>
    <w:rsid w:val="001D1806"/>
    <w:rsid w:val="001D1827"/>
    <w:rsid w:val="001D1973"/>
    <w:rsid w:val="001D1F3B"/>
    <w:rsid w:val="001D2067"/>
    <w:rsid w:val="001D218D"/>
    <w:rsid w:val="001D2896"/>
    <w:rsid w:val="001D5F5D"/>
    <w:rsid w:val="001D61F0"/>
    <w:rsid w:val="001E1B14"/>
    <w:rsid w:val="001E2187"/>
    <w:rsid w:val="001E397B"/>
    <w:rsid w:val="001E7894"/>
    <w:rsid w:val="001F1430"/>
    <w:rsid w:val="001F164F"/>
    <w:rsid w:val="001F27A1"/>
    <w:rsid w:val="001F3C4A"/>
    <w:rsid w:val="001F4721"/>
    <w:rsid w:val="001F5CC2"/>
    <w:rsid w:val="001F61AC"/>
    <w:rsid w:val="001F703F"/>
    <w:rsid w:val="001F7607"/>
    <w:rsid w:val="002002D8"/>
    <w:rsid w:val="00200C7C"/>
    <w:rsid w:val="002010BA"/>
    <w:rsid w:val="002024A2"/>
    <w:rsid w:val="00204394"/>
    <w:rsid w:val="00204E99"/>
    <w:rsid w:val="0020672B"/>
    <w:rsid w:val="002114EC"/>
    <w:rsid w:val="00215CB9"/>
    <w:rsid w:val="00217606"/>
    <w:rsid w:val="00217E26"/>
    <w:rsid w:val="002206B5"/>
    <w:rsid w:val="00221692"/>
    <w:rsid w:val="00221A1C"/>
    <w:rsid w:val="002228B1"/>
    <w:rsid w:val="00222F52"/>
    <w:rsid w:val="002265EF"/>
    <w:rsid w:val="00227E18"/>
    <w:rsid w:val="00232DE0"/>
    <w:rsid w:val="0023396B"/>
    <w:rsid w:val="00234EB4"/>
    <w:rsid w:val="002371A9"/>
    <w:rsid w:val="002376D6"/>
    <w:rsid w:val="00240B88"/>
    <w:rsid w:val="00242478"/>
    <w:rsid w:val="0024270D"/>
    <w:rsid w:val="0024483A"/>
    <w:rsid w:val="00244E6B"/>
    <w:rsid w:val="002459DE"/>
    <w:rsid w:val="002467C2"/>
    <w:rsid w:val="002468CD"/>
    <w:rsid w:val="0024756F"/>
    <w:rsid w:val="00250EBF"/>
    <w:rsid w:val="002517FE"/>
    <w:rsid w:val="00252D88"/>
    <w:rsid w:val="002538CC"/>
    <w:rsid w:val="0025534D"/>
    <w:rsid w:val="00255585"/>
    <w:rsid w:val="0026069F"/>
    <w:rsid w:val="00261AE0"/>
    <w:rsid w:val="002660C3"/>
    <w:rsid w:val="002662FC"/>
    <w:rsid w:val="0026669D"/>
    <w:rsid w:val="00267146"/>
    <w:rsid w:val="002700A1"/>
    <w:rsid w:val="0027241A"/>
    <w:rsid w:val="00272717"/>
    <w:rsid w:val="00272CA0"/>
    <w:rsid w:val="0027634B"/>
    <w:rsid w:val="0027686E"/>
    <w:rsid w:val="00276F9F"/>
    <w:rsid w:val="002816E3"/>
    <w:rsid w:val="002824BE"/>
    <w:rsid w:val="00284F2F"/>
    <w:rsid w:val="002866E1"/>
    <w:rsid w:val="00286B64"/>
    <w:rsid w:val="0028706B"/>
    <w:rsid w:val="00290EFE"/>
    <w:rsid w:val="00291F20"/>
    <w:rsid w:val="00292299"/>
    <w:rsid w:val="002929E1"/>
    <w:rsid w:val="002930C7"/>
    <w:rsid w:val="0029338D"/>
    <w:rsid w:val="0029456C"/>
    <w:rsid w:val="0029639E"/>
    <w:rsid w:val="002964B6"/>
    <w:rsid w:val="00296576"/>
    <w:rsid w:val="002A2276"/>
    <w:rsid w:val="002A22FF"/>
    <w:rsid w:val="002A482D"/>
    <w:rsid w:val="002A4F41"/>
    <w:rsid w:val="002A592C"/>
    <w:rsid w:val="002A7446"/>
    <w:rsid w:val="002A75BD"/>
    <w:rsid w:val="002B0B91"/>
    <w:rsid w:val="002B22B1"/>
    <w:rsid w:val="002B2FDF"/>
    <w:rsid w:val="002B3017"/>
    <w:rsid w:val="002B4A6E"/>
    <w:rsid w:val="002B4B2A"/>
    <w:rsid w:val="002B7FF7"/>
    <w:rsid w:val="002C09D9"/>
    <w:rsid w:val="002C1BBF"/>
    <w:rsid w:val="002C2765"/>
    <w:rsid w:val="002C509C"/>
    <w:rsid w:val="002C5B0C"/>
    <w:rsid w:val="002C65D4"/>
    <w:rsid w:val="002C6FFD"/>
    <w:rsid w:val="002D0CC2"/>
    <w:rsid w:val="002D4D67"/>
    <w:rsid w:val="002E0AD9"/>
    <w:rsid w:val="002E0D06"/>
    <w:rsid w:val="002E109E"/>
    <w:rsid w:val="002E1A7D"/>
    <w:rsid w:val="002E219E"/>
    <w:rsid w:val="002E2B87"/>
    <w:rsid w:val="002E418E"/>
    <w:rsid w:val="002E5848"/>
    <w:rsid w:val="002E6266"/>
    <w:rsid w:val="002E7DEC"/>
    <w:rsid w:val="002F0E72"/>
    <w:rsid w:val="002F1A65"/>
    <w:rsid w:val="002F2F01"/>
    <w:rsid w:val="002F3778"/>
    <w:rsid w:val="002F3A6B"/>
    <w:rsid w:val="002F432C"/>
    <w:rsid w:val="002F44E5"/>
    <w:rsid w:val="002F5542"/>
    <w:rsid w:val="002F623E"/>
    <w:rsid w:val="002F6259"/>
    <w:rsid w:val="002F6A82"/>
    <w:rsid w:val="002F7619"/>
    <w:rsid w:val="00300249"/>
    <w:rsid w:val="00300984"/>
    <w:rsid w:val="0030438C"/>
    <w:rsid w:val="003050EC"/>
    <w:rsid w:val="00305123"/>
    <w:rsid w:val="003051E7"/>
    <w:rsid w:val="003056E0"/>
    <w:rsid w:val="00306797"/>
    <w:rsid w:val="00311291"/>
    <w:rsid w:val="00320D79"/>
    <w:rsid w:val="00320FE2"/>
    <w:rsid w:val="0032198C"/>
    <w:rsid w:val="00321E56"/>
    <w:rsid w:val="00324D1A"/>
    <w:rsid w:val="00325CA7"/>
    <w:rsid w:val="00327817"/>
    <w:rsid w:val="00330A48"/>
    <w:rsid w:val="00330B49"/>
    <w:rsid w:val="0033443D"/>
    <w:rsid w:val="00335A66"/>
    <w:rsid w:val="00341756"/>
    <w:rsid w:val="003420C7"/>
    <w:rsid w:val="003433D1"/>
    <w:rsid w:val="00343E94"/>
    <w:rsid w:val="003440D2"/>
    <w:rsid w:val="003449F0"/>
    <w:rsid w:val="00344F08"/>
    <w:rsid w:val="0034533F"/>
    <w:rsid w:val="0034607D"/>
    <w:rsid w:val="003461DD"/>
    <w:rsid w:val="00346244"/>
    <w:rsid w:val="00347F0F"/>
    <w:rsid w:val="00352231"/>
    <w:rsid w:val="003526AE"/>
    <w:rsid w:val="00353525"/>
    <w:rsid w:val="003550CF"/>
    <w:rsid w:val="00356113"/>
    <w:rsid w:val="00357D22"/>
    <w:rsid w:val="003609DC"/>
    <w:rsid w:val="00361326"/>
    <w:rsid w:val="00361935"/>
    <w:rsid w:val="00361C4D"/>
    <w:rsid w:val="00362D02"/>
    <w:rsid w:val="00362D47"/>
    <w:rsid w:val="0036300E"/>
    <w:rsid w:val="00363F9E"/>
    <w:rsid w:val="0036548C"/>
    <w:rsid w:val="00365B23"/>
    <w:rsid w:val="00371C98"/>
    <w:rsid w:val="00372436"/>
    <w:rsid w:val="00372564"/>
    <w:rsid w:val="003800A0"/>
    <w:rsid w:val="00381782"/>
    <w:rsid w:val="0038291C"/>
    <w:rsid w:val="003831D3"/>
    <w:rsid w:val="00383B05"/>
    <w:rsid w:val="00383EAE"/>
    <w:rsid w:val="00384A6E"/>
    <w:rsid w:val="00387BFB"/>
    <w:rsid w:val="003904AF"/>
    <w:rsid w:val="003907D3"/>
    <w:rsid w:val="00391968"/>
    <w:rsid w:val="00393ABC"/>
    <w:rsid w:val="00393DDE"/>
    <w:rsid w:val="00394123"/>
    <w:rsid w:val="0039432C"/>
    <w:rsid w:val="00394B5A"/>
    <w:rsid w:val="00396254"/>
    <w:rsid w:val="00396D57"/>
    <w:rsid w:val="0039739D"/>
    <w:rsid w:val="003A117A"/>
    <w:rsid w:val="003A53A1"/>
    <w:rsid w:val="003A591F"/>
    <w:rsid w:val="003A6093"/>
    <w:rsid w:val="003A79AC"/>
    <w:rsid w:val="003B01E2"/>
    <w:rsid w:val="003B182E"/>
    <w:rsid w:val="003B1DA2"/>
    <w:rsid w:val="003B386D"/>
    <w:rsid w:val="003B5728"/>
    <w:rsid w:val="003B5B4D"/>
    <w:rsid w:val="003B62D7"/>
    <w:rsid w:val="003B7108"/>
    <w:rsid w:val="003C0527"/>
    <w:rsid w:val="003C09FD"/>
    <w:rsid w:val="003C0CEF"/>
    <w:rsid w:val="003C11D4"/>
    <w:rsid w:val="003C2982"/>
    <w:rsid w:val="003C4E2E"/>
    <w:rsid w:val="003C62D8"/>
    <w:rsid w:val="003D20BA"/>
    <w:rsid w:val="003D31BE"/>
    <w:rsid w:val="003D6688"/>
    <w:rsid w:val="003E0905"/>
    <w:rsid w:val="003E2A2F"/>
    <w:rsid w:val="003E43BB"/>
    <w:rsid w:val="003E5836"/>
    <w:rsid w:val="003E5D58"/>
    <w:rsid w:val="003E6790"/>
    <w:rsid w:val="003F007C"/>
    <w:rsid w:val="003F173F"/>
    <w:rsid w:val="003F566A"/>
    <w:rsid w:val="003F580B"/>
    <w:rsid w:val="004007A7"/>
    <w:rsid w:val="004026FA"/>
    <w:rsid w:val="00402BDE"/>
    <w:rsid w:val="00402C4F"/>
    <w:rsid w:val="00402E99"/>
    <w:rsid w:val="004064EE"/>
    <w:rsid w:val="00407450"/>
    <w:rsid w:val="004074FA"/>
    <w:rsid w:val="00407823"/>
    <w:rsid w:val="0041018E"/>
    <w:rsid w:val="004126C9"/>
    <w:rsid w:val="00413803"/>
    <w:rsid w:val="00416741"/>
    <w:rsid w:val="004170D2"/>
    <w:rsid w:val="00420BD5"/>
    <w:rsid w:val="00420F49"/>
    <w:rsid w:val="00421331"/>
    <w:rsid w:val="00421DAE"/>
    <w:rsid w:val="00422BB5"/>
    <w:rsid w:val="0042425E"/>
    <w:rsid w:val="00424879"/>
    <w:rsid w:val="004256FA"/>
    <w:rsid w:val="004257C8"/>
    <w:rsid w:val="00426DDA"/>
    <w:rsid w:val="00427303"/>
    <w:rsid w:val="0042797D"/>
    <w:rsid w:val="00427C69"/>
    <w:rsid w:val="004302DC"/>
    <w:rsid w:val="00430C4F"/>
    <w:rsid w:val="00431E7A"/>
    <w:rsid w:val="00435734"/>
    <w:rsid w:val="00436181"/>
    <w:rsid w:val="00437A87"/>
    <w:rsid w:val="00441C38"/>
    <w:rsid w:val="004424EA"/>
    <w:rsid w:val="00444764"/>
    <w:rsid w:val="00445968"/>
    <w:rsid w:val="00446513"/>
    <w:rsid w:val="004471F5"/>
    <w:rsid w:val="00447ED7"/>
    <w:rsid w:val="0045052C"/>
    <w:rsid w:val="004512AE"/>
    <w:rsid w:val="00451C2D"/>
    <w:rsid w:val="0045292D"/>
    <w:rsid w:val="004542BA"/>
    <w:rsid w:val="004546AD"/>
    <w:rsid w:val="00454C00"/>
    <w:rsid w:val="00455A59"/>
    <w:rsid w:val="004572B0"/>
    <w:rsid w:val="00460BB3"/>
    <w:rsid w:val="00460E5D"/>
    <w:rsid w:val="004612A8"/>
    <w:rsid w:val="0046227C"/>
    <w:rsid w:val="00462D58"/>
    <w:rsid w:val="00462FF7"/>
    <w:rsid w:val="00463509"/>
    <w:rsid w:val="00463978"/>
    <w:rsid w:val="00463CB6"/>
    <w:rsid w:val="00463FEC"/>
    <w:rsid w:val="00464DB3"/>
    <w:rsid w:val="004660E8"/>
    <w:rsid w:val="004712CE"/>
    <w:rsid w:val="004714EE"/>
    <w:rsid w:val="00471B51"/>
    <w:rsid w:val="004726A8"/>
    <w:rsid w:val="00481266"/>
    <w:rsid w:val="004818BD"/>
    <w:rsid w:val="00485C49"/>
    <w:rsid w:val="00486964"/>
    <w:rsid w:val="00486A48"/>
    <w:rsid w:val="004871F1"/>
    <w:rsid w:val="004907C3"/>
    <w:rsid w:val="00493B35"/>
    <w:rsid w:val="00495FC3"/>
    <w:rsid w:val="004A11C8"/>
    <w:rsid w:val="004A1987"/>
    <w:rsid w:val="004A326B"/>
    <w:rsid w:val="004A402E"/>
    <w:rsid w:val="004A41AC"/>
    <w:rsid w:val="004A45EC"/>
    <w:rsid w:val="004A5D7F"/>
    <w:rsid w:val="004A6878"/>
    <w:rsid w:val="004A6C18"/>
    <w:rsid w:val="004B00D8"/>
    <w:rsid w:val="004B1FB2"/>
    <w:rsid w:val="004B3E56"/>
    <w:rsid w:val="004B3F5E"/>
    <w:rsid w:val="004B6B11"/>
    <w:rsid w:val="004C2EA4"/>
    <w:rsid w:val="004C3140"/>
    <w:rsid w:val="004D09EE"/>
    <w:rsid w:val="004D12B2"/>
    <w:rsid w:val="004D6464"/>
    <w:rsid w:val="004D7DE0"/>
    <w:rsid w:val="004E32B4"/>
    <w:rsid w:val="004E46C5"/>
    <w:rsid w:val="004E7585"/>
    <w:rsid w:val="004E7FA8"/>
    <w:rsid w:val="004F049A"/>
    <w:rsid w:val="004F7BAE"/>
    <w:rsid w:val="00505B0E"/>
    <w:rsid w:val="00507459"/>
    <w:rsid w:val="0051325E"/>
    <w:rsid w:val="00515493"/>
    <w:rsid w:val="0051641F"/>
    <w:rsid w:val="005166A1"/>
    <w:rsid w:val="005217E8"/>
    <w:rsid w:val="00521957"/>
    <w:rsid w:val="0052422E"/>
    <w:rsid w:val="00526032"/>
    <w:rsid w:val="005268EC"/>
    <w:rsid w:val="0052731C"/>
    <w:rsid w:val="0053097B"/>
    <w:rsid w:val="0053361F"/>
    <w:rsid w:val="00533AB0"/>
    <w:rsid w:val="00540D0A"/>
    <w:rsid w:val="00541972"/>
    <w:rsid w:val="005433FC"/>
    <w:rsid w:val="005443CB"/>
    <w:rsid w:val="005456C1"/>
    <w:rsid w:val="0054759D"/>
    <w:rsid w:val="00551185"/>
    <w:rsid w:val="005525FB"/>
    <w:rsid w:val="00552B1B"/>
    <w:rsid w:val="00552FCF"/>
    <w:rsid w:val="0055622A"/>
    <w:rsid w:val="00556923"/>
    <w:rsid w:val="005628ED"/>
    <w:rsid w:val="005650F4"/>
    <w:rsid w:val="00565B1A"/>
    <w:rsid w:val="00566CE4"/>
    <w:rsid w:val="005709B3"/>
    <w:rsid w:val="00573643"/>
    <w:rsid w:val="00575DBF"/>
    <w:rsid w:val="00577024"/>
    <w:rsid w:val="00577A12"/>
    <w:rsid w:val="005814EE"/>
    <w:rsid w:val="00581AFD"/>
    <w:rsid w:val="005826B6"/>
    <w:rsid w:val="005826F5"/>
    <w:rsid w:val="00583683"/>
    <w:rsid w:val="005850BD"/>
    <w:rsid w:val="005862B2"/>
    <w:rsid w:val="0059187E"/>
    <w:rsid w:val="005919F9"/>
    <w:rsid w:val="0059296E"/>
    <w:rsid w:val="00593DE2"/>
    <w:rsid w:val="005944A3"/>
    <w:rsid w:val="00594B58"/>
    <w:rsid w:val="005952D2"/>
    <w:rsid w:val="00595448"/>
    <w:rsid w:val="00595529"/>
    <w:rsid w:val="00595AE2"/>
    <w:rsid w:val="005A0AFD"/>
    <w:rsid w:val="005A0BBF"/>
    <w:rsid w:val="005A1095"/>
    <w:rsid w:val="005A3815"/>
    <w:rsid w:val="005A3DC5"/>
    <w:rsid w:val="005A61F1"/>
    <w:rsid w:val="005A6FAC"/>
    <w:rsid w:val="005B0037"/>
    <w:rsid w:val="005B0674"/>
    <w:rsid w:val="005B06CB"/>
    <w:rsid w:val="005B0AA7"/>
    <w:rsid w:val="005B118C"/>
    <w:rsid w:val="005B28E2"/>
    <w:rsid w:val="005B29B5"/>
    <w:rsid w:val="005B2C6D"/>
    <w:rsid w:val="005B469F"/>
    <w:rsid w:val="005B4ADC"/>
    <w:rsid w:val="005B5DC4"/>
    <w:rsid w:val="005B649C"/>
    <w:rsid w:val="005B67B5"/>
    <w:rsid w:val="005B7FE9"/>
    <w:rsid w:val="005C070E"/>
    <w:rsid w:val="005C14E1"/>
    <w:rsid w:val="005C19E0"/>
    <w:rsid w:val="005C25F5"/>
    <w:rsid w:val="005C2842"/>
    <w:rsid w:val="005C4044"/>
    <w:rsid w:val="005C7F66"/>
    <w:rsid w:val="005D0B5F"/>
    <w:rsid w:val="005D19F7"/>
    <w:rsid w:val="005D348C"/>
    <w:rsid w:val="005D4071"/>
    <w:rsid w:val="005D5538"/>
    <w:rsid w:val="005D5B94"/>
    <w:rsid w:val="005D624D"/>
    <w:rsid w:val="005D7D6D"/>
    <w:rsid w:val="005E16A7"/>
    <w:rsid w:val="005E1A99"/>
    <w:rsid w:val="005E4AF3"/>
    <w:rsid w:val="005E4C2A"/>
    <w:rsid w:val="005E4C34"/>
    <w:rsid w:val="005E526A"/>
    <w:rsid w:val="005E5E94"/>
    <w:rsid w:val="005E61C0"/>
    <w:rsid w:val="005F0334"/>
    <w:rsid w:val="005F0944"/>
    <w:rsid w:val="005F24C0"/>
    <w:rsid w:val="005F3936"/>
    <w:rsid w:val="005F4FFE"/>
    <w:rsid w:val="005F5C89"/>
    <w:rsid w:val="005F60CC"/>
    <w:rsid w:val="00600B8A"/>
    <w:rsid w:val="00602BAC"/>
    <w:rsid w:val="006046E3"/>
    <w:rsid w:val="00604D6D"/>
    <w:rsid w:val="0060517C"/>
    <w:rsid w:val="00605EBF"/>
    <w:rsid w:val="00607375"/>
    <w:rsid w:val="00607FF4"/>
    <w:rsid w:val="00611F7E"/>
    <w:rsid w:val="006120A8"/>
    <w:rsid w:val="00612493"/>
    <w:rsid w:val="00615508"/>
    <w:rsid w:val="00616C2E"/>
    <w:rsid w:val="00617C81"/>
    <w:rsid w:val="006204DB"/>
    <w:rsid w:val="006209A6"/>
    <w:rsid w:val="00620B00"/>
    <w:rsid w:val="00620FE5"/>
    <w:rsid w:val="00622E86"/>
    <w:rsid w:val="00622EF9"/>
    <w:rsid w:val="00623AFC"/>
    <w:rsid w:val="00623C25"/>
    <w:rsid w:val="0062445E"/>
    <w:rsid w:val="00625232"/>
    <w:rsid w:val="006258C5"/>
    <w:rsid w:val="00626605"/>
    <w:rsid w:val="00626B76"/>
    <w:rsid w:val="00632575"/>
    <w:rsid w:val="00632A4B"/>
    <w:rsid w:val="0063356E"/>
    <w:rsid w:val="00634746"/>
    <w:rsid w:val="006350EF"/>
    <w:rsid w:val="00636001"/>
    <w:rsid w:val="006366A2"/>
    <w:rsid w:val="006406A4"/>
    <w:rsid w:val="0064114D"/>
    <w:rsid w:val="00641613"/>
    <w:rsid w:val="00641E44"/>
    <w:rsid w:val="00643851"/>
    <w:rsid w:val="0064388C"/>
    <w:rsid w:val="006442A2"/>
    <w:rsid w:val="00645A9B"/>
    <w:rsid w:val="00646867"/>
    <w:rsid w:val="00646DEC"/>
    <w:rsid w:val="006479D1"/>
    <w:rsid w:val="00647B2B"/>
    <w:rsid w:val="00650133"/>
    <w:rsid w:val="00651050"/>
    <w:rsid w:val="00655966"/>
    <w:rsid w:val="00660868"/>
    <w:rsid w:val="00660A13"/>
    <w:rsid w:val="00660CE9"/>
    <w:rsid w:val="0066168F"/>
    <w:rsid w:val="00662ABC"/>
    <w:rsid w:val="00662B25"/>
    <w:rsid w:val="00662BE5"/>
    <w:rsid w:val="006647C8"/>
    <w:rsid w:val="00665536"/>
    <w:rsid w:val="006668F8"/>
    <w:rsid w:val="00671C21"/>
    <w:rsid w:val="00672EBC"/>
    <w:rsid w:val="006739B7"/>
    <w:rsid w:val="00673D04"/>
    <w:rsid w:val="00674FD2"/>
    <w:rsid w:val="0067558A"/>
    <w:rsid w:val="00675881"/>
    <w:rsid w:val="00677A16"/>
    <w:rsid w:val="0068069B"/>
    <w:rsid w:val="00681946"/>
    <w:rsid w:val="00682B28"/>
    <w:rsid w:val="00684C26"/>
    <w:rsid w:val="006851B5"/>
    <w:rsid w:val="00685BF6"/>
    <w:rsid w:val="0068776C"/>
    <w:rsid w:val="00692729"/>
    <w:rsid w:val="006927F2"/>
    <w:rsid w:val="00694208"/>
    <w:rsid w:val="00696597"/>
    <w:rsid w:val="00696CE4"/>
    <w:rsid w:val="006A108B"/>
    <w:rsid w:val="006A23B9"/>
    <w:rsid w:val="006A565F"/>
    <w:rsid w:val="006A579E"/>
    <w:rsid w:val="006A673B"/>
    <w:rsid w:val="006A69AA"/>
    <w:rsid w:val="006A7C61"/>
    <w:rsid w:val="006B07BF"/>
    <w:rsid w:val="006B0870"/>
    <w:rsid w:val="006B13E1"/>
    <w:rsid w:val="006B1FD3"/>
    <w:rsid w:val="006B2058"/>
    <w:rsid w:val="006B3C08"/>
    <w:rsid w:val="006B5332"/>
    <w:rsid w:val="006B58AC"/>
    <w:rsid w:val="006B6966"/>
    <w:rsid w:val="006B6C73"/>
    <w:rsid w:val="006B7116"/>
    <w:rsid w:val="006B7472"/>
    <w:rsid w:val="006C023F"/>
    <w:rsid w:val="006C0CB6"/>
    <w:rsid w:val="006C11D3"/>
    <w:rsid w:val="006C4074"/>
    <w:rsid w:val="006C4B7E"/>
    <w:rsid w:val="006C5063"/>
    <w:rsid w:val="006C5069"/>
    <w:rsid w:val="006C5B97"/>
    <w:rsid w:val="006D160D"/>
    <w:rsid w:val="006D1955"/>
    <w:rsid w:val="006D410E"/>
    <w:rsid w:val="006D46A7"/>
    <w:rsid w:val="006D48EB"/>
    <w:rsid w:val="006D4FC5"/>
    <w:rsid w:val="006D7CBE"/>
    <w:rsid w:val="006E01AE"/>
    <w:rsid w:val="006E3B29"/>
    <w:rsid w:val="006E4E60"/>
    <w:rsid w:val="006E684B"/>
    <w:rsid w:val="006E737A"/>
    <w:rsid w:val="006F2339"/>
    <w:rsid w:val="006F2805"/>
    <w:rsid w:val="006F3025"/>
    <w:rsid w:val="006F44E8"/>
    <w:rsid w:val="006F6E4F"/>
    <w:rsid w:val="0070195E"/>
    <w:rsid w:val="007024D3"/>
    <w:rsid w:val="00702BCB"/>
    <w:rsid w:val="007050BD"/>
    <w:rsid w:val="00706079"/>
    <w:rsid w:val="00706BAD"/>
    <w:rsid w:val="00706E5C"/>
    <w:rsid w:val="00707977"/>
    <w:rsid w:val="00707FE0"/>
    <w:rsid w:val="00711213"/>
    <w:rsid w:val="0071275F"/>
    <w:rsid w:val="00712DFC"/>
    <w:rsid w:val="0071479A"/>
    <w:rsid w:val="00715901"/>
    <w:rsid w:val="00715E1E"/>
    <w:rsid w:val="00716869"/>
    <w:rsid w:val="00716B5B"/>
    <w:rsid w:val="00717928"/>
    <w:rsid w:val="00717E5C"/>
    <w:rsid w:val="00720340"/>
    <w:rsid w:val="00720D86"/>
    <w:rsid w:val="00721923"/>
    <w:rsid w:val="0072349A"/>
    <w:rsid w:val="00724AA5"/>
    <w:rsid w:val="00725033"/>
    <w:rsid w:val="0072643C"/>
    <w:rsid w:val="007269F5"/>
    <w:rsid w:val="00730643"/>
    <w:rsid w:val="007309FE"/>
    <w:rsid w:val="00730F80"/>
    <w:rsid w:val="00731709"/>
    <w:rsid w:val="00731960"/>
    <w:rsid w:val="0073256E"/>
    <w:rsid w:val="0073302F"/>
    <w:rsid w:val="00733384"/>
    <w:rsid w:val="00733729"/>
    <w:rsid w:val="0073459E"/>
    <w:rsid w:val="007350E4"/>
    <w:rsid w:val="007403DB"/>
    <w:rsid w:val="00740EA4"/>
    <w:rsid w:val="00741552"/>
    <w:rsid w:val="007421C5"/>
    <w:rsid w:val="00742DE9"/>
    <w:rsid w:val="0074488F"/>
    <w:rsid w:val="00744AB6"/>
    <w:rsid w:val="00745DE6"/>
    <w:rsid w:val="00746FF8"/>
    <w:rsid w:val="0074734C"/>
    <w:rsid w:val="00750E7E"/>
    <w:rsid w:val="00750EA8"/>
    <w:rsid w:val="00752149"/>
    <w:rsid w:val="00753761"/>
    <w:rsid w:val="007540B4"/>
    <w:rsid w:val="00755556"/>
    <w:rsid w:val="00755BB8"/>
    <w:rsid w:val="007560F5"/>
    <w:rsid w:val="00756A11"/>
    <w:rsid w:val="00761BBA"/>
    <w:rsid w:val="00764671"/>
    <w:rsid w:val="007653FD"/>
    <w:rsid w:val="007657FE"/>
    <w:rsid w:val="007658C9"/>
    <w:rsid w:val="00765BE6"/>
    <w:rsid w:val="00765F68"/>
    <w:rsid w:val="00770902"/>
    <w:rsid w:val="007721B3"/>
    <w:rsid w:val="00772688"/>
    <w:rsid w:val="00772832"/>
    <w:rsid w:val="007749E4"/>
    <w:rsid w:val="00775415"/>
    <w:rsid w:val="00775B8E"/>
    <w:rsid w:val="007821EC"/>
    <w:rsid w:val="00787D0C"/>
    <w:rsid w:val="00790C5E"/>
    <w:rsid w:val="00793290"/>
    <w:rsid w:val="0079408A"/>
    <w:rsid w:val="00796468"/>
    <w:rsid w:val="007A08BC"/>
    <w:rsid w:val="007A2269"/>
    <w:rsid w:val="007A28E5"/>
    <w:rsid w:val="007A2C70"/>
    <w:rsid w:val="007A2E17"/>
    <w:rsid w:val="007A33E3"/>
    <w:rsid w:val="007A3DCD"/>
    <w:rsid w:val="007A5088"/>
    <w:rsid w:val="007A555A"/>
    <w:rsid w:val="007A600E"/>
    <w:rsid w:val="007A6680"/>
    <w:rsid w:val="007A76CF"/>
    <w:rsid w:val="007A7CCC"/>
    <w:rsid w:val="007B012D"/>
    <w:rsid w:val="007B088F"/>
    <w:rsid w:val="007B108E"/>
    <w:rsid w:val="007B25CA"/>
    <w:rsid w:val="007B3C0B"/>
    <w:rsid w:val="007B48B3"/>
    <w:rsid w:val="007B6DEC"/>
    <w:rsid w:val="007B7969"/>
    <w:rsid w:val="007C0238"/>
    <w:rsid w:val="007C26CE"/>
    <w:rsid w:val="007C2E48"/>
    <w:rsid w:val="007C5447"/>
    <w:rsid w:val="007C67EA"/>
    <w:rsid w:val="007C7EB6"/>
    <w:rsid w:val="007D0C69"/>
    <w:rsid w:val="007D12C9"/>
    <w:rsid w:val="007D3A77"/>
    <w:rsid w:val="007D5460"/>
    <w:rsid w:val="007D585A"/>
    <w:rsid w:val="007D6E5E"/>
    <w:rsid w:val="007E2F18"/>
    <w:rsid w:val="007E5C44"/>
    <w:rsid w:val="007E70C1"/>
    <w:rsid w:val="007E7BA8"/>
    <w:rsid w:val="007F3057"/>
    <w:rsid w:val="007F3D10"/>
    <w:rsid w:val="007F4641"/>
    <w:rsid w:val="007F48C7"/>
    <w:rsid w:val="007F4A2B"/>
    <w:rsid w:val="007F678E"/>
    <w:rsid w:val="007F736C"/>
    <w:rsid w:val="007F7FCF"/>
    <w:rsid w:val="00800868"/>
    <w:rsid w:val="008024FF"/>
    <w:rsid w:val="00803F32"/>
    <w:rsid w:val="0081008B"/>
    <w:rsid w:val="00810F45"/>
    <w:rsid w:val="00811469"/>
    <w:rsid w:val="00812B36"/>
    <w:rsid w:val="00812C2E"/>
    <w:rsid w:val="00815872"/>
    <w:rsid w:val="00816950"/>
    <w:rsid w:val="00816E4F"/>
    <w:rsid w:val="00820012"/>
    <w:rsid w:val="008213EE"/>
    <w:rsid w:val="008217C7"/>
    <w:rsid w:val="00822672"/>
    <w:rsid w:val="00822B14"/>
    <w:rsid w:val="00823D41"/>
    <w:rsid w:val="00825B1F"/>
    <w:rsid w:val="00826144"/>
    <w:rsid w:val="00826A11"/>
    <w:rsid w:val="00826CDC"/>
    <w:rsid w:val="00827810"/>
    <w:rsid w:val="008308E0"/>
    <w:rsid w:val="0083235A"/>
    <w:rsid w:val="008341C3"/>
    <w:rsid w:val="00835625"/>
    <w:rsid w:val="0083687F"/>
    <w:rsid w:val="0084038D"/>
    <w:rsid w:val="00840C1B"/>
    <w:rsid w:val="008434F0"/>
    <w:rsid w:val="0084534A"/>
    <w:rsid w:val="0084540C"/>
    <w:rsid w:val="00846CD8"/>
    <w:rsid w:val="00847BD3"/>
    <w:rsid w:val="00847FC0"/>
    <w:rsid w:val="008510BA"/>
    <w:rsid w:val="008513A4"/>
    <w:rsid w:val="00854224"/>
    <w:rsid w:val="008547D7"/>
    <w:rsid w:val="00854C32"/>
    <w:rsid w:val="008551B0"/>
    <w:rsid w:val="00855441"/>
    <w:rsid w:val="00856474"/>
    <w:rsid w:val="00856880"/>
    <w:rsid w:val="008576A3"/>
    <w:rsid w:val="008576BB"/>
    <w:rsid w:val="0085777E"/>
    <w:rsid w:val="0086021E"/>
    <w:rsid w:val="00860A1A"/>
    <w:rsid w:val="00861C1C"/>
    <w:rsid w:val="008630C6"/>
    <w:rsid w:val="008650CA"/>
    <w:rsid w:val="0086595A"/>
    <w:rsid w:val="00866D96"/>
    <w:rsid w:val="00870CA8"/>
    <w:rsid w:val="00872D46"/>
    <w:rsid w:val="008733E3"/>
    <w:rsid w:val="00875FBA"/>
    <w:rsid w:val="0088178D"/>
    <w:rsid w:val="00882186"/>
    <w:rsid w:val="00882BCA"/>
    <w:rsid w:val="008847F0"/>
    <w:rsid w:val="00884C5E"/>
    <w:rsid w:val="00884E54"/>
    <w:rsid w:val="008860CB"/>
    <w:rsid w:val="00886D2C"/>
    <w:rsid w:val="0089038C"/>
    <w:rsid w:val="00894B3B"/>
    <w:rsid w:val="00895E68"/>
    <w:rsid w:val="008A007B"/>
    <w:rsid w:val="008A0CBC"/>
    <w:rsid w:val="008A1619"/>
    <w:rsid w:val="008A32DE"/>
    <w:rsid w:val="008A3C47"/>
    <w:rsid w:val="008A44F1"/>
    <w:rsid w:val="008A5257"/>
    <w:rsid w:val="008A6AF2"/>
    <w:rsid w:val="008A7049"/>
    <w:rsid w:val="008A73CA"/>
    <w:rsid w:val="008A7AF1"/>
    <w:rsid w:val="008B06BE"/>
    <w:rsid w:val="008B120D"/>
    <w:rsid w:val="008B300F"/>
    <w:rsid w:val="008B3681"/>
    <w:rsid w:val="008C0B38"/>
    <w:rsid w:val="008C5BBB"/>
    <w:rsid w:val="008C64C5"/>
    <w:rsid w:val="008D0C17"/>
    <w:rsid w:val="008D0ED2"/>
    <w:rsid w:val="008D2B42"/>
    <w:rsid w:val="008D335D"/>
    <w:rsid w:val="008D37E6"/>
    <w:rsid w:val="008D40AE"/>
    <w:rsid w:val="008D493B"/>
    <w:rsid w:val="008D49C5"/>
    <w:rsid w:val="008D4F15"/>
    <w:rsid w:val="008D4FDB"/>
    <w:rsid w:val="008D7247"/>
    <w:rsid w:val="008E200A"/>
    <w:rsid w:val="008E3BB0"/>
    <w:rsid w:val="008E431E"/>
    <w:rsid w:val="008E4AB3"/>
    <w:rsid w:val="008E7480"/>
    <w:rsid w:val="008F002D"/>
    <w:rsid w:val="008F142E"/>
    <w:rsid w:val="008F22DE"/>
    <w:rsid w:val="008F2578"/>
    <w:rsid w:val="008F2B6B"/>
    <w:rsid w:val="008F3579"/>
    <w:rsid w:val="008F4000"/>
    <w:rsid w:val="008F4DFB"/>
    <w:rsid w:val="008F6327"/>
    <w:rsid w:val="008F68AA"/>
    <w:rsid w:val="008F7394"/>
    <w:rsid w:val="008F7549"/>
    <w:rsid w:val="00901280"/>
    <w:rsid w:val="00901836"/>
    <w:rsid w:val="00902027"/>
    <w:rsid w:val="009023D7"/>
    <w:rsid w:val="00903CBF"/>
    <w:rsid w:val="00904DA4"/>
    <w:rsid w:val="00905FD9"/>
    <w:rsid w:val="00906519"/>
    <w:rsid w:val="00907B8D"/>
    <w:rsid w:val="009103DB"/>
    <w:rsid w:val="009104B9"/>
    <w:rsid w:val="00912825"/>
    <w:rsid w:val="009128DC"/>
    <w:rsid w:val="00914653"/>
    <w:rsid w:val="00914744"/>
    <w:rsid w:val="00915908"/>
    <w:rsid w:val="0091610A"/>
    <w:rsid w:val="00917CA9"/>
    <w:rsid w:val="00920B2B"/>
    <w:rsid w:val="00923DC5"/>
    <w:rsid w:val="009261FE"/>
    <w:rsid w:val="009274C4"/>
    <w:rsid w:val="00930835"/>
    <w:rsid w:val="00931057"/>
    <w:rsid w:val="00931A59"/>
    <w:rsid w:val="009325B9"/>
    <w:rsid w:val="00941B26"/>
    <w:rsid w:val="00941C8E"/>
    <w:rsid w:val="00941EE3"/>
    <w:rsid w:val="00943D06"/>
    <w:rsid w:val="00945A98"/>
    <w:rsid w:val="00946822"/>
    <w:rsid w:val="009471A7"/>
    <w:rsid w:val="009509E2"/>
    <w:rsid w:val="00951776"/>
    <w:rsid w:val="00951C26"/>
    <w:rsid w:val="00952443"/>
    <w:rsid w:val="00952AF3"/>
    <w:rsid w:val="00954149"/>
    <w:rsid w:val="00956678"/>
    <w:rsid w:val="0096068B"/>
    <w:rsid w:val="00960A11"/>
    <w:rsid w:val="0096221D"/>
    <w:rsid w:val="0096466A"/>
    <w:rsid w:val="00964C70"/>
    <w:rsid w:val="00965835"/>
    <w:rsid w:val="0096610A"/>
    <w:rsid w:val="0097078B"/>
    <w:rsid w:val="00971768"/>
    <w:rsid w:val="00972656"/>
    <w:rsid w:val="009726C5"/>
    <w:rsid w:val="0097387E"/>
    <w:rsid w:val="0097488F"/>
    <w:rsid w:val="00974C62"/>
    <w:rsid w:val="00976102"/>
    <w:rsid w:val="00976296"/>
    <w:rsid w:val="00976306"/>
    <w:rsid w:val="00976367"/>
    <w:rsid w:val="009769E0"/>
    <w:rsid w:val="0097717A"/>
    <w:rsid w:val="00977D1B"/>
    <w:rsid w:val="00982E1C"/>
    <w:rsid w:val="00983981"/>
    <w:rsid w:val="00983D29"/>
    <w:rsid w:val="00986C2B"/>
    <w:rsid w:val="009874FA"/>
    <w:rsid w:val="009875FE"/>
    <w:rsid w:val="009876F1"/>
    <w:rsid w:val="00991356"/>
    <w:rsid w:val="0099351D"/>
    <w:rsid w:val="00994932"/>
    <w:rsid w:val="00995951"/>
    <w:rsid w:val="00995BDD"/>
    <w:rsid w:val="009964E4"/>
    <w:rsid w:val="00997C09"/>
    <w:rsid w:val="00997CE9"/>
    <w:rsid w:val="009A0A86"/>
    <w:rsid w:val="009A0DB9"/>
    <w:rsid w:val="009A0F37"/>
    <w:rsid w:val="009A1135"/>
    <w:rsid w:val="009A3375"/>
    <w:rsid w:val="009A33A4"/>
    <w:rsid w:val="009A6499"/>
    <w:rsid w:val="009A751D"/>
    <w:rsid w:val="009A77F8"/>
    <w:rsid w:val="009A7E24"/>
    <w:rsid w:val="009B0762"/>
    <w:rsid w:val="009B0DBF"/>
    <w:rsid w:val="009B103B"/>
    <w:rsid w:val="009B301F"/>
    <w:rsid w:val="009B304A"/>
    <w:rsid w:val="009B3AFF"/>
    <w:rsid w:val="009B5892"/>
    <w:rsid w:val="009B66E6"/>
    <w:rsid w:val="009B7E15"/>
    <w:rsid w:val="009C4BE2"/>
    <w:rsid w:val="009C5085"/>
    <w:rsid w:val="009C67F3"/>
    <w:rsid w:val="009C709C"/>
    <w:rsid w:val="009D1583"/>
    <w:rsid w:val="009D1ABB"/>
    <w:rsid w:val="009D3A75"/>
    <w:rsid w:val="009D5830"/>
    <w:rsid w:val="009D60DA"/>
    <w:rsid w:val="009E1B64"/>
    <w:rsid w:val="009E1E9E"/>
    <w:rsid w:val="009E27DA"/>
    <w:rsid w:val="009E2874"/>
    <w:rsid w:val="009E50EF"/>
    <w:rsid w:val="009E61E6"/>
    <w:rsid w:val="009F0C65"/>
    <w:rsid w:val="009F1AB4"/>
    <w:rsid w:val="009F3AE4"/>
    <w:rsid w:val="009F4B01"/>
    <w:rsid w:val="009F5286"/>
    <w:rsid w:val="009F6040"/>
    <w:rsid w:val="009F6041"/>
    <w:rsid w:val="009F6BAF"/>
    <w:rsid w:val="00A020F5"/>
    <w:rsid w:val="00A02537"/>
    <w:rsid w:val="00A03289"/>
    <w:rsid w:val="00A035D5"/>
    <w:rsid w:val="00A0417C"/>
    <w:rsid w:val="00A10F5A"/>
    <w:rsid w:val="00A142BE"/>
    <w:rsid w:val="00A1483D"/>
    <w:rsid w:val="00A152A4"/>
    <w:rsid w:val="00A152D4"/>
    <w:rsid w:val="00A16335"/>
    <w:rsid w:val="00A17709"/>
    <w:rsid w:val="00A17C2F"/>
    <w:rsid w:val="00A17DB3"/>
    <w:rsid w:val="00A20070"/>
    <w:rsid w:val="00A2074A"/>
    <w:rsid w:val="00A21231"/>
    <w:rsid w:val="00A214EB"/>
    <w:rsid w:val="00A225B7"/>
    <w:rsid w:val="00A226AD"/>
    <w:rsid w:val="00A2291E"/>
    <w:rsid w:val="00A26512"/>
    <w:rsid w:val="00A2656E"/>
    <w:rsid w:val="00A2704E"/>
    <w:rsid w:val="00A3054D"/>
    <w:rsid w:val="00A30B05"/>
    <w:rsid w:val="00A31546"/>
    <w:rsid w:val="00A31859"/>
    <w:rsid w:val="00A32895"/>
    <w:rsid w:val="00A339B6"/>
    <w:rsid w:val="00A33BDF"/>
    <w:rsid w:val="00A3578B"/>
    <w:rsid w:val="00A37F54"/>
    <w:rsid w:val="00A40166"/>
    <w:rsid w:val="00A40931"/>
    <w:rsid w:val="00A445BA"/>
    <w:rsid w:val="00A45E43"/>
    <w:rsid w:val="00A476D2"/>
    <w:rsid w:val="00A520A2"/>
    <w:rsid w:val="00A53E56"/>
    <w:rsid w:val="00A559DE"/>
    <w:rsid w:val="00A5782F"/>
    <w:rsid w:val="00A60D5E"/>
    <w:rsid w:val="00A62309"/>
    <w:rsid w:val="00A62311"/>
    <w:rsid w:val="00A633C9"/>
    <w:rsid w:val="00A64746"/>
    <w:rsid w:val="00A64EA9"/>
    <w:rsid w:val="00A65540"/>
    <w:rsid w:val="00A65878"/>
    <w:rsid w:val="00A65DB2"/>
    <w:rsid w:val="00A65E56"/>
    <w:rsid w:val="00A734D9"/>
    <w:rsid w:val="00A74A94"/>
    <w:rsid w:val="00A7557F"/>
    <w:rsid w:val="00A768A5"/>
    <w:rsid w:val="00A8303E"/>
    <w:rsid w:val="00A83E5C"/>
    <w:rsid w:val="00A848CF"/>
    <w:rsid w:val="00A8503D"/>
    <w:rsid w:val="00A87CF8"/>
    <w:rsid w:val="00A938B9"/>
    <w:rsid w:val="00A94265"/>
    <w:rsid w:val="00A971A1"/>
    <w:rsid w:val="00AA06E8"/>
    <w:rsid w:val="00AA2DC1"/>
    <w:rsid w:val="00AA3431"/>
    <w:rsid w:val="00AA4DAB"/>
    <w:rsid w:val="00AA7FC5"/>
    <w:rsid w:val="00AB0EB3"/>
    <w:rsid w:val="00AB3BF6"/>
    <w:rsid w:val="00AB51A4"/>
    <w:rsid w:val="00AB5CD6"/>
    <w:rsid w:val="00AB6BDF"/>
    <w:rsid w:val="00AC0E30"/>
    <w:rsid w:val="00AC2EAF"/>
    <w:rsid w:val="00AC325B"/>
    <w:rsid w:val="00AC683A"/>
    <w:rsid w:val="00AC6CCE"/>
    <w:rsid w:val="00AD0019"/>
    <w:rsid w:val="00AD2982"/>
    <w:rsid w:val="00AD2F39"/>
    <w:rsid w:val="00AD30AF"/>
    <w:rsid w:val="00AD3681"/>
    <w:rsid w:val="00AD3795"/>
    <w:rsid w:val="00AD61F8"/>
    <w:rsid w:val="00AD7C53"/>
    <w:rsid w:val="00AE0331"/>
    <w:rsid w:val="00AE0F65"/>
    <w:rsid w:val="00AE301E"/>
    <w:rsid w:val="00AE3A0D"/>
    <w:rsid w:val="00AE674E"/>
    <w:rsid w:val="00AE6792"/>
    <w:rsid w:val="00AE6AF6"/>
    <w:rsid w:val="00AE75E4"/>
    <w:rsid w:val="00AF0646"/>
    <w:rsid w:val="00AF06EF"/>
    <w:rsid w:val="00AF098A"/>
    <w:rsid w:val="00AF1A8D"/>
    <w:rsid w:val="00AF264F"/>
    <w:rsid w:val="00AF28EA"/>
    <w:rsid w:val="00AF29BA"/>
    <w:rsid w:val="00AF2B66"/>
    <w:rsid w:val="00AF4628"/>
    <w:rsid w:val="00AF48A9"/>
    <w:rsid w:val="00AF56B9"/>
    <w:rsid w:val="00AF770D"/>
    <w:rsid w:val="00AF7B40"/>
    <w:rsid w:val="00B02C58"/>
    <w:rsid w:val="00B0324B"/>
    <w:rsid w:val="00B03344"/>
    <w:rsid w:val="00B0421D"/>
    <w:rsid w:val="00B04E1A"/>
    <w:rsid w:val="00B05724"/>
    <w:rsid w:val="00B05827"/>
    <w:rsid w:val="00B05E78"/>
    <w:rsid w:val="00B104F5"/>
    <w:rsid w:val="00B10E3F"/>
    <w:rsid w:val="00B11C40"/>
    <w:rsid w:val="00B11E06"/>
    <w:rsid w:val="00B12754"/>
    <w:rsid w:val="00B12B0C"/>
    <w:rsid w:val="00B13866"/>
    <w:rsid w:val="00B13D20"/>
    <w:rsid w:val="00B1422A"/>
    <w:rsid w:val="00B1471E"/>
    <w:rsid w:val="00B15B7A"/>
    <w:rsid w:val="00B17C58"/>
    <w:rsid w:val="00B21043"/>
    <w:rsid w:val="00B23049"/>
    <w:rsid w:val="00B23846"/>
    <w:rsid w:val="00B244FD"/>
    <w:rsid w:val="00B25316"/>
    <w:rsid w:val="00B25590"/>
    <w:rsid w:val="00B25E62"/>
    <w:rsid w:val="00B260F2"/>
    <w:rsid w:val="00B26733"/>
    <w:rsid w:val="00B27389"/>
    <w:rsid w:val="00B27952"/>
    <w:rsid w:val="00B316D6"/>
    <w:rsid w:val="00B32852"/>
    <w:rsid w:val="00B339C8"/>
    <w:rsid w:val="00B34061"/>
    <w:rsid w:val="00B34315"/>
    <w:rsid w:val="00B34488"/>
    <w:rsid w:val="00B3541C"/>
    <w:rsid w:val="00B35F12"/>
    <w:rsid w:val="00B363BF"/>
    <w:rsid w:val="00B404D9"/>
    <w:rsid w:val="00B40533"/>
    <w:rsid w:val="00B40EB7"/>
    <w:rsid w:val="00B41FF1"/>
    <w:rsid w:val="00B43F50"/>
    <w:rsid w:val="00B470D9"/>
    <w:rsid w:val="00B50011"/>
    <w:rsid w:val="00B52177"/>
    <w:rsid w:val="00B55E78"/>
    <w:rsid w:val="00B57AA7"/>
    <w:rsid w:val="00B607CB"/>
    <w:rsid w:val="00B6105E"/>
    <w:rsid w:val="00B6329F"/>
    <w:rsid w:val="00B64B82"/>
    <w:rsid w:val="00B700B9"/>
    <w:rsid w:val="00B70179"/>
    <w:rsid w:val="00B711BF"/>
    <w:rsid w:val="00B71373"/>
    <w:rsid w:val="00B72922"/>
    <w:rsid w:val="00B72C2F"/>
    <w:rsid w:val="00B7447C"/>
    <w:rsid w:val="00B745BB"/>
    <w:rsid w:val="00B74CCA"/>
    <w:rsid w:val="00B75C29"/>
    <w:rsid w:val="00B774F6"/>
    <w:rsid w:val="00B77666"/>
    <w:rsid w:val="00B80011"/>
    <w:rsid w:val="00B806E0"/>
    <w:rsid w:val="00B80750"/>
    <w:rsid w:val="00B82746"/>
    <w:rsid w:val="00B82CCA"/>
    <w:rsid w:val="00B833FB"/>
    <w:rsid w:val="00B83D52"/>
    <w:rsid w:val="00B923AA"/>
    <w:rsid w:val="00B940A6"/>
    <w:rsid w:val="00B94F7F"/>
    <w:rsid w:val="00B9554C"/>
    <w:rsid w:val="00B9723C"/>
    <w:rsid w:val="00BA065B"/>
    <w:rsid w:val="00BA1442"/>
    <w:rsid w:val="00BA5265"/>
    <w:rsid w:val="00BA5A12"/>
    <w:rsid w:val="00BA7EC7"/>
    <w:rsid w:val="00BB1A7E"/>
    <w:rsid w:val="00BB23C7"/>
    <w:rsid w:val="00BB2B2A"/>
    <w:rsid w:val="00BB4209"/>
    <w:rsid w:val="00BB438D"/>
    <w:rsid w:val="00BB4AD7"/>
    <w:rsid w:val="00BB4C5E"/>
    <w:rsid w:val="00BB5BCB"/>
    <w:rsid w:val="00BB6E10"/>
    <w:rsid w:val="00BB7031"/>
    <w:rsid w:val="00BC0419"/>
    <w:rsid w:val="00BC2A05"/>
    <w:rsid w:val="00BC30FD"/>
    <w:rsid w:val="00BC3572"/>
    <w:rsid w:val="00BC5CC3"/>
    <w:rsid w:val="00BC685C"/>
    <w:rsid w:val="00BC7FB2"/>
    <w:rsid w:val="00BD0C0E"/>
    <w:rsid w:val="00BD2BBF"/>
    <w:rsid w:val="00BD51E1"/>
    <w:rsid w:val="00BD619F"/>
    <w:rsid w:val="00BE114F"/>
    <w:rsid w:val="00BE4DDD"/>
    <w:rsid w:val="00BE59B8"/>
    <w:rsid w:val="00BE68BC"/>
    <w:rsid w:val="00BE7800"/>
    <w:rsid w:val="00BE7A76"/>
    <w:rsid w:val="00BE7AAF"/>
    <w:rsid w:val="00BE7E13"/>
    <w:rsid w:val="00BE7EE4"/>
    <w:rsid w:val="00BF0535"/>
    <w:rsid w:val="00BF0605"/>
    <w:rsid w:val="00BF3E13"/>
    <w:rsid w:val="00BF440E"/>
    <w:rsid w:val="00BF4EC9"/>
    <w:rsid w:val="00BF56F4"/>
    <w:rsid w:val="00BF57A4"/>
    <w:rsid w:val="00BF6788"/>
    <w:rsid w:val="00C01231"/>
    <w:rsid w:val="00C012FF"/>
    <w:rsid w:val="00C04BC2"/>
    <w:rsid w:val="00C07E28"/>
    <w:rsid w:val="00C13F83"/>
    <w:rsid w:val="00C14A82"/>
    <w:rsid w:val="00C15417"/>
    <w:rsid w:val="00C16E59"/>
    <w:rsid w:val="00C20658"/>
    <w:rsid w:val="00C20CC4"/>
    <w:rsid w:val="00C21DDE"/>
    <w:rsid w:val="00C22C96"/>
    <w:rsid w:val="00C22D0E"/>
    <w:rsid w:val="00C23463"/>
    <w:rsid w:val="00C23604"/>
    <w:rsid w:val="00C25D8B"/>
    <w:rsid w:val="00C27317"/>
    <w:rsid w:val="00C27938"/>
    <w:rsid w:val="00C279E2"/>
    <w:rsid w:val="00C3167A"/>
    <w:rsid w:val="00C31956"/>
    <w:rsid w:val="00C324C5"/>
    <w:rsid w:val="00C33512"/>
    <w:rsid w:val="00C3394E"/>
    <w:rsid w:val="00C33EF3"/>
    <w:rsid w:val="00C34828"/>
    <w:rsid w:val="00C36B39"/>
    <w:rsid w:val="00C37A47"/>
    <w:rsid w:val="00C40290"/>
    <w:rsid w:val="00C40698"/>
    <w:rsid w:val="00C41086"/>
    <w:rsid w:val="00C43125"/>
    <w:rsid w:val="00C52B56"/>
    <w:rsid w:val="00C52C5F"/>
    <w:rsid w:val="00C52DBD"/>
    <w:rsid w:val="00C5458C"/>
    <w:rsid w:val="00C55D47"/>
    <w:rsid w:val="00C57E77"/>
    <w:rsid w:val="00C61F66"/>
    <w:rsid w:val="00C62859"/>
    <w:rsid w:val="00C7006E"/>
    <w:rsid w:val="00C704D1"/>
    <w:rsid w:val="00C713DA"/>
    <w:rsid w:val="00C723BD"/>
    <w:rsid w:val="00C72907"/>
    <w:rsid w:val="00C74258"/>
    <w:rsid w:val="00C76026"/>
    <w:rsid w:val="00C76736"/>
    <w:rsid w:val="00C81320"/>
    <w:rsid w:val="00C836CE"/>
    <w:rsid w:val="00C8434B"/>
    <w:rsid w:val="00C85252"/>
    <w:rsid w:val="00C85951"/>
    <w:rsid w:val="00C9128A"/>
    <w:rsid w:val="00C91A57"/>
    <w:rsid w:val="00C94C97"/>
    <w:rsid w:val="00C96166"/>
    <w:rsid w:val="00C96968"/>
    <w:rsid w:val="00C970AD"/>
    <w:rsid w:val="00CA124B"/>
    <w:rsid w:val="00CA3CEA"/>
    <w:rsid w:val="00CA4CEF"/>
    <w:rsid w:val="00CA4D38"/>
    <w:rsid w:val="00CA7803"/>
    <w:rsid w:val="00CB12C9"/>
    <w:rsid w:val="00CB2821"/>
    <w:rsid w:val="00CB3187"/>
    <w:rsid w:val="00CB31F9"/>
    <w:rsid w:val="00CB58A4"/>
    <w:rsid w:val="00CB5DC2"/>
    <w:rsid w:val="00CB5E90"/>
    <w:rsid w:val="00CB5F0E"/>
    <w:rsid w:val="00CB78D3"/>
    <w:rsid w:val="00CC05C2"/>
    <w:rsid w:val="00CC05F7"/>
    <w:rsid w:val="00CC0A43"/>
    <w:rsid w:val="00CC1D13"/>
    <w:rsid w:val="00CC1DA6"/>
    <w:rsid w:val="00CC2995"/>
    <w:rsid w:val="00CC2B49"/>
    <w:rsid w:val="00CC354E"/>
    <w:rsid w:val="00CC4819"/>
    <w:rsid w:val="00CC5496"/>
    <w:rsid w:val="00CC5D34"/>
    <w:rsid w:val="00CC5FB4"/>
    <w:rsid w:val="00CC7146"/>
    <w:rsid w:val="00CC7773"/>
    <w:rsid w:val="00CD08C5"/>
    <w:rsid w:val="00CD692B"/>
    <w:rsid w:val="00CD7274"/>
    <w:rsid w:val="00CD7409"/>
    <w:rsid w:val="00CE0550"/>
    <w:rsid w:val="00CE0E0A"/>
    <w:rsid w:val="00CE1113"/>
    <w:rsid w:val="00CE1FA9"/>
    <w:rsid w:val="00CE2F68"/>
    <w:rsid w:val="00CE34B9"/>
    <w:rsid w:val="00CE3B71"/>
    <w:rsid w:val="00CE3DBA"/>
    <w:rsid w:val="00CE4729"/>
    <w:rsid w:val="00CE6607"/>
    <w:rsid w:val="00CE75FA"/>
    <w:rsid w:val="00CF21FE"/>
    <w:rsid w:val="00CF2730"/>
    <w:rsid w:val="00CF39CF"/>
    <w:rsid w:val="00CF4DC3"/>
    <w:rsid w:val="00CF5486"/>
    <w:rsid w:val="00CF54D7"/>
    <w:rsid w:val="00CF56BE"/>
    <w:rsid w:val="00CF65DB"/>
    <w:rsid w:val="00CF6771"/>
    <w:rsid w:val="00CF6F61"/>
    <w:rsid w:val="00D00BBC"/>
    <w:rsid w:val="00D00BEC"/>
    <w:rsid w:val="00D02142"/>
    <w:rsid w:val="00D031FF"/>
    <w:rsid w:val="00D03510"/>
    <w:rsid w:val="00D04998"/>
    <w:rsid w:val="00D06963"/>
    <w:rsid w:val="00D06B04"/>
    <w:rsid w:val="00D06B3E"/>
    <w:rsid w:val="00D117F2"/>
    <w:rsid w:val="00D1180A"/>
    <w:rsid w:val="00D139B8"/>
    <w:rsid w:val="00D1442C"/>
    <w:rsid w:val="00D14974"/>
    <w:rsid w:val="00D1670B"/>
    <w:rsid w:val="00D17373"/>
    <w:rsid w:val="00D2377D"/>
    <w:rsid w:val="00D23D81"/>
    <w:rsid w:val="00D301CE"/>
    <w:rsid w:val="00D31F20"/>
    <w:rsid w:val="00D335E3"/>
    <w:rsid w:val="00D34358"/>
    <w:rsid w:val="00D364C3"/>
    <w:rsid w:val="00D37D3A"/>
    <w:rsid w:val="00D40F78"/>
    <w:rsid w:val="00D41662"/>
    <w:rsid w:val="00D41E17"/>
    <w:rsid w:val="00D43B65"/>
    <w:rsid w:val="00D451F7"/>
    <w:rsid w:val="00D45A8F"/>
    <w:rsid w:val="00D46413"/>
    <w:rsid w:val="00D47163"/>
    <w:rsid w:val="00D50056"/>
    <w:rsid w:val="00D509AF"/>
    <w:rsid w:val="00D54B87"/>
    <w:rsid w:val="00D55779"/>
    <w:rsid w:val="00D5720F"/>
    <w:rsid w:val="00D57680"/>
    <w:rsid w:val="00D5778E"/>
    <w:rsid w:val="00D60A70"/>
    <w:rsid w:val="00D612B8"/>
    <w:rsid w:val="00D61A36"/>
    <w:rsid w:val="00D61C89"/>
    <w:rsid w:val="00D62550"/>
    <w:rsid w:val="00D63451"/>
    <w:rsid w:val="00D63481"/>
    <w:rsid w:val="00D6462E"/>
    <w:rsid w:val="00D6470F"/>
    <w:rsid w:val="00D660CC"/>
    <w:rsid w:val="00D66190"/>
    <w:rsid w:val="00D701AD"/>
    <w:rsid w:val="00D71CA5"/>
    <w:rsid w:val="00D7259E"/>
    <w:rsid w:val="00D73E4E"/>
    <w:rsid w:val="00D742D1"/>
    <w:rsid w:val="00D762AF"/>
    <w:rsid w:val="00D804F5"/>
    <w:rsid w:val="00D806C9"/>
    <w:rsid w:val="00D812E1"/>
    <w:rsid w:val="00D81A1A"/>
    <w:rsid w:val="00D82F29"/>
    <w:rsid w:val="00D84787"/>
    <w:rsid w:val="00D8576E"/>
    <w:rsid w:val="00D90F18"/>
    <w:rsid w:val="00D919A9"/>
    <w:rsid w:val="00D91CA4"/>
    <w:rsid w:val="00D920A5"/>
    <w:rsid w:val="00D9342C"/>
    <w:rsid w:val="00D93AD0"/>
    <w:rsid w:val="00D9782A"/>
    <w:rsid w:val="00DA010F"/>
    <w:rsid w:val="00DA0AEF"/>
    <w:rsid w:val="00DA6421"/>
    <w:rsid w:val="00DB0408"/>
    <w:rsid w:val="00DB075B"/>
    <w:rsid w:val="00DB350D"/>
    <w:rsid w:val="00DB474F"/>
    <w:rsid w:val="00DC0E40"/>
    <w:rsid w:val="00DC0EE6"/>
    <w:rsid w:val="00DC3BF7"/>
    <w:rsid w:val="00DC3CCE"/>
    <w:rsid w:val="00DC42BB"/>
    <w:rsid w:val="00DC5198"/>
    <w:rsid w:val="00DC5E03"/>
    <w:rsid w:val="00DC7DA6"/>
    <w:rsid w:val="00DD01A0"/>
    <w:rsid w:val="00DD09BF"/>
    <w:rsid w:val="00DD3EE4"/>
    <w:rsid w:val="00DD4B80"/>
    <w:rsid w:val="00DD5087"/>
    <w:rsid w:val="00DD53EF"/>
    <w:rsid w:val="00DD5722"/>
    <w:rsid w:val="00DD5C76"/>
    <w:rsid w:val="00DD6735"/>
    <w:rsid w:val="00DD7E08"/>
    <w:rsid w:val="00DE0FA5"/>
    <w:rsid w:val="00DE229E"/>
    <w:rsid w:val="00DE242A"/>
    <w:rsid w:val="00DE27D9"/>
    <w:rsid w:val="00DE2F14"/>
    <w:rsid w:val="00DE309C"/>
    <w:rsid w:val="00DE5EAF"/>
    <w:rsid w:val="00DE7B86"/>
    <w:rsid w:val="00DF2696"/>
    <w:rsid w:val="00DF3286"/>
    <w:rsid w:val="00DF609D"/>
    <w:rsid w:val="00E01147"/>
    <w:rsid w:val="00E01364"/>
    <w:rsid w:val="00E01CAE"/>
    <w:rsid w:val="00E02C39"/>
    <w:rsid w:val="00E031BF"/>
    <w:rsid w:val="00E048F4"/>
    <w:rsid w:val="00E05EED"/>
    <w:rsid w:val="00E075F2"/>
    <w:rsid w:val="00E1262C"/>
    <w:rsid w:val="00E13D94"/>
    <w:rsid w:val="00E15C01"/>
    <w:rsid w:val="00E16561"/>
    <w:rsid w:val="00E170CD"/>
    <w:rsid w:val="00E17920"/>
    <w:rsid w:val="00E17AAA"/>
    <w:rsid w:val="00E20C19"/>
    <w:rsid w:val="00E21403"/>
    <w:rsid w:val="00E21DAD"/>
    <w:rsid w:val="00E30497"/>
    <w:rsid w:val="00E31275"/>
    <w:rsid w:val="00E31F59"/>
    <w:rsid w:val="00E36EEA"/>
    <w:rsid w:val="00E3714F"/>
    <w:rsid w:val="00E40C5E"/>
    <w:rsid w:val="00E4203B"/>
    <w:rsid w:val="00E42C36"/>
    <w:rsid w:val="00E43D33"/>
    <w:rsid w:val="00E4596C"/>
    <w:rsid w:val="00E466BD"/>
    <w:rsid w:val="00E50976"/>
    <w:rsid w:val="00E50B6D"/>
    <w:rsid w:val="00E51A11"/>
    <w:rsid w:val="00E51C69"/>
    <w:rsid w:val="00E556A0"/>
    <w:rsid w:val="00E55CDE"/>
    <w:rsid w:val="00E55EE0"/>
    <w:rsid w:val="00E56188"/>
    <w:rsid w:val="00E56A3D"/>
    <w:rsid w:val="00E56A58"/>
    <w:rsid w:val="00E60774"/>
    <w:rsid w:val="00E61F29"/>
    <w:rsid w:val="00E65421"/>
    <w:rsid w:val="00E65BD0"/>
    <w:rsid w:val="00E664DD"/>
    <w:rsid w:val="00E71901"/>
    <w:rsid w:val="00E72669"/>
    <w:rsid w:val="00E76448"/>
    <w:rsid w:val="00E76E6F"/>
    <w:rsid w:val="00E8016B"/>
    <w:rsid w:val="00E80622"/>
    <w:rsid w:val="00E8114C"/>
    <w:rsid w:val="00E81725"/>
    <w:rsid w:val="00E818CF"/>
    <w:rsid w:val="00E8220E"/>
    <w:rsid w:val="00E8252E"/>
    <w:rsid w:val="00E848DF"/>
    <w:rsid w:val="00E84D97"/>
    <w:rsid w:val="00E84FB1"/>
    <w:rsid w:val="00E85721"/>
    <w:rsid w:val="00E87C3A"/>
    <w:rsid w:val="00E90B37"/>
    <w:rsid w:val="00E9150F"/>
    <w:rsid w:val="00E9594A"/>
    <w:rsid w:val="00E96087"/>
    <w:rsid w:val="00E9728F"/>
    <w:rsid w:val="00E97AB8"/>
    <w:rsid w:val="00EA079E"/>
    <w:rsid w:val="00EA0CB0"/>
    <w:rsid w:val="00EA0F11"/>
    <w:rsid w:val="00EA1061"/>
    <w:rsid w:val="00EA444D"/>
    <w:rsid w:val="00EA4880"/>
    <w:rsid w:val="00EA79E8"/>
    <w:rsid w:val="00EA7C83"/>
    <w:rsid w:val="00EB192E"/>
    <w:rsid w:val="00EB4557"/>
    <w:rsid w:val="00EB47EE"/>
    <w:rsid w:val="00EC396D"/>
    <w:rsid w:val="00EC4233"/>
    <w:rsid w:val="00EC44C5"/>
    <w:rsid w:val="00EC50D3"/>
    <w:rsid w:val="00EC5803"/>
    <w:rsid w:val="00EC5883"/>
    <w:rsid w:val="00EC7576"/>
    <w:rsid w:val="00ED4B92"/>
    <w:rsid w:val="00EE0DC4"/>
    <w:rsid w:val="00EE19EF"/>
    <w:rsid w:val="00EE262D"/>
    <w:rsid w:val="00EE4D5F"/>
    <w:rsid w:val="00EE6A44"/>
    <w:rsid w:val="00EE6C7D"/>
    <w:rsid w:val="00EE706B"/>
    <w:rsid w:val="00EE74BB"/>
    <w:rsid w:val="00EE7C23"/>
    <w:rsid w:val="00EF0098"/>
    <w:rsid w:val="00EF3670"/>
    <w:rsid w:val="00F00924"/>
    <w:rsid w:val="00F0159A"/>
    <w:rsid w:val="00F022F2"/>
    <w:rsid w:val="00F02947"/>
    <w:rsid w:val="00F02B7F"/>
    <w:rsid w:val="00F031C8"/>
    <w:rsid w:val="00F0472F"/>
    <w:rsid w:val="00F04F41"/>
    <w:rsid w:val="00F07EFF"/>
    <w:rsid w:val="00F117EE"/>
    <w:rsid w:val="00F125B8"/>
    <w:rsid w:val="00F142EF"/>
    <w:rsid w:val="00F14943"/>
    <w:rsid w:val="00F169D9"/>
    <w:rsid w:val="00F16FA0"/>
    <w:rsid w:val="00F17987"/>
    <w:rsid w:val="00F17CFF"/>
    <w:rsid w:val="00F20F1E"/>
    <w:rsid w:val="00F21AEE"/>
    <w:rsid w:val="00F21CDE"/>
    <w:rsid w:val="00F2257F"/>
    <w:rsid w:val="00F23C56"/>
    <w:rsid w:val="00F23DFC"/>
    <w:rsid w:val="00F257FE"/>
    <w:rsid w:val="00F329B5"/>
    <w:rsid w:val="00F32F83"/>
    <w:rsid w:val="00F33048"/>
    <w:rsid w:val="00F33F38"/>
    <w:rsid w:val="00F34600"/>
    <w:rsid w:val="00F35486"/>
    <w:rsid w:val="00F37B4F"/>
    <w:rsid w:val="00F37D9F"/>
    <w:rsid w:val="00F37E6D"/>
    <w:rsid w:val="00F41FEB"/>
    <w:rsid w:val="00F4222C"/>
    <w:rsid w:val="00F42844"/>
    <w:rsid w:val="00F46421"/>
    <w:rsid w:val="00F508A5"/>
    <w:rsid w:val="00F521B6"/>
    <w:rsid w:val="00F522B3"/>
    <w:rsid w:val="00F57D3B"/>
    <w:rsid w:val="00F6056E"/>
    <w:rsid w:val="00F61DEE"/>
    <w:rsid w:val="00F63EB1"/>
    <w:rsid w:val="00F642CE"/>
    <w:rsid w:val="00F64A77"/>
    <w:rsid w:val="00F6502F"/>
    <w:rsid w:val="00F659DA"/>
    <w:rsid w:val="00F745AE"/>
    <w:rsid w:val="00F74973"/>
    <w:rsid w:val="00F75328"/>
    <w:rsid w:val="00F7543B"/>
    <w:rsid w:val="00F765C4"/>
    <w:rsid w:val="00F76E31"/>
    <w:rsid w:val="00F772C8"/>
    <w:rsid w:val="00F80C9B"/>
    <w:rsid w:val="00F83A02"/>
    <w:rsid w:val="00F83F4B"/>
    <w:rsid w:val="00F8409B"/>
    <w:rsid w:val="00F845E7"/>
    <w:rsid w:val="00F90652"/>
    <w:rsid w:val="00F91C76"/>
    <w:rsid w:val="00F92C54"/>
    <w:rsid w:val="00F9692A"/>
    <w:rsid w:val="00F97CB7"/>
    <w:rsid w:val="00FA040D"/>
    <w:rsid w:val="00FA0551"/>
    <w:rsid w:val="00FA056A"/>
    <w:rsid w:val="00FA1C35"/>
    <w:rsid w:val="00FA2FC8"/>
    <w:rsid w:val="00FA312B"/>
    <w:rsid w:val="00FA3194"/>
    <w:rsid w:val="00FA3734"/>
    <w:rsid w:val="00FA404B"/>
    <w:rsid w:val="00FA76D5"/>
    <w:rsid w:val="00FA7B88"/>
    <w:rsid w:val="00FB1513"/>
    <w:rsid w:val="00FB157B"/>
    <w:rsid w:val="00FB1BAC"/>
    <w:rsid w:val="00FB64C3"/>
    <w:rsid w:val="00FB663D"/>
    <w:rsid w:val="00FC0BA8"/>
    <w:rsid w:val="00FC4EEF"/>
    <w:rsid w:val="00FC6327"/>
    <w:rsid w:val="00FC6FD6"/>
    <w:rsid w:val="00FC7223"/>
    <w:rsid w:val="00FD00E0"/>
    <w:rsid w:val="00FD1873"/>
    <w:rsid w:val="00FD1B19"/>
    <w:rsid w:val="00FD4381"/>
    <w:rsid w:val="00FD6354"/>
    <w:rsid w:val="00FD6964"/>
    <w:rsid w:val="00FE0890"/>
    <w:rsid w:val="00FE225C"/>
    <w:rsid w:val="00FE298C"/>
    <w:rsid w:val="00FE3BCE"/>
    <w:rsid w:val="00FE4131"/>
    <w:rsid w:val="00FE518B"/>
    <w:rsid w:val="00FE538B"/>
    <w:rsid w:val="00FE626B"/>
    <w:rsid w:val="00FF098C"/>
    <w:rsid w:val="00FF1D16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2ADE534-496D-488D-99B1-15DD14AB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EF3"/>
    <w:rPr>
      <w:rFonts w:ascii="Arial" w:hAnsi="Arial" w:cs="Arial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qFormat/>
    <w:rsid w:val="005A3D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E84FB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76E31"/>
    <w:pPr>
      <w:keepNext/>
      <w:jc w:val="both"/>
      <w:outlineLvl w:val="6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338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32198C"/>
    <w:pPr>
      <w:spacing w:after="160" w:line="240" w:lineRule="exact"/>
    </w:pPr>
    <w:rPr>
      <w:sz w:val="20"/>
      <w:szCs w:val="20"/>
    </w:rPr>
  </w:style>
  <w:style w:type="paragraph" w:styleId="BodyText3">
    <w:name w:val="Body Text 3"/>
    <w:basedOn w:val="Normal"/>
    <w:rsid w:val="009A77F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D19F7"/>
    <w:pPr>
      <w:tabs>
        <w:tab w:val="center" w:pos="4320"/>
        <w:tab w:val="right" w:pos="8640"/>
      </w:tabs>
    </w:pPr>
    <w:rPr>
      <w:sz w:val="28"/>
      <w:szCs w:val="28"/>
    </w:rPr>
  </w:style>
  <w:style w:type="paragraph" w:styleId="BodyText2">
    <w:name w:val="Body Text 2"/>
    <w:basedOn w:val="Normal"/>
    <w:rsid w:val="005A3DC5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b/>
      <w:bCs/>
      <w:i/>
      <w:iCs/>
      <w:sz w:val="28"/>
      <w:szCs w:val="28"/>
    </w:rPr>
  </w:style>
  <w:style w:type="paragraph" w:styleId="BodyTextIndent">
    <w:name w:val="Body Text Indent"/>
    <w:basedOn w:val="Normal"/>
    <w:rsid w:val="004A6878"/>
    <w:pPr>
      <w:spacing w:after="120"/>
      <w:ind w:left="360"/>
    </w:pPr>
  </w:style>
  <w:style w:type="character" w:styleId="CommentReference">
    <w:name w:val="annotation reference"/>
    <w:semiHidden/>
    <w:rsid w:val="007749E4"/>
    <w:rPr>
      <w:sz w:val="16"/>
      <w:szCs w:val="16"/>
    </w:rPr>
  </w:style>
  <w:style w:type="paragraph" w:styleId="CommentText">
    <w:name w:val="annotation text"/>
    <w:basedOn w:val="Normal"/>
    <w:semiHidden/>
    <w:rsid w:val="007749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749E4"/>
    <w:rPr>
      <w:b/>
      <w:bCs/>
    </w:rPr>
  </w:style>
  <w:style w:type="paragraph" w:styleId="BalloonText">
    <w:name w:val="Balloon Text"/>
    <w:basedOn w:val="Normal"/>
    <w:semiHidden/>
    <w:rsid w:val="007749E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443D"/>
  </w:style>
  <w:style w:type="paragraph" w:styleId="Header">
    <w:name w:val="header"/>
    <w:basedOn w:val="Normal"/>
    <w:rsid w:val="0033443D"/>
    <w:pPr>
      <w:tabs>
        <w:tab w:val="center" w:pos="4320"/>
        <w:tab w:val="right" w:pos="8640"/>
      </w:tabs>
    </w:pPr>
  </w:style>
  <w:style w:type="character" w:customStyle="1" w:styleId="Heading6Char">
    <w:name w:val="Heading 6 Char"/>
    <w:link w:val="Heading6"/>
    <w:semiHidden/>
    <w:locked/>
    <w:rsid w:val="00E84FB1"/>
    <w:rPr>
      <w:b/>
      <w:bCs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84FB1"/>
    <w:pPr>
      <w:spacing w:line="360" w:lineRule="auto"/>
      <w:ind w:left="720" w:hanging="360"/>
      <w:jc w:val="both"/>
    </w:pPr>
    <w:rPr>
      <w:sz w:val="24"/>
      <w:szCs w:val="24"/>
    </w:rPr>
  </w:style>
  <w:style w:type="paragraph" w:styleId="NormalWeb">
    <w:name w:val="Normal (Web)"/>
    <w:basedOn w:val="Normal"/>
    <w:rsid w:val="00324D1A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A75BD"/>
    <w:rPr>
      <w:rFonts w:ascii="Arial" w:hAnsi="Arial" w:cs="Arial"/>
      <w:sz w:val="28"/>
      <w:szCs w:val="28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E76448"/>
    <w:pPr>
      <w:spacing w:after="200"/>
    </w:pPr>
    <w:rPr>
      <w:rFonts w:ascii="Calibri" w:eastAsiaTheme="minorEastAsia" w:hAnsi="Calibri" w:cstheme="minorBid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76448"/>
    <w:rPr>
      <w:rFonts w:ascii="Calibri" w:eastAsiaTheme="minorEastAsia" w:hAnsi="Calibri" w:cstheme="minorBidi"/>
      <w:noProof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167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2D4E-2420-44E6-9BFD-07B23E3A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page, consent</vt:lpstr>
    </vt:vector>
  </TitlesOfParts>
  <Company>SCC</Company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page, consent</dc:title>
  <dc:creator>Microsoft Cop.</dc:creator>
  <cp:lastModifiedBy>Hai Viet Nguyen</cp:lastModifiedBy>
  <cp:revision>5</cp:revision>
  <cp:lastPrinted>2013-01-17T20:55:00Z</cp:lastPrinted>
  <dcterms:created xsi:type="dcterms:W3CDTF">2017-02-20T08:21:00Z</dcterms:created>
  <dcterms:modified xsi:type="dcterms:W3CDTF">2017-02-20T09:52:00Z</dcterms:modified>
</cp:coreProperties>
</file>